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FE507" w14:textId="77777777" w:rsidR="002A539D" w:rsidRDefault="002A539D">
      <w:pPr>
        <w:rPr>
          <w:rFonts w:hint="eastAsia"/>
        </w:rPr>
      </w:pPr>
      <w:r>
        <w:rPr>
          <w:rFonts w:hint="eastAsia"/>
        </w:rPr>
        <w:t>七的拼音怎么打</w:t>
      </w:r>
    </w:p>
    <w:p w14:paraId="0D189ADF" w14:textId="77777777" w:rsidR="002A539D" w:rsidRDefault="002A539D">
      <w:pPr>
        <w:rPr>
          <w:rFonts w:hint="eastAsia"/>
        </w:rPr>
      </w:pPr>
      <w:r>
        <w:rPr>
          <w:rFonts w:hint="eastAsia"/>
        </w:rPr>
        <w:t>在中文输入法的世界里，"七"这个数字有着独特的地位。它不仅是基本的计数单位之一，也是中华文化中充满象征意义的一个符号。当我们在电脑或手机上需要打出“七”的拼音时，方法其实非常简单，但背后却涉及到了一些有趣的知识和技术细节。</w:t>
      </w:r>
    </w:p>
    <w:p w14:paraId="2B3A9E60" w14:textId="77777777" w:rsidR="002A539D" w:rsidRDefault="002A539D">
      <w:pPr>
        <w:rPr>
          <w:rFonts w:hint="eastAsia"/>
        </w:rPr>
      </w:pPr>
    </w:p>
    <w:p w14:paraId="18FD1404" w14:textId="77777777" w:rsidR="002A539D" w:rsidRDefault="002A539D">
      <w:pPr>
        <w:rPr>
          <w:rFonts w:hint="eastAsia"/>
        </w:rPr>
      </w:pPr>
      <w:r>
        <w:rPr>
          <w:rFonts w:hint="eastAsia"/>
        </w:rPr>
        <w:t>简体字与拼音的关系</w:t>
      </w:r>
    </w:p>
    <w:p w14:paraId="4DF07EAA" w14:textId="77777777" w:rsidR="002A539D" w:rsidRDefault="002A539D">
      <w:pPr>
        <w:rPr>
          <w:rFonts w:hint="eastAsia"/>
        </w:rPr>
      </w:pPr>
      <w:r>
        <w:rPr>
          <w:rFonts w:hint="eastAsia"/>
        </w:rPr>
        <w:t>我们需要了解汉字和拼音之间的关系。汉语拼音是中华人民共和国官方颁布的一种为汉字注音的拉丁字母系统。每一个汉字都有其对应的拼音表示，而“七”的拼音就是“qi”。这种拼音系统不仅帮助了无数中国人学习标准发音，也成为了外国人学习中文的重要工具。</w:t>
      </w:r>
    </w:p>
    <w:p w14:paraId="6BDE55DC" w14:textId="77777777" w:rsidR="002A539D" w:rsidRDefault="002A539D">
      <w:pPr>
        <w:rPr>
          <w:rFonts w:hint="eastAsia"/>
        </w:rPr>
      </w:pPr>
    </w:p>
    <w:p w14:paraId="4BB37752" w14:textId="77777777" w:rsidR="002A539D" w:rsidRDefault="002A539D">
      <w:pPr>
        <w:rPr>
          <w:rFonts w:hint="eastAsia"/>
        </w:rPr>
      </w:pPr>
      <w:r>
        <w:rPr>
          <w:rFonts w:hint="eastAsia"/>
        </w:rPr>
        <w:t>输入法的基础知识</w:t>
      </w:r>
    </w:p>
    <w:p w14:paraId="68A33C7B" w14:textId="77777777" w:rsidR="002A539D" w:rsidRDefault="002A539D">
      <w:pPr>
        <w:rPr>
          <w:rFonts w:hint="eastAsia"/>
        </w:rPr>
      </w:pPr>
      <w:r>
        <w:rPr>
          <w:rFonts w:hint="eastAsia"/>
        </w:rPr>
        <w:t>要打出“七”的拼音，我们必须依赖于输入法软件。输入法是一种将键盘上的按键转换成屏幕上的字符的技术。对于中文来说，由于汉字数量庞大，不可能直接通过有限的键盘按键来一一对应，因此需要使用特定的编码规则或者联想功能来实现汉字的输入。现代的中文输入法通常支持拼音输入，即用户可以输入汉字的拼音，然后从候选列表中选择正确的汉字。</w:t>
      </w:r>
    </w:p>
    <w:p w14:paraId="0F63E824" w14:textId="77777777" w:rsidR="002A539D" w:rsidRDefault="002A539D">
      <w:pPr>
        <w:rPr>
          <w:rFonts w:hint="eastAsia"/>
        </w:rPr>
      </w:pPr>
    </w:p>
    <w:p w14:paraId="0FECBA09" w14:textId="77777777" w:rsidR="002A539D" w:rsidRDefault="002A539D">
      <w:pPr>
        <w:rPr>
          <w:rFonts w:hint="eastAsia"/>
        </w:rPr>
      </w:pPr>
      <w:r>
        <w:rPr>
          <w:rFonts w:hint="eastAsia"/>
        </w:rPr>
        <w:t>如何打出“七”的拼音</w:t>
      </w:r>
    </w:p>
    <w:p w14:paraId="50D4386A" w14:textId="77777777" w:rsidR="002A539D" w:rsidRDefault="002A539D">
      <w:pPr>
        <w:rPr>
          <w:rFonts w:hint="eastAsia"/>
        </w:rPr>
      </w:pPr>
      <w:r>
        <w:rPr>
          <w:rFonts w:hint="eastAsia"/>
        </w:rPr>
        <w:t>当你想要打出“七”字的拼音“qi”时，只需要打开你常用的中文输入法（例如搜狗拼音、百度输入法等），确保输入法处于中文模式，接着就可以直接在键盘上键入“q-i”。输入完毕后，大多数输入法会自动显示带有声调的“七”字作为首选拼音最后的总结。如果你使用的是没有预设声调的输入法，那么可能需要进一步选择正确的声调，因为“qi”有四个不同的声调：阴平（一声）、阳平（二声）、上声（三声）以及去声（四声）。对于“七”，正确的是去声，即“qi4”。</w:t>
      </w:r>
    </w:p>
    <w:p w14:paraId="239E5530" w14:textId="77777777" w:rsidR="002A539D" w:rsidRDefault="002A539D">
      <w:pPr>
        <w:rPr>
          <w:rFonts w:hint="eastAsia"/>
        </w:rPr>
      </w:pPr>
    </w:p>
    <w:p w14:paraId="2FDFCAD0" w14:textId="77777777" w:rsidR="002A539D" w:rsidRDefault="002A539D">
      <w:pPr>
        <w:rPr>
          <w:rFonts w:hint="eastAsia"/>
        </w:rPr>
      </w:pPr>
      <w:r>
        <w:rPr>
          <w:rFonts w:hint="eastAsia"/>
        </w:rPr>
        <w:t>拼音输入的技巧</w:t>
      </w:r>
    </w:p>
    <w:p w14:paraId="7376E156" w14:textId="77777777" w:rsidR="002A539D" w:rsidRDefault="002A539D">
      <w:pPr>
        <w:rPr>
          <w:rFonts w:hint="eastAsia"/>
        </w:rPr>
      </w:pPr>
      <w:r>
        <w:rPr>
          <w:rFonts w:hint="eastAsia"/>
        </w:rPr>
        <w:t>除了简单的拼音输入外，还有一些技巧可以帮助我们更高效地打出“七”的拼音和其他汉字。比如，很多输入法支持模糊音功能，即使你不记得某个字的确切拼音，也可以用相近的拼音代替。还有些输入法允许用户自定义短语或常用词汇，以便快速输入。对于经常需要输入“七”这个字的人来说，设置一个快捷短语可能会节省不少时间。</w:t>
      </w:r>
    </w:p>
    <w:p w14:paraId="1629AD0F" w14:textId="77777777" w:rsidR="002A539D" w:rsidRDefault="002A539D">
      <w:pPr>
        <w:rPr>
          <w:rFonts w:hint="eastAsia"/>
        </w:rPr>
      </w:pPr>
    </w:p>
    <w:p w14:paraId="670D287B" w14:textId="77777777" w:rsidR="002A539D" w:rsidRDefault="002A539D">
      <w:pPr>
        <w:rPr>
          <w:rFonts w:hint="eastAsia"/>
        </w:rPr>
      </w:pPr>
      <w:r>
        <w:rPr>
          <w:rFonts w:hint="eastAsia"/>
        </w:rPr>
        <w:t>特殊情况下的拼音输入</w:t>
      </w:r>
    </w:p>
    <w:p w14:paraId="168B227F" w14:textId="77777777" w:rsidR="002A539D" w:rsidRDefault="002A539D">
      <w:pPr>
        <w:rPr>
          <w:rFonts w:hint="eastAsia"/>
        </w:rPr>
      </w:pPr>
      <w:r>
        <w:rPr>
          <w:rFonts w:hint="eastAsia"/>
        </w:rPr>
        <w:t>有时候，在某些特殊情况下，比如你需要输入古文或者方言中的“七”字，它的拼音可能会有所不同。这时，你就需要查阅相关的资料或者使用专业的输入法来找到正确的拼音。不过，对于日常使用的标准普通话，“qi4”就是“七”的唯一正确拼音。</w:t>
      </w:r>
    </w:p>
    <w:p w14:paraId="74467F65" w14:textId="77777777" w:rsidR="002A539D" w:rsidRDefault="002A539D">
      <w:pPr>
        <w:rPr>
          <w:rFonts w:hint="eastAsia"/>
        </w:rPr>
      </w:pPr>
    </w:p>
    <w:p w14:paraId="37F24690" w14:textId="77777777" w:rsidR="002A539D" w:rsidRDefault="002A539D">
      <w:pPr>
        <w:rPr>
          <w:rFonts w:hint="eastAsia"/>
        </w:rPr>
      </w:pPr>
      <w:r>
        <w:rPr>
          <w:rFonts w:hint="eastAsia"/>
        </w:rPr>
        <w:t>最后的总结</w:t>
      </w:r>
    </w:p>
    <w:p w14:paraId="60D1ACB8" w14:textId="77777777" w:rsidR="002A539D" w:rsidRDefault="002A539D">
      <w:pPr>
        <w:rPr>
          <w:rFonts w:hint="eastAsia"/>
        </w:rPr>
      </w:pPr>
      <w:r>
        <w:rPr>
          <w:rFonts w:hint="eastAsia"/>
        </w:rPr>
        <w:t>打出“七”的拼音是一个简单的过程，只要你熟悉了中文输入法的基本操作。随着科技的进步，输入法变得越来越智能，能够更好地理解和预测用户的意图，从而提高了输入效率。无论是初学者还是经验丰富的中文打字员，掌握好拼音输入技能都是必不可少的。希望这篇文章能帮助你更加轻松地打出“七”的拼音，并对中文输入法有更多的了解。</w:t>
      </w:r>
    </w:p>
    <w:p w14:paraId="22991847" w14:textId="77777777" w:rsidR="002A539D" w:rsidRDefault="002A539D">
      <w:pPr>
        <w:rPr>
          <w:rFonts w:hint="eastAsia"/>
        </w:rPr>
      </w:pPr>
    </w:p>
    <w:p w14:paraId="026D5B7C" w14:textId="77777777" w:rsidR="002A539D" w:rsidRDefault="002A539D">
      <w:pPr>
        <w:rPr>
          <w:rFonts w:hint="eastAsia"/>
        </w:rPr>
      </w:pPr>
      <w:r>
        <w:rPr>
          <w:rFonts w:hint="eastAsia"/>
        </w:rPr>
        <w:t>本文是由每日作文网(2345lzwz.com)为大家创作</w:t>
      </w:r>
    </w:p>
    <w:p w14:paraId="1D64EED7" w14:textId="66450F6B" w:rsidR="00874479" w:rsidRDefault="00874479"/>
    <w:sectPr w:rsidR="008744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79"/>
    <w:rsid w:val="002A539D"/>
    <w:rsid w:val="002D0BB4"/>
    <w:rsid w:val="00874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3C508-1041-4099-B14D-D354B346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44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44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44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44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44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44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44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44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44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44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44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44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4479"/>
    <w:rPr>
      <w:rFonts w:cstheme="majorBidi"/>
      <w:color w:val="2F5496" w:themeColor="accent1" w:themeShade="BF"/>
      <w:sz w:val="28"/>
      <w:szCs w:val="28"/>
    </w:rPr>
  </w:style>
  <w:style w:type="character" w:customStyle="1" w:styleId="50">
    <w:name w:val="标题 5 字符"/>
    <w:basedOn w:val="a0"/>
    <w:link w:val="5"/>
    <w:uiPriority w:val="9"/>
    <w:semiHidden/>
    <w:rsid w:val="00874479"/>
    <w:rPr>
      <w:rFonts w:cstheme="majorBidi"/>
      <w:color w:val="2F5496" w:themeColor="accent1" w:themeShade="BF"/>
      <w:sz w:val="24"/>
    </w:rPr>
  </w:style>
  <w:style w:type="character" w:customStyle="1" w:styleId="60">
    <w:name w:val="标题 6 字符"/>
    <w:basedOn w:val="a0"/>
    <w:link w:val="6"/>
    <w:uiPriority w:val="9"/>
    <w:semiHidden/>
    <w:rsid w:val="00874479"/>
    <w:rPr>
      <w:rFonts w:cstheme="majorBidi"/>
      <w:b/>
      <w:bCs/>
      <w:color w:val="2F5496" w:themeColor="accent1" w:themeShade="BF"/>
    </w:rPr>
  </w:style>
  <w:style w:type="character" w:customStyle="1" w:styleId="70">
    <w:name w:val="标题 7 字符"/>
    <w:basedOn w:val="a0"/>
    <w:link w:val="7"/>
    <w:uiPriority w:val="9"/>
    <w:semiHidden/>
    <w:rsid w:val="00874479"/>
    <w:rPr>
      <w:rFonts w:cstheme="majorBidi"/>
      <w:b/>
      <w:bCs/>
      <w:color w:val="595959" w:themeColor="text1" w:themeTint="A6"/>
    </w:rPr>
  </w:style>
  <w:style w:type="character" w:customStyle="1" w:styleId="80">
    <w:name w:val="标题 8 字符"/>
    <w:basedOn w:val="a0"/>
    <w:link w:val="8"/>
    <w:uiPriority w:val="9"/>
    <w:semiHidden/>
    <w:rsid w:val="00874479"/>
    <w:rPr>
      <w:rFonts w:cstheme="majorBidi"/>
      <w:color w:val="595959" w:themeColor="text1" w:themeTint="A6"/>
    </w:rPr>
  </w:style>
  <w:style w:type="character" w:customStyle="1" w:styleId="90">
    <w:name w:val="标题 9 字符"/>
    <w:basedOn w:val="a0"/>
    <w:link w:val="9"/>
    <w:uiPriority w:val="9"/>
    <w:semiHidden/>
    <w:rsid w:val="00874479"/>
    <w:rPr>
      <w:rFonts w:eastAsiaTheme="majorEastAsia" w:cstheme="majorBidi"/>
      <w:color w:val="595959" w:themeColor="text1" w:themeTint="A6"/>
    </w:rPr>
  </w:style>
  <w:style w:type="paragraph" w:styleId="a3">
    <w:name w:val="Title"/>
    <w:basedOn w:val="a"/>
    <w:next w:val="a"/>
    <w:link w:val="a4"/>
    <w:uiPriority w:val="10"/>
    <w:qFormat/>
    <w:rsid w:val="008744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44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4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44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4479"/>
    <w:pPr>
      <w:spacing w:before="160"/>
      <w:jc w:val="center"/>
    </w:pPr>
    <w:rPr>
      <w:i/>
      <w:iCs/>
      <w:color w:val="404040" w:themeColor="text1" w:themeTint="BF"/>
    </w:rPr>
  </w:style>
  <w:style w:type="character" w:customStyle="1" w:styleId="a8">
    <w:name w:val="引用 字符"/>
    <w:basedOn w:val="a0"/>
    <w:link w:val="a7"/>
    <w:uiPriority w:val="29"/>
    <w:rsid w:val="00874479"/>
    <w:rPr>
      <w:i/>
      <w:iCs/>
      <w:color w:val="404040" w:themeColor="text1" w:themeTint="BF"/>
    </w:rPr>
  </w:style>
  <w:style w:type="paragraph" w:styleId="a9">
    <w:name w:val="List Paragraph"/>
    <w:basedOn w:val="a"/>
    <w:uiPriority w:val="34"/>
    <w:qFormat/>
    <w:rsid w:val="00874479"/>
    <w:pPr>
      <w:ind w:left="720"/>
      <w:contextualSpacing/>
    </w:pPr>
  </w:style>
  <w:style w:type="character" w:styleId="aa">
    <w:name w:val="Intense Emphasis"/>
    <w:basedOn w:val="a0"/>
    <w:uiPriority w:val="21"/>
    <w:qFormat/>
    <w:rsid w:val="00874479"/>
    <w:rPr>
      <w:i/>
      <w:iCs/>
      <w:color w:val="2F5496" w:themeColor="accent1" w:themeShade="BF"/>
    </w:rPr>
  </w:style>
  <w:style w:type="paragraph" w:styleId="ab">
    <w:name w:val="Intense Quote"/>
    <w:basedOn w:val="a"/>
    <w:next w:val="a"/>
    <w:link w:val="ac"/>
    <w:uiPriority w:val="30"/>
    <w:qFormat/>
    <w:rsid w:val="008744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4479"/>
    <w:rPr>
      <w:i/>
      <w:iCs/>
      <w:color w:val="2F5496" w:themeColor="accent1" w:themeShade="BF"/>
    </w:rPr>
  </w:style>
  <w:style w:type="character" w:styleId="ad">
    <w:name w:val="Intense Reference"/>
    <w:basedOn w:val="a0"/>
    <w:uiPriority w:val="32"/>
    <w:qFormat/>
    <w:rsid w:val="008744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