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A5F48" w14:textId="77777777" w:rsidR="008B629A" w:rsidRDefault="008B629A">
      <w:pPr>
        <w:rPr>
          <w:rFonts w:hint="eastAsia"/>
        </w:rPr>
      </w:pPr>
      <w:r>
        <w:rPr>
          <w:rFonts w:hint="eastAsia"/>
        </w:rPr>
        <w:t>品字的拼音</w:t>
      </w:r>
    </w:p>
    <w:p w14:paraId="3B674C6D" w14:textId="77777777" w:rsidR="008B629A" w:rsidRDefault="008B629A">
      <w:pPr>
        <w:rPr>
          <w:rFonts w:hint="eastAsia"/>
        </w:rPr>
      </w:pPr>
      <w:r>
        <w:rPr>
          <w:rFonts w:hint="eastAsia"/>
        </w:rPr>
        <w:t>品字在汉语中是一个非常有趣且富有深意的字。其拼音为“pǐn”。这个字由三个口组成，形象地展示了它与品尝、评价以及人的品德等概念之间的联系。品字不仅反映了中国古代文化对生活品质和人际交往重视的程度，同时也承载了丰富的文化内涵。</w:t>
      </w:r>
    </w:p>
    <w:p w14:paraId="6136A3E8" w14:textId="77777777" w:rsidR="008B629A" w:rsidRDefault="008B629A">
      <w:pPr>
        <w:rPr>
          <w:rFonts w:hint="eastAsia"/>
        </w:rPr>
      </w:pPr>
    </w:p>
    <w:p w14:paraId="55F4A214" w14:textId="77777777" w:rsidR="008B629A" w:rsidRDefault="008B629A">
      <w:pPr>
        <w:rPr>
          <w:rFonts w:hint="eastAsia"/>
        </w:rPr>
      </w:pPr>
      <w:r>
        <w:rPr>
          <w:rFonts w:hint="eastAsia"/>
        </w:rPr>
        <w:t>品字的文化意义</w:t>
      </w:r>
    </w:p>
    <w:p w14:paraId="7FA9F35D" w14:textId="77777777" w:rsidR="008B629A" w:rsidRDefault="008B629A">
      <w:pPr>
        <w:rPr>
          <w:rFonts w:hint="eastAsia"/>
        </w:rPr>
      </w:pPr>
      <w:r>
        <w:rPr>
          <w:rFonts w:hint="eastAsia"/>
        </w:rPr>
        <w:t>在中国传统文化中，“品”字不仅仅代表了物质上的品尝，更深层次地关联到了人品、物品乃至一切事物的质量评估。从古至今，“品”都是一个衡量价值的重要尺度。无论是书法、绘画还是茶道，无不讲究品鉴的艺术。通过品味这些文化艺术作品，人们不仅能感受到美的享受，更能提升自己的精神境界。</w:t>
      </w:r>
    </w:p>
    <w:p w14:paraId="7488E273" w14:textId="77777777" w:rsidR="008B629A" w:rsidRDefault="008B629A">
      <w:pPr>
        <w:rPr>
          <w:rFonts w:hint="eastAsia"/>
        </w:rPr>
      </w:pPr>
    </w:p>
    <w:p w14:paraId="1B3E12CC" w14:textId="77777777" w:rsidR="008B629A" w:rsidRDefault="008B629A">
      <w:pPr>
        <w:rPr>
          <w:rFonts w:hint="eastAsia"/>
        </w:rPr>
      </w:pPr>
      <w:r>
        <w:rPr>
          <w:rFonts w:hint="eastAsia"/>
        </w:rPr>
        <w:t>品字与日常生活</w:t>
      </w:r>
    </w:p>
    <w:p w14:paraId="0C8C8EBE" w14:textId="77777777" w:rsidR="008B629A" w:rsidRDefault="008B629A">
      <w:pPr>
        <w:rPr>
          <w:rFonts w:hint="eastAsia"/>
        </w:rPr>
      </w:pPr>
      <w:r>
        <w:rPr>
          <w:rFonts w:hint="eastAsia"/>
        </w:rPr>
        <w:t>日常生活中，“品”字的应用无处不在。比如，在餐饮业中，人们对美食的追求不仅仅是满足基本的生理需求，更是对美味佳肴的一种欣赏和体验。再如，当我们谈论某个人的品德时，也是在对其人格特质进行一种深入的分析和评判。这种基于“品”的交流方式，体现了社会成员之间相互尊重、共同进步的价值观。</w:t>
      </w:r>
    </w:p>
    <w:p w14:paraId="28CB4348" w14:textId="77777777" w:rsidR="008B629A" w:rsidRDefault="008B629A">
      <w:pPr>
        <w:rPr>
          <w:rFonts w:hint="eastAsia"/>
        </w:rPr>
      </w:pPr>
    </w:p>
    <w:p w14:paraId="09E47BFE" w14:textId="77777777" w:rsidR="008B629A" w:rsidRDefault="008B629A">
      <w:pPr>
        <w:rPr>
          <w:rFonts w:hint="eastAsia"/>
        </w:rPr>
      </w:pPr>
      <w:r>
        <w:rPr>
          <w:rFonts w:hint="eastAsia"/>
        </w:rPr>
        <w:t>品字的发展演变</w:t>
      </w:r>
    </w:p>
    <w:p w14:paraId="6632E215" w14:textId="77777777" w:rsidR="008B629A" w:rsidRDefault="008B629A">
      <w:pPr>
        <w:rPr>
          <w:rFonts w:hint="eastAsia"/>
        </w:rPr>
      </w:pPr>
      <w:r>
        <w:rPr>
          <w:rFonts w:hint="eastAsia"/>
        </w:rPr>
        <w:t>随着时代的发展，“品”字的意义也在不断地丰富和发展。现代社会中，“品牌”一词广泛流传，这不仅是商品质量的象征，也是企业文化价值的体现。消费者购买某个品牌的产品，实际上是在选择该品牌的声誉和品质保证。“品”字因此成为了连接生产者与消费者的桥梁，促进了市场经济的繁荣发展。</w:t>
      </w:r>
    </w:p>
    <w:p w14:paraId="4027F924" w14:textId="77777777" w:rsidR="008B629A" w:rsidRDefault="008B629A">
      <w:pPr>
        <w:rPr>
          <w:rFonts w:hint="eastAsia"/>
        </w:rPr>
      </w:pPr>
    </w:p>
    <w:p w14:paraId="4E3F1B6C" w14:textId="77777777" w:rsidR="008B629A" w:rsidRDefault="008B629A">
      <w:pPr>
        <w:rPr>
          <w:rFonts w:hint="eastAsia"/>
        </w:rPr>
      </w:pPr>
      <w:r>
        <w:rPr>
          <w:rFonts w:hint="eastAsia"/>
        </w:rPr>
        <w:t>最后的总结</w:t>
      </w:r>
    </w:p>
    <w:p w14:paraId="71F6C558" w14:textId="77777777" w:rsidR="008B629A" w:rsidRDefault="008B629A">
      <w:pPr>
        <w:rPr>
          <w:rFonts w:hint="eastAsia"/>
        </w:rPr>
      </w:pPr>
      <w:r>
        <w:rPr>
          <w:rFonts w:hint="eastAsia"/>
        </w:rPr>
        <w:t>“品”字虽然简单，却蕴含着深刻的文化底蕴和社会价值。它贯穿于我们的生活、工作以及文化交流之中，不断塑造着我们对待世界的态度。了解并传承好这个字背后的文化，对于我们每一个人来说都具有重要的意义。希望通过本文的介绍，大家能够更加珍惜身边的美好事物，用心去品味生活的每一刻。</w:t>
      </w:r>
    </w:p>
    <w:p w14:paraId="7A3F19DE" w14:textId="77777777" w:rsidR="008B629A" w:rsidRDefault="008B629A">
      <w:pPr>
        <w:rPr>
          <w:rFonts w:hint="eastAsia"/>
        </w:rPr>
      </w:pPr>
    </w:p>
    <w:p w14:paraId="11786D7E" w14:textId="77777777" w:rsidR="008B629A" w:rsidRDefault="008B6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B17BD" w14:textId="77777777" w:rsidR="008B629A" w:rsidRDefault="008B62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F86D76" w14:textId="540D44F4" w:rsidR="006737C4" w:rsidRDefault="006737C4"/>
    <w:sectPr w:rsidR="00673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C4"/>
    <w:rsid w:val="002D0BB4"/>
    <w:rsid w:val="006737C4"/>
    <w:rsid w:val="008B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EF023-A3B7-4D5F-8078-BC474B4C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