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01B8" w14:textId="77777777" w:rsidR="0046746E" w:rsidRDefault="0046746E">
      <w:pPr>
        <w:rPr>
          <w:rFonts w:hint="eastAsia"/>
        </w:rPr>
      </w:pPr>
      <w:r>
        <w:rPr>
          <w:rFonts w:hint="eastAsia"/>
        </w:rPr>
        <w:t>墙壁的拼音和部首</w:t>
      </w:r>
    </w:p>
    <w:p w14:paraId="6E29835E" w14:textId="77777777" w:rsidR="0046746E" w:rsidRDefault="0046746E">
      <w:pPr>
        <w:rPr>
          <w:rFonts w:hint="eastAsia"/>
        </w:rPr>
      </w:pPr>
      <w:r>
        <w:rPr>
          <w:rFonts w:hint="eastAsia"/>
        </w:rPr>
        <w:t>墙壁，这两个汉字承载着建筑学上不可或缺的一部分，它不仅是空间划分的基础元素，也是文化与艺术表达的重要载体。从文字的角度出发，“墙”字的拼音为“qiáng”，而“壁”的拼音则是“bì”。在汉语中，每个字都有其独特的构造，通过部首可以窥见古人造字时的智慧。</w:t>
      </w:r>
    </w:p>
    <w:p w14:paraId="58DD9A60" w14:textId="77777777" w:rsidR="0046746E" w:rsidRDefault="0046746E">
      <w:pPr>
        <w:rPr>
          <w:rFonts w:hint="eastAsia"/>
        </w:rPr>
      </w:pPr>
    </w:p>
    <w:p w14:paraId="4A1FE08D" w14:textId="77777777" w:rsidR="0046746E" w:rsidRDefault="0046746E">
      <w:pPr>
        <w:rPr>
          <w:rFonts w:hint="eastAsia"/>
        </w:rPr>
      </w:pPr>
      <w:r>
        <w:rPr>
          <w:rFonts w:hint="eastAsia"/>
        </w:rPr>
        <w:t>墙：土之坚立</w:t>
      </w:r>
    </w:p>
    <w:p w14:paraId="544DBF54" w14:textId="77777777" w:rsidR="0046746E" w:rsidRDefault="0046746E">
      <w:pPr>
        <w:rPr>
          <w:rFonts w:hint="eastAsia"/>
        </w:rPr>
      </w:pPr>
      <w:r>
        <w:rPr>
          <w:rFonts w:hint="eastAsia"/>
        </w:rPr>
        <w:t>“墙”字属于土部，这反映了墙体的主要构成材料——土或砖石等，它们都是大地给予人类的馈赠。“墙”的结构由一个“土”字旁加上“蔷”组成，其中“蔷”并非真正的植物名称，而是为了配合发音所创造的形声字部分。古代人们利用泥土筑成壁垒以保护自身安全，抵御外敌，随着文明的发展，墙的功能也逐渐扩展到遮风挡雨、区分内外等日常生活中。</w:t>
      </w:r>
    </w:p>
    <w:p w14:paraId="53EEC5BF" w14:textId="77777777" w:rsidR="0046746E" w:rsidRDefault="0046746E">
      <w:pPr>
        <w:rPr>
          <w:rFonts w:hint="eastAsia"/>
        </w:rPr>
      </w:pPr>
    </w:p>
    <w:p w14:paraId="4873B6D9" w14:textId="77777777" w:rsidR="0046746E" w:rsidRDefault="0046746E">
      <w:pPr>
        <w:rPr>
          <w:rFonts w:hint="eastAsia"/>
        </w:rPr>
      </w:pPr>
      <w:r>
        <w:rPr>
          <w:rFonts w:hint="eastAsia"/>
        </w:rPr>
        <w:t>壁：石之屏障</w:t>
      </w:r>
    </w:p>
    <w:p w14:paraId="50F5E258" w14:textId="77777777" w:rsidR="0046746E" w:rsidRDefault="0046746E">
      <w:pPr>
        <w:rPr>
          <w:rFonts w:hint="eastAsia"/>
        </w:rPr>
      </w:pPr>
      <w:r>
        <w:rPr>
          <w:rFonts w:hint="eastAsia"/>
        </w:rPr>
        <w:t>“壁”字则归属于石部，象征着坚硬如石的屏障作用。壁不仅限于室内的分隔物，更广泛地指代了山崖峭壁、洞穴内壁等自然形成的坚固面。这个字由“石”和“辟”构成，“辟”在此处同样具有指示发音的作用，同时也有开辟、划分之意，暗示了壁作为界限划分的存在意义。</w:t>
      </w:r>
    </w:p>
    <w:p w14:paraId="0AA86DCD" w14:textId="77777777" w:rsidR="0046746E" w:rsidRDefault="0046746E">
      <w:pPr>
        <w:rPr>
          <w:rFonts w:hint="eastAsia"/>
        </w:rPr>
      </w:pPr>
    </w:p>
    <w:p w14:paraId="778F58ED" w14:textId="77777777" w:rsidR="0046746E" w:rsidRDefault="0046746E">
      <w:pPr>
        <w:rPr>
          <w:rFonts w:hint="eastAsia"/>
        </w:rPr>
      </w:pPr>
      <w:r>
        <w:rPr>
          <w:rFonts w:hint="eastAsia"/>
        </w:rPr>
        <w:t>墙壁的文化内涵</w:t>
      </w:r>
    </w:p>
    <w:p w14:paraId="46E7BDA3" w14:textId="77777777" w:rsidR="0046746E" w:rsidRDefault="0046746E">
      <w:pPr>
        <w:rPr>
          <w:rFonts w:hint="eastAsia"/>
        </w:rPr>
      </w:pPr>
      <w:r>
        <w:rPr>
          <w:rFonts w:hint="eastAsia"/>
        </w:rPr>
        <w:t>在中国传统文化里，墙壁不仅仅是物理上的阻隔，它还蕴含着深厚的文化寓意和社会价值。比如，在风水学说中，墙壁的位置和方向影响着居住者的运势；在文学作品中，墙壁常常被用来比喻难以逾越的心理障碍或是社会阶层间的鸿沟；而在绘画艺术领域，壁画成为记录历史事件、传承民族文化的重要形式之一。</w:t>
      </w:r>
    </w:p>
    <w:p w14:paraId="4532DFAC" w14:textId="77777777" w:rsidR="0046746E" w:rsidRDefault="0046746E">
      <w:pPr>
        <w:rPr>
          <w:rFonts w:hint="eastAsia"/>
        </w:rPr>
      </w:pPr>
    </w:p>
    <w:p w14:paraId="78DCF42A" w14:textId="77777777" w:rsidR="0046746E" w:rsidRDefault="0046746E">
      <w:pPr>
        <w:rPr>
          <w:rFonts w:hint="eastAsia"/>
        </w:rPr>
      </w:pPr>
      <w:r>
        <w:rPr>
          <w:rFonts w:hint="eastAsia"/>
        </w:rPr>
        <w:t>现代墙壁的演变</w:t>
      </w:r>
    </w:p>
    <w:p w14:paraId="60948B98" w14:textId="77777777" w:rsidR="0046746E" w:rsidRDefault="0046746E">
      <w:pPr>
        <w:rPr>
          <w:rFonts w:hint="eastAsia"/>
        </w:rPr>
      </w:pPr>
      <w:r>
        <w:rPr>
          <w:rFonts w:hint="eastAsia"/>
        </w:rPr>
        <w:t>随着时间推移，墙壁的概念和技术也在不断进步。从最初的夯土墙到如今各种新型建筑材料的应用，墙壁已经变得多样化且功能丰富。今天，我们可以在建筑物中看到玻璃幕墙、金属板材等多种形式的墙壁设计，它们不仅满足了基本的防护需求，也为城市景观增添了独特魅力。智能家居系统甚至赋予了墙壁智能感知能力，使其能够响应环境变化，提供更加舒适的生活体验。</w:t>
      </w:r>
    </w:p>
    <w:p w14:paraId="7814EF5D" w14:textId="77777777" w:rsidR="0046746E" w:rsidRDefault="0046746E">
      <w:pPr>
        <w:rPr>
          <w:rFonts w:hint="eastAsia"/>
        </w:rPr>
      </w:pPr>
    </w:p>
    <w:p w14:paraId="011058F8" w14:textId="77777777" w:rsidR="0046746E" w:rsidRDefault="0046746E">
      <w:pPr>
        <w:rPr>
          <w:rFonts w:hint="eastAsia"/>
        </w:rPr>
      </w:pPr>
      <w:r>
        <w:rPr>
          <w:rFonts w:hint="eastAsia"/>
        </w:rPr>
        <w:t>最后的总结</w:t>
      </w:r>
    </w:p>
    <w:p w14:paraId="2BC9EE0B" w14:textId="77777777" w:rsidR="0046746E" w:rsidRDefault="0046746E">
      <w:pPr>
        <w:rPr>
          <w:rFonts w:hint="eastAsia"/>
        </w:rPr>
      </w:pPr>
      <w:r>
        <w:rPr>
          <w:rFonts w:hint="eastAsia"/>
        </w:rPr>
        <w:t>“墙”和“壁”两个汉字不仅揭示了它们作为建筑组成部分的本质特征，同时也反映了中华民族悠久的历史文化和科技发展的轨迹。无论是传统还是现代，墙壁始终扮演着连接过去与未来的关键角色，见证着人类文明的进步与发展。</w:t>
      </w:r>
    </w:p>
    <w:p w14:paraId="1EC661D4" w14:textId="77777777" w:rsidR="0046746E" w:rsidRDefault="0046746E">
      <w:pPr>
        <w:rPr>
          <w:rFonts w:hint="eastAsia"/>
        </w:rPr>
      </w:pPr>
    </w:p>
    <w:p w14:paraId="17503C94" w14:textId="77777777" w:rsidR="0046746E" w:rsidRDefault="00467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1E836" w14:textId="3BA3D5DC" w:rsidR="00BC2916" w:rsidRDefault="00BC2916"/>
    <w:sectPr w:rsidR="00BC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16"/>
    <w:rsid w:val="002D0BB4"/>
    <w:rsid w:val="0046746E"/>
    <w:rsid w:val="00B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998FD-B548-4A7A-BDEB-11DA2659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