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BA86D" w14:textId="77777777" w:rsidR="00E04ACF" w:rsidRDefault="00E04ACF">
      <w:pPr>
        <w:rPr>
          <w:rFonts w:hint="eastAsia"/>
        </w:rPr>
      </w:pPr>
      <w:r>
        <w:rPr>
          <w:rFonts w:hint="eastAsia"/>
        </w:rPr>
        <w:t>奇迹少女的拼音怎么打</w:t>
      </w:r>
    </w:p>
    <w:p w14:paraId="56F51A21" w14:textId="77777777" w:rsidR="00E04ACF" w:rsidRDefault="00E04ACF">
      <w:pPr>
        <w:rPr>
          <w:rFonts w:hint="eastAsia"/>
        </w:rPr>
      </w:pPr>
      <w:r>
        <w:rPr>
          <w:rFonts w:hint="eastAsia"/>
        </w:rPr>
        <w:t>在中文输入法的世界里，有一个问题时常困扰着那些想要快速准确地打出“奇迹少女”这四个字的人们。无论是为了记录下这部充满正能量和奇幻色彩的动画作品的名字，还是单纯出于对这几个汉字的好奇，了解如何正确地打出它们的拼音成为了许多人的需求。今天，我们就来一起探讨一下这个看似简单却又蕴含着些许学问的问题。</w:t>
      </w:r>
    </w:p>
    <w:p w14:paraId="34324DA8" w14:textId="77777777" w:rsidR="00E04ACF" w:rsidRDefault="00E04ACF">
      <w:pPr>
        <w:rPr>
          <w:rFonts w:hint="eastAsia"/>
        </w:rPr>
      </w:pPr>
    </w:p>
    <w:p w14:paraId="2BDE3AD8" w14:textId="77777777" w:rsidR="00E04ACF" w:rsidRDefault="00E04ACF">
      <w:pPr>
        <w:rPr>
          <w:rFonts w:hint="eastAsia"/>
        </w:rPr>
      </w:pPr>
      <w:r>
        <w:rPr>
          <w:rFonts w:hint="eastAsia"/>
        </w:rPr>
        <w:t>理解拼音的基础</w:t>
      </w:r>
    </w:p>
    <w:p w14:paraId="73B04144" w14:textId="77777777" w:rsidR="00E04ACF" w:rsidRDefault="00E04ACF">
      <w:pPr>
        <w:rPr>
          <w:rFonts w:hint="eastAsia"/>
        </w:rPr>
      </w:pPr>
      <w:r>
        <w:rPr>
          <w:rFonts w:hint="eastAsia"/>
        </w:rPr>
        <w:t>我们要从基础开始，即什么是拼音。拼音是汉语的一种音节文字表示方法，它使用拉丁字母来标记汉字的发音。对于“奇迹少女”，我们分别来看每个字的拼音：奇（qí），迹（jì），少（shào），女（nǚ）。掌握了这些拼音，便可以顺利地通过各种输入法将这几个字打了出来。</w:t>
      </w:r>
    </w:p>
    <w:p w14:paraId="54DA7488" w14:textId="77777777" w:rsidR="00E04ACF" w:rsidRDefault="00E04ACF">
      <w:pPr>
        <w:rPr>
          <w:rFonts w:hint="eastAsia"/>
        </w:rPr>
      </w:pPr>
    </w:p>
    <w:p w14:paraId="59EE1038" w14:textId="77777777" w:rsidR="00E04ACF" w:rsidRDefault="00E04ACF">
      <w:pPr>
        <w:rPr>
          <w:rFonts w:hint="eastAsia"/>
        </w:rPr>
      </w:pPr>
      <w:r>
        <w:rPr>
          <w:rFonts w:hint="eastAsia"/>
        </w:rPr>
        <w:t>选择合适的输入法</w:t>
      </w:r>
    </w:p>
    <w:p w14:paraId="683E0149" w14:textId="77777777" w:rsidR="00E04ACF" w:rsidRDefault="00E04ACF">
      <w:pPr>
        <w:rPr>
          <w:rFonts w:hint="eastAsia"/>
        </w:rPr>
      </w:pPr>
      <w:r>
        <w:rPr>
          <w:rFonts w:hint="eastAsia"/>
        </w:rPr>
        <w:t>接下来，选择一个适合自己的中文输入法至关重要。市面上有许多优秀的输入法，如搜狗拼音输入法、百度输入法等，它们都支持拼音输入，并且有着高精度的词库和智能联想功能。安装并设置好你偏好的输入法后，就可以尝试输入“奇迹少女”的拼音了。</w:t>
      </w:r>
    </w:p>
    <w:p w14:paraId="5BF285E4" w14:textId="77777777" w:rsidR="00E04ACF" w:rsidRDefault="00E04ACF">
      <w:pPr>
        <w:rPr>
          <w:rFonts w:hint="eastAsia"/>
        </w:rPr>
      </w:pPr>
    </w:p>
    <w:p w14:paraId="6FCFE2E2" w14:textId="77777777" w:rsidR="00E04ACF" w:rsidRDefault="00E04ACF">
      <w:pPr>
        <w:rPr>
          <w:rFonts w:hint="eastAsia"/>
        </w:rPr>
      </w:pPr>
      <w:r>
        <w:rPr>
          <w:rFonts w:hint="eastAsia"/>
        </w:rPr>
        <w:t>具体的操作步骤</w:t>
      </w:r>
    </w:p>
    <w:p w14:paraId="0165DEDD" w14:textId="77777777" w:rsidR="00E04ACF" w:rsidRDefault="00E04ACF">
      <w:pPr>
        <w:rPr>
          <w:rFonts w:hint="eastAsia"/>
        </w:rPr>
      </w:pPr>
      <w:r>
        <w:rPr>
          <w:rFonts w:hint="eastAsia"/>
        </w:rPr>
        <w:t>当你准备好输入的时候，在任何文本编辑区域点击鼠标以激活输入框，然后切换到中文输入模式。依次输入每个字的拼音：“qi ji shao nv”。通常情况下，输入法会根据你输入的拼音自动弹出候选词列表，其中就包含了“奇迹少女”。此时只需用数字键或方向键选择正确的词语，再按下空格或者回车键确认即可。</w:t>
      </w:r>
    </w:p>
    <w:p w14:paraId="34C52766" w14:textId="77777777" w:rsidR="00E04ACF" w:rsidRDefault="00E04ACF">
      <w:pPr>
        <w:rPr>
          <w:rFonts w:hint="eastAsia"/>
        </w:rPr>
      </w:pPr>
    </w:p>
    <w:p w14:paraId="33C5A180" w14:textId="77777777" w:rsidR="00E04ACF" w:rsidRDefault="00E04ACF">
      <w:pPr>
        <w:rPr>
          <w:rFonts w:hint="eastAsia"/>
        </w:rPr>
      </w:pPr>
      <w:r>
        <w:rPr>
          <w:rFonts w:hint="eastAsia"/>
        </w:rPr>
        <w:t>提高效率的小技巧</w:t>
      </w:r>
    </w:p>
    <w:p w14:paraId="5FA27E11" w14:textId="77777777" w:rsidR="00E04ACF" w:rsidRDefault="00E04ACF">
      <w:pPr>
        <w:rPr>
          <w:rFonts w:hint="eastAsia"/>
        </w:rPr>
      </w:pPr>
      <w:r>
        <w:rPr>
          <w:rFonts w:hint="eastAsia"/>
        </w:rPr>
        <w:t>为了让输入过程更加流畅高效，这里有几个小贴士。一是尽量选择那些拥有大而精准词库的输入法，这样可以减少选词的时间；二是利用输入法提供的快捷键组合，比如全拼输入时可以使用Ctrl+Shift进行中英文切换；三是多练习，熟能生巧，时间长了你会发现自己的输入速度有了明显的提升。</w:t>
      </w:r>
    </w:p>
    <w:p w14:paraId="4A61303C" w14:textId="77777777" w:rsidR="00E04ACF" w:rsidRDefault="00E04ACF">
      <w:pPr>
        <w:rPr>
          <w:rFonts w:hint="eastAsia"/>
        </w:rPr>
      </w:pPr>
    </w:p>
    <w:p w14:paraId="269A8B71" w14:textId="77777777" w:rsidR="00E04ACF" w:rsidRDefault="00E04ACF">
      <w:pPr>
        <w:rPr>
          <w:rFonts w:hint="eastAsia"/>
        </w:rPr>
      </w:pPr>
      <w:r>
        <w:rPr>
          <w:rFonts w:hint="eastAsia"/>
        </w:rPr>
        <w:t>最后的总结</w:t>
      </w:r>
    </w:p>
    <w:p w14:paraId="207B4759" w14:textId="77777777" w:rsidR="00E04ACF" w:rsidRDefault="00E04ACF">
      <w:pPr>
        <w:rPr>
          <w:rFonts w:hint="eastAsia"/>
        </w:rPr>
      </w:pPr>
      <w:r>
        <w:rPr>
          <w:rFonts w:hint="eastAsia"/>
        </w:rPr>
        <w:t>“奇迹少女”的拼音为“qí jì shào nǚ”，只要按照上述的方法，选择合适的输入法，掌握正确的操作步骤，以及应用一些实用的小技巧，就能够轻松愉快地打出这一串美丽的文字。希望每位朋友都能在这简单的练习中找到乐趣，让每一次的输入都成为一种享受。</w:t>
      </w:r>
    </w:p>
    <w:p w14:paraId="4EAB552E" w14:textId="77777777" w:rsidR="00E04ACF" w:rsidRDefault="00E04ACF">
      <w:pPr>
        <w:rPr>
          <w:rFonts w:hint="eastAsia"/>
        </w:rPr>
      </w:pPr>
    </w:p>
    <w:p w14:paraId="0E49E491" w14:textId="77777777" w:rsidR="00E04ACF" w:rsidRDefault="00E04AC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BD8D43" w14:textId="1DEFA998" w:rsidR="00960171" w:rsidRDefault="00960171"/>
    <w:sectPr w:rsidR="009601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171"/>
    <w:rsid w:val="002D0BB4"/>
    <w:rsid w:val="00960171"/>
    <w:rsid w:val="00E04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18D92A-F23C-45A8-8FC4-B8A820C77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01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01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01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01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01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01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01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01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01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01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01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01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01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01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01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01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01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01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01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01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01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01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01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01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01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01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01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01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01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2025-02-15T03:57:00Z</dcterms:created>
  <dcterms:modified xsi:type="dcterms:W3CDTF">2025-02-15T03:57:00Z</dcterms:modified>
</cp:coreProperties>
</file>