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FB86" w14:textId="77777777" w:rsidR="005915CE" w:rsidRDefault="005915CE">
      <w:pPr>
        <w:rPr>
          <w:rFonts w:hint="eastAsia"/>
        </w:rPr>
      </w:pPr>
      <w:r>
        <w:rPr>
          <w:rFonts w:hint="eastAsia"/>
        </w:rPr>
        <w:t>悄然的两种拼音：qiǎo rán 与 qiāo rán</w:t>
      </w:r>
    </w:p>
    <w:p w14:paraId="2494AC5E" w14:textId="77777777" w:rsidR="005915CE" w:rsidRDefault="005915CE">
      <w:pPr>
        <w:rPr>
          <w:rFonts w:hint="eastAsia"/>
        </w:rPr>
      </w:pPr>
      <w:r>
        <w:rPr>
          <w:rFonts w:hint="eastAsia"/>
        </w:rPr>
        <w:t>在汉语的广阔词汇海洋中，有些词语拥有着多样的面貌，它们不仅在意义上可能有所重叠或区别，在发音上也可能存在差异。今天我们要探讨的“悄然”便是这样一个有趣的例子。这个词用来形容一种安静、不引人注意的状态或者动作。然而，“悄然”的拼音却有两种不同的读法，分别是“qiǎo rán”和“qiāo rán”，每种读音背后都蕴含着微妙的不同。</w:t>
      </w:r>
    </w:p>
    <w:p w14:paraId="42ED5D6D" w14:textId="77777777" w:rsidR="005915CE" w:rsidRDefault="005915CE">
      <w:pPr>
        <w:rPr>
          <w:rFonts w:hint="eastAsia"/>
        </w:rPr>
      </w:pPr>
    </w:p>
    <w:p w14:paraId="78BE1B14" w14:textId="77777777" w:rsidR="005915CE" w:rsidRDefault="005915CE">
      <w:pPr>
        <w:rPr>
          <w:rFonts w:hint="eastAsia"/>
        </w:rPr>
      </w:pPr>
      <w:r>
        <w:rPr>
          <w:rFonts w:hint="eastAsia"/>
        </w:rPr>
        <w:t>第一种读音：qiǎo rán</w:t>
      </w:r>
    </w:p>
    <w:p w14:paraId="4C63806D" w14:textId="77777777" w:rsidR="005915CE" w:rsidRDefault="005915CE">
      <w:pPr>
        <w:rPr>
          <w:rFonts w:hint="eastAsia"/>
        </w:rPr>
      </w:pPr>
      <w:r>
        <w:rPr>
          <w:rFonts w:hint="eastAsia"/>
        </w:rPr>
        <w:t>当我们将“悄然”的拼音读作“qiǎo rán”时，它往往被用于描述一种非常轻微且不易察觉的变化或行为。这里的“悄”字取的是轻声的意思，强调了一种静谧无声的情景。例如，当我们说“时间悄然流逝”，我们是在表达时间在不知不觉间已经过去，没有留下明显的痕迹。这种用法特别适合于文学作品中，为文字增添一抹幽远而深邃的意境，让读者能够感受到作者想要传达的那种宁静而又略带感伤的情绪。</w:t>
      </w:r>
    </w:p>
    <w:p w14:paraId="3876B730" w14:textId="77777777" w:rsidR="005915CE" w:rsidRDefault="005915CE">
      <w:pPr>
        <w:rPr>
          <w:rFonts w:hint="eastAsia"/>
        </w:rPr>
      </w:pPr>
    </w:p>
    <w:p w14:paraId="6F325960" w14:textId="77777777" w:rsidR="005915CE" w:rsidRDefault="005915CE">
      <w:pPr>
        <w:rPr>
          <w:rFonts w:hint="eastAsia"/>
        </w:rPr>
      </w:pPr>
      <w:r>
        <w:rPr>
          <w:rFonts w:hint="eastAsia"/>
        </w:rPr>
        <w:t>第二种读音：qiāo rán</w:t>
      </w:r>
    </w:p>
    <w:p w14:paraId="5BEAFE63" w14:textId="77777777" w:rsidR="005915CE" w:rsidRDefault="005915CE">
      <w:pPr>
        <w:rPr>
          <w:rFonts w:hint="eastAsia"/>
        </w:rPr>
      </w:pPr>
      <w:r>
        <w:rPr>
          <w:rFonts w:hint="eastAsia"/>
        </w:rPr>
        <w:t>而当“悄然”读作“qiāo rán”时，则更多地带有一种小心翼翼的感觉，仿佛是做某事的时候生怕惊动了周围的人或事物。这种读音下的“悄然”可以用来描绘人物的动作或者是环境中的变化，带有一种谨慎和尊重的态度。比如，在图书馆里人们可能会“悄然”地翻阅书籍，以保持安静的氛围；又或是夜幕降临时分，城市渐渐“悄然”进入了梦乡。这样的表达方式使得场景更加生动形象，也更容易引起人们的共鸣。</w:t>
      </w:r>
    </w:p>
    <w:p w14:paraId="3FF01B52" w14:textId="77777777" w:rsidR="005915CE" w:rsidRDefault="005915CE">
      <w:pPr>
        <w:rPr>
          <w:rFonts w:hint="eastAsia"/>
        </w:rPr>
      </w:pPr>
    </w:p>
    <w:p w14:paraId="4ACD3D95" w14:textId="77777777" w:rsidR="005915CE" w:rsidRDefault="005915CE">
      <w:pPr>
        <w:rPr>
          <w:rFonts w:hint="eastAsia"/>
        </w:rPr>
      </w:pPr>
      <w:r>
        <w:rPr>
          <w:rFonts w:hint="eastAsia"/>
        </w:rPr>
        <w:t>两种读音的区别与联系</w:t>
      </w:r>
    </w:p>
    <w:p w14:paraId="3E4A53F9" w14:textId="77777777" w:rsidR="005915CE" w:rsidRDefault="005915CE">
      <w:pPr>
        <w:rPr>
          <w:rFonts w:hint="eastAsia"/>
        </w:rPr>
      </w:pPr>
      <w:r>
        <w:rPr>
          <w:rFonts w:hint="eastAsia"/>
        </w:rPr>
        <w:t>尽管这两种读音在具体应用场景上有所不同，但它们共同点在于都体现了“悄”所代表的那种静默无声的本质。“qiǎo rán”侧重于不可见的变化过程，而“qiāo rán”则更关注于行动时的姿态。无论是哪一种读音，“悄然”都在提醒着我们去珍视生活中那些细微之处所带来的感动。通过理解这两个读音之间的微妙差别，我们可以更好地运用这个词语来丰富我们的语言表达，同时也能更加深刻地体会到汉语的魅力所在。</w:t>
      </w:r>
    </w:p>
    <w:p w14:paraId="20A5FF83" w14:textId="77777777" w:rsidR="005915CE" w:rsidRDefault="005915CE">
      <w:pPr>
        <w:rPr>
          <w:rFonts w:hint="eastAsia"/>
        </w:rPr>
      </w:pPr>
    </w:p>
    <w:p w14:paraId="348B6443" w14:textId="77777777" w:rsidR="005915CE" w:rsidRDefault="005915CE">
      <w:pPr>
        <w:rPr>
          <w:rFonts w:hint="eastAsia"/>
        </w:rPr>
      </w:pPr>
      <w:r>
        <w:rPr>
          <w:rFonts w:hint="eastAsia"/>
        </w:rPr>
        <w:t>最后的总结</w:t>
      </w:r>
    </w:p>
    <w:p w14:paraId="1AEFF783" w14:textId="77777777" w:rsidR="005915CE" w:rsidRDefault="005915CE">
      <w:pPr>
        <w:rPr>
          <w:rFonts w:hint="eastAsia"/>
        </w:rPr>
      </w:pPr>
      <w:r>
        <w:rPr>
          <w:rFonts w:hint="eastAsia"/>
        </w:rPr>
        <w:t>“悄然”的两种拼音各自承载着独特的语义色彩，为我们提供了更多的表达可能性。无论是在日常交流还是文学创作中，正确选择和使用“悄然”的不同读音都能使我们的言语更加精准、生动。希望通过对“悄然”的深入探讨，能让大家对这个看似简单却内涵丰富的词语有更深的认识，并在未来的生活和写作中灵活运用。</w:t>
      </w:r>
    </w:p>
    <w:p w14:paraId="5C0AA404" w14:textId="77777777" w:rsidR="005915CE" w:rsidRDefault="005915CE">
      <w:pPr>
        <w:rPr>
          <w:rFonts w:hint="eastAsia"/>
        </w:rPr>
      </w:pPr>
    </w:p>
    <w:p w14:paraId="6E38BA58" w14:textId="77777777" w:rsidR="005915CE" w:rsidRDefault="0059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2A38" w14:textId="77777777" w:rsidR="005915CE" w:rsidRDefault="00591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A206B" w14:textId="1151ABEC" w:rsidR="002F401F" w:rsidRDefault="002F401F"/>
    <w:sectPr w:rsidR="002F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1F"/>
    <w:rsid w:val="002D0BB4"/>
    <w:rsid w:val="002F401F"/>
    <w:rsid w:val="005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A81F-A36A-4943-9CC9-E2189B4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