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BD90" w14:textId="77777777" w:rsidR="00267BE7" w:rsidRDefault="00267BE7">
      <w:pPr>
        <w:rPr>
          <w:rFonts w:hint="eastAsia"/>
        </w:rPr>
      </w:pPr>
      <w:r>
        <w:rPr>
          <w:rFonts w:hint="eastAsia"/>
        </w:rPr>
        <w:t>沁凉的拼音怎么写</w:t>
      </w:r>
    </w:p>
    <w:p w14:paraId="41BB8EBA" w14:textId="77777777" w:rsidR="00267BE7" w:rsidRDefault="00267BE7">
      <w:pPr>
        <w:rPr>
          <w:rFonts w:hint="eastAsia"/>
        </w:rPr>
      </w:pPr>
      <w:r>
        <w:rPr>
          <w:rFonts w:hint="eastAsia"/>
        </w:rPr>
        <w:t>在汉语的世界里，每一个字词都有其独特的发音和书写方式，而“沁凉”这个词也不例外。沁凉（qìn liáng）是一个富有诗意的词汇，它描述的是那种深入肌肤的清凉感觉，仿佛清晨的第一缕微风，或是山泉边那一抹清冽的气息。当我们将这个词汇拆解开来，可以看到它由两个汉字组成：“沁”和“凉”，它们各自有着不同的声母、韵母以及声调。</w:t>
      </w:r>
    </w:p>
    <w:p w14:paraId="0845BA0A" w14:textId="77777777" w:rsidR="00267BE7" w:rsidRDefault="00267BE7">
      <w:pPr>
        <w:rPr>
          <w:rFonts w:hint="eastAsia"/>
        </w:rPr>
      </w:pPr>
    </w:p>
    <w:p w14:paraId="497DB91C" w14:textId="77777777" w:rsidR="00267BE7" w:rsidRDefault="00267BE7">
      <w:pPr>
        <w:rPr>
          <w:rFonts w:hint="eastAsia"/>
        </w:rPr>
      </w:pPr>
      <w:r>
        <w:rPr>
          <w:rFonts w:hint="eastAsia"/>
        </w:rPr>
        <w:t>“沁”的拼音解析</w:t>
      </w:r>
    </w:p>
    <w:p w14:paraId="5BAC2545" w14:textId="77777777" w:rsidR="00267BE7" w:rsidRDefault="00267BE7">
      <w:pPr>
        <w:rPr>
          <w:rFonts w:hint="eastAsia"/>
        </w:rPr>
      </w:pPr>
      <w:r>
        <w:rPr>
          <w:rFonts w:hint="eastAsia"/>
        </w:rPr>
        <w:t>首先来看“沁”字，它的拼音是 qìn。这里，“q”代表的是清音的声母，发音时舌尖轻触上颚，气流从狭窄的空间中挤出；“i”是单韵母，发音较为简单，口型保持自然放松状态即可；最后的鼻音“n”则为这个音节画上了句号。“沁”字带有去声，即第四声，这意味着在发音时需要有一个明显的降调，体现出一种决然和深沉的情感色彩。</w:t>
      </w:r>
    </w:p>
    <w:p w14:paraId="125B1A41" w14:textId="77777777" w:rsidR="00267BE7" w:rsidRDefault="00267BE7">
      <w:pPr>
        <w:rPr>
          <w:rFonts w:hint="eastAsia"/>
        </w:rPr>
      </w:pPr>
    </w:p>
    <w:p w14:paraId="5B6E5BBB" w14:textId="77777777" w:rsidR="00267BE7" w:rsidRDefault="00267BE7">
      <w:pPr>
        <w:rPr>
          <w:rFonts w:hint="eastAsia"/>
        </w:rPr>
      </w:pPr>
      <w:r>
        <w:rPr>
          <w:rFonts w:hint="eastAsia"/>
        </w:rPr>
        <w:t>“凉”的拼音解析</w:t>
      </w:r>
    </w:p>
    <w:p w14:paraId="31E6741F" w14:textId="77777777" w:rsidR="00267BE7" w:rsidRDefault="00267BE7">
      <w:pPr>
        <w:rPr>
          <w:rFonts w:hint="eastAsia"/>
        </w:rPr>
      </w:pPr>
      <w:r>
        <w:rPr>
          <w:rFonts w:hint="eastAsia"/>
        </w:rPr>
        <w:t>接着是“凉”字，它的拼音是 liáng。其中，“l”是浊音的声母，发音时舌头平放，气流通过口腔而不受阻碍；“iang”是一个复合韵母，包含了介音“i”、主要元音“a”以及收尾的鼻音“ng”。整个发音过程是从高到低再到高的变化，给听众带来了一种流畅而又圆润的感觉。同样地，“凉”字也是第四声，与“沁”字相呼应，增强了整体的音乐性。</w:t>
      </w:r>
    </w:p>
    <w:p w14:paraId="638254A8" w14:textId="77777777" w:rsidR="00267BE7" w:rsidRDefault="00267BE7">
      <w:pPr>
        <w:rPr>
          <w:rFonts w:hint="eastAsia"/>
        </w:rPr>
      </w:pPr>
    </w:p>
    <w:p w14:paraId="223A5EB0" w14:textId="77777777" w:rsidR="00267BE7" w:rsidRDefault="00267BE7">
      <w:pPr>
        <w:rPr>
          <w:rFonts w:hint="eastAsia"/>
        </w:rPr>
      </w:pPr>
      <w:r>
        <w:rPr>
          <w:rFonts w:hint="eastAsia"/>
        </w:rPr>
        <w:t>沁凉一词的文化背景</w:t>
      </w:r>
    </w:p>
    <w:p w14:paraId="5E4929F4" w14:textId="77777777" w:rsidR="00267BE7" w:rsidRDefault="00267BE7">
      <w:pPr>
        <w:rPr>
          <w:rFonts w:hint="eastAsia"/>
        </w:rPr>
      </w:pPr>
      <w:r>
        <w:rPr>
          <w:rFonts w:hint="eastAsia"/>
        </w:rPr>
        <w:t>在中国传统文化中，“沁凉”不仅是一个简单的形容词，更是一种意境的表达。古诗词中常常会见到这样的描写，诗人通过这一词语来传达夏日午后的那份宁静与惬意，或者是秋日黄昏里的淡淡忧愁。例如，在宋代词人柳永的作品中就有“渐霜风凄紧，关河冷落，残照当楼”的句子，这里的“冷落”可以被理解为一种沁凉之感，是对时光流逝的一种细腻感受。因此，“沁凉”不仅仅指的是物理上的温度体验，更深层次地反映了人们内心世界的微妙变化。</w:t>
      </w:r>
    </w:p>
    <w:p w14:paraId="77284973" w14:textId="77777777" w:rsidR="00267BE7" w:rsidRDefault="00267BE7">
      <w:pPr>
        <w:rPr>
          <w:rFonts w:hint="eastAsia"/>
        </w:rPr>
      </w:pPr>
    </w:p>
    <w:p w14:paraId="368462C6" w14:textId="77777777" w:rsidR="00267BE7" w:rsidRDefault="00267BE7">
      <w:pPr>
        <w:rPr>
          <w:rFonts w:hint="eastAsia"/>
        </w:rPr>
      </w:pPr>
      <w:r>
        <w:rPr>
          <w:rFonts w:hint="eastAsia"/>
        </w:rPr>
        <w:t>最后的总结</w:t>
      </w:r>
    </w:p>
    <w:p w14:paraId="69483D81" w14:textId="77777777" w:rsidR="00267BE7" w:rsidRDefault="00267BE7">
      <w:pPr>
        <w:rPr>
          <w:rFonts w:hint="eastAsia"/>
        </w:rPr>
      </w:pPr>
      <w:r>
        <w:rPr>
          <w:rFonts w:hint="eastAsia"/>
        </w:rPr>
        <w:t>“沁凉”的拼音为 qìn liáng。每个字的发音都承载着丰富的文化内涵，当我们正确地念出这两个字的时候，实际上也在某种程度上传承了中华文化的精髓。无论是日常交流还是文学创作，“沁凉”都是一个值得细细品味的美好词汇。希望本文能够帮助大家更好地理解和记忆“沁凉”的正确拼音，并且激发起对汉语语言艺术的兴趣与热爱。</w:t>
      </w:r>
    </w:p>
    <w:p w14:paraId="3EC961ED" w14:textId="77777777" w:rsidR="00267BE7" w:rsidRDefault="00267BE7">
      <w:pPr>
        <w:rPr>
          <w:rFonts w:hint="eastAsia"/>
        </w:rPr>
      </w:pPr>
    </w:p>
    <w:p w14:paraId="7EB5989A" w14:textId="77777777" w:rsidR="00267BE7" w:rsidRDefault="00267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23850" w14:textId="4EBE89B4" w:rsidR="00695DB0" w:rsidRDefault="00695DB0"/>
    <w:sectPr w:rsidR="0069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B0"/>
    <w:rsid w:val="00267BE7"/>
    <w:rsid w:val="002D0BB4"/>
    <w:rsid w:val="006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B740E-EB81-4BF7-862C-B67B6BCB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