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26A7" w14:textId="77777777" w:rsidR="004F6223" w:rsidRDefault="004F6223">
      <w:pPr>
        <w:rPr>
          <w:rFonts w:hint="eastAsia"/>
        </w:rPr>
      </w:pPr>
      <w:r>
        <w:rPr>
          <w:rFonts w:hint="eastAsia"/>
        </w:rPr>
        <w:t>沁是什么的拼音</w:t>
      </w:r>
    </w:p>
    <w:p w14:paraId="76ECB5C7" w14:textId="77777777" w:rsidR="004F6223" w:rsidRDefault="004F6223">
      <w:pPr>
        <w:rPr>
          <w:rFonts w:hint="eastAsia"/>
        </w:rPr>
      </w:pPr>
      <w:r>
        <w:rPr>
          <w:rFonts w:hint="eastAsia"/>
        </w:rPr>
        <w:t>“沁”字在汉语中的拼音是“qìn”，属于现代汉语拼音体系的一部分。拼音作为一种辅助汉字读音的注音方法，极大地帮助了学习者准确地发音和理解汉字的意义。拼音系统自1958年正式公布以来，已经成为中国大陆地区教育、文化传播的重要工具。</w:t>
      </w:r>
    </w:p>
    <w:p w14:paraId="028E92B7" w14:textId="77777777" w:rsidR="004F6223" w:rsidRDefault="004F6223">
      <w:pPr>
        <w:rPr>
          <w:rFonts w:hint="eastAsia"/>
        </w:rPr>
      </w:pPr>
    </w:p>
    <w:p w14:paraId="20B75B0F" w14:textId="77777777" w:rsidR="004F6223" w:rsidRDefault="004F622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831444A" w14:textId="77777777" w:rsidR="004F6223" w:rsidRDefault="004F6223">
      <w:pPr>
        <w:rPr>
          <w:rFonts w:hint="eastAsia"/>
        </w:rPr>
      </w:pPr>
      <w:r>
        <w:rPr>
          <w:rFonts w:hint="eastAsia"/>
        </w:rPr>
        <w:t>拼音的发展历史悠久，它不仅仅是简单的注音符号，更是连接古老汉字文化与现代社会的一个重要桥梁。早期的拼音方案有多种尝试，如国语罗马字等，但最终广泛采用的是1958年公布的汉语拼音方案。这个方案由周有光先生主导设计，以其科学性、实用性得到了广泛认可，并被联合国教科文组织推荐为拼写中国专有名词和词语的国际标准。</w:t>
      </w:r>
    </w:p>
    <w:p w14:paraId="264C8DB2" w14:textId="77777777" w:rsidR="004F6223" w:rsidRDefault="004F6223">
      <w:pPr>
        <w:rPr>
          <w:rFonts w:hint="eastAsia"/>
        </w:rPr>
      </w:pPr>
    </w:p>
    <w:p w14:paraId="1EDB91D0" w14:textId="77777777" w:rsidR="004F6223" w:rsidRDefault="004F6223">
      <w:pPr>
        <w:rPr>
          <w:rFonts w:hint="eastAsia"/>
        </w:rPr>
      </w:pPr>
      <w:r>
        <w:rPr>
          <w:rFonts w:hint="eastAsia"/>
        </w:rPr>
        <w:t>“沁”的含义与用法</w:t>
      </w:r>
    </w:p>
    <w:p w14:paraId="0580B426" w14:textId="77777777" w:rsidR="004F6223" w:rsidRDefault="004F6223">
      <w:pPr>
        <w:rPr>
          <w:rFonts w:hint="eastAsia"/>
        </w:rPr>
      </w:pPr>
      <w:r>
        <w:rPr>
          <w:rFonts w:hint="eastAsia"/>
        </w:rPr>
        <w:t>“沁”字通常用来描述一种渗透或浸润的状态，比如“沁人心脾”，形容美好的气味或感受使人感到舒适和愉悦。“沁”还可以指代水或其他液体缓慢渗入物体内部的过程。例如，在古文中常有关于泉水缓缓流出，滋润周围环境的描写，这里就可能用到“沁”字来表达这种意境。</w:t>
      </w:r>
    </w:p>
    <w:p w14:paraId="4BE1416B" w14:textId="77777777" w:rsidR="004F6223" w:rsidRDefault="004F6223">
      <w:pPr>
        <w:rPr>
          <w:rFonts w:hint="eastAsia"/>
        </w:rPr>
      </w:pPr>
    </w:p>
    <w:p w14:paraId="1E6176E9" w14:textId="77777777" w:rsidR="004F6223" w:rsidRDefault="004F62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FF095B" w14:textId="77777777" w:rsidR="004F6223" w:rsidRDefault="004F6223">
      <w:pPr>
        <w:rPr>
          <w:rFonts w:hint="eastAsia"/>
        </w:rPr>
      </w:pPr>
      <w:r>
        <w:rPr>
          <w:rFonts w:hint="eastAsia"/>
        </w:rPr>
        <w:t>对于汉语学习者而言，掌握拼音是打开汉语世界大门的关键一步。通过拼音，学习者可以更快地识记汉字，正确发音，并且有助于提高听力能力。拼音也为使用电子设备输入中文提供了便捷的方式。无论是手机、平板还是电脑，拼音输入法都是最常用的输入方式之一。</w:t>
      </w:r>
    </w:p>
    <w:p w14:paraId="435EE5A7" w14:textId="77777777" w:rsidR="004F6223" w:rsidRDefault="004F6223">
      <w:pPr>
        <w:rPr>
          <w:rFonts w:hint="eastAsia"/>
        </w:rPr>
      </w:pPr>
    </w:p>
    <w:p w14:paraId="673C93D1" w14:textId="77777777" w:rsidR="004F6223" w:rsidRDefault="004F6223">
      <w:pPr>
        <w:rPr>
          <w:rFonts w:hint="eastAsia"/>
        </w:rPr>
      </w:pPr>
      <w:r>
        <w:rPr>
          <w:rFonts w:hint="eastAsia"/>
        </w:rPr>
        <w:t>最后的总结</w:t>
      </w:r>
    </w:p>
    <w:p w14:paraId="0214DCAC" w14:textId="77777777" w:rsidR="004F6223" w:rsidRDefault="004F6223">
      <w:pPr>
        <w:rPr>
          <w:rFonts w:hint="eastAsia"/>
        </w:rPr>
      </w:pPr>
      <w:r>
        <w:rPr>
          <w:rFonts w:hint="eastAsia"/>
        </w:rPr>
        <w:t>“沁”字的拼音是“qìn”，虽然只是一个小小的音节，但它背后蕴含的文化意义和应用场景却是丰富多彩的。通过对汉字及其拼音的学习，我们不仅能够更好地理解和运用汉语，还能够深入领略中华文化的博大精深。希望每一位汉语爱好者都能在这个过程中找到乐趣，不断进步。</w:t>
      </w:r>
    </w:p>
    <w:p w14:paraId="5CC2EAF6" w14:textId="77777777" w:rsidR="004F6223" w:rsidRDefault="004F6223">
      <w:pPr>
        <w:rPr>
          <w:rFonts w:hint="eastAsia"/>
        </w:rPr>
      </w:pPr>
    </w:p>
    <w:p w14:paraId="2F8CF2C1" w14:textId="77777777" w:rsidR="004F6223" w:rsidRDefault="004F6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C9C0" w14:textId="77777777" w:rsidR="004F6223" w:rsidRDefault="004F6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4640D" w14:textId="4D49A41D" w:rsidR="001A0C20" w:rsidRDefault="001A0C20"/>
    <w:sectPr w:rsidR="001A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0"/>
    <w:rsid w:val="001A0C20"/>
    <w:rsid w:val="002D0BB4"/>
    <w:rsid w:val="004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2084-4BFC-46F5-87DE-C2E219B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