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5B1B" w14:textId="77777777" w:rsidR="00F44029" w:rsidRDefault="00F44029">
      <w:pPr>
        <w:rPr>
          <w:rFonts w:hint="eastAsia"/>
        </w:rPr>
      </w:pPr>
      <w:r>
        <w:rPr>
          <w:rFonts w:hint="eastAsia"/>
        </w:rPr>
        <w:t>翘首的翘的拼音：qiáo shǒu</w:t>
      </w:r>
    </w:p>
    <w:p w14:paraId="04551EFA" w14:textId="77777777" w:rsidR="00F44029" w:rsidRDefault="00F44029">
      <w:pPr>
        <w:rPr>
          <w:rFonts w:hint="eastAsia"/>
        </w:rPr>
      </w:pPr>
      <w:r>
        <w:rPr>
          <w:rFonts w:hint="eastAsia"/>
        </w:rPr>
        <w:t>“翘首”是一个充满诗意与情感色彩的汉语词汇，其拼音为“qiáo shǒu”。它描绘了一种姿态，一种期待的心情。当我们谈论“翘首”，我们往往联想到一个人站在某个地方，抬起头来，眼睛望向远方，仿佛在等待着什么人或物的到来。这个词不仅仅描述了身体的姿态，更传达了一种内心的期盼和渴望。</w:t>
      </w:r>
    </w:p>
    <w:p w14:paraId="0EC46292" w14:textId="77777777" w:rsidR="00F44029" w:rsidRDefault="00F44029">
      <w:pPr>
        <w:rPr>
          <w:rFonts w:hint="eastAsia"/>
        </w:rPr>
      </w:pPr>
    </w:p>
    <w:p w14:paraId="49A98158" w14:textId="77777777" w:rsidR="00F44029" w:rsidRDefault="00F44029">
      <w:pPr>
        <w:rPr>
          <w:rFonts w:hint="eastAsia"/>
        </w:rPr>
      </w:pPr>
      <w:r>
        <w:rPr>
          <w:rFonts w:hint="eastAsia"/>
        </w:rPr>
        <w:t>历史渊源</w:t>
      </w:r>
    </w:p>
    <w:p w14:paraId="578422E9" w14:textId="77777777" w:rsidR="00F44029" w:rsidRDefault="00F44029">
      <w:pPr>
        <w:rPr>
          <w:rFonts w:hint="eastAsia"/>
        </w:rPr>
      </w:pPr>
      <w:r>
        <w:rPr>
          <w:rFonts w:hint="eastAsia"/>
        </w:rPr>
        <w:t>“翘首”的用法可以追溯到中国古代文学中，在诗词歌赋里经常用来表达诗人对亲人、爱人或是友人的思念之情。例如，古诗十九首中有“盈盈一水间，脉脉不得语”的诗句，这里的“盈盈”二字就有翘首以待的意思。古人通过这样的词句，将内心深处的情感化作文字，流传至今。</w:t>
      </w:r>
    </w:p>
    <w:p w14:paraId="35B1FDFA" w14:textId="77777777" w:rsidR="00F44029" w:rsidRDefault="00F44029">
      <w:pPr>
        <w:rPr>
          <w:rFonts w:hint="eastAsia"/>
        </w:rPr>
      </w:pPr>
    </w:p>
    <w:p w14:paraId="465A8224" w14:textId="77777777" w:rsidR="00F44029" w:rsidRDefault="00F44029">
      <w:pPr>
        <w:rPr>
          <w:rFonts w:hint="eastAsia"/>
        </w:rPr>
      </w:pPr>
      <w:r>
        <w:rPr>
          <w:rFonts w:hint="eastAsia"/>
        </w:rPr>
        <w:t>文化意义</w:t>
      </w:r>
    </w:p>
    <w:p w14:paraId="32AA0592" w14:textId="77777777" w:rsidR="00F44029" w:rsidRDefault="00F44029">
      <w:pPr>
        <w:rPr>
          <w:rFonts w:hint="eastAsia"/>
        </w:rPr>
      </w:pPr>
      <w:r>
        <w:rPr>
          <w:rFonts w:hint="eastAsia"/>
        </w:rPr>
        <w:t>在中华文化中，“翘首”有着丰富的文化内涵。它不仅反映了人们对于美好事物的向往，也体现了中国人含蓄而深情的性格特点。在中国传统节日如春节、中秋节等期间，远离家乡的人们会翘首盼望与家人团聚；而在日常生活中，“翘首”也可以用于形容人们对未来生活的憧憬，以及对未知世界的好奇心。</w:t>
      </w:r>
    </w:p>
    <w:p w14:paraId="25243918" w14:textId="77777777" w:rsidR="00F44029" w:rsidRDefault="00F44029">
      <w:pPr>
        <w:rPr>
          <w:rFonts w:hint="eastAsia"/>
        </w:rPr>
      </w:pPr>
    </w:p>
    <w:p w14:paraId="4EAA54D6" w14:textId="77777777" w:rsidR="00F44029" w:rsidRDefault="00F4402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5421755" w14:textId="77777777" w:rsidR="00F44029" w:rsidRDefault="00F44029">
      <w:pPr>
        <w:rPr>
          <w:rFonts w:hint="eastAsia"/>
        </w:rPr>
      </w:pPr>
      <w:r>
        <w:rPr>
          <w:rFonts w:hint="eastAsia"/>
        </w:rPr>
        <w:t>进入现代社会后，“翘首”一词依然被广泛使用，不过它的应用场景变得更加多样化。除了继续保留原有的情感表达功能外，现在也会出现在新闻报道、广告宣传等各种场合。比如，在一些重要的国际赛事前，媒体可能会用“全球球迷翘首以待”来形容大家对比赛最后的总结的关注；企业推出新产品时，则可能说“消费者翘首企盼新功能”。这些用法既保持了词语原有的韵味，又赋予了它新的生命力。</w:t>
      </w:r>
    </w:p>
    <w:p w14:paraId="4723744F" w14:textId="77777777" w:rsidR="00F44029" w:rsidRDefault="00F44029">
      <w:pPr>
        <w:rPr>
          <w:rFonts w:hint="eastAsia"/>
        </w:rPr>
      </w:pPr>
    </w:p>
    <w:p w14:paraId="3082A601" w14:textId="77777777" w:rsidR="00F44029" w:rsidRDefault="00F44029">
      <w:pPr>
        <w:rPr>
          <w:rFonts w:hint="eastAsia"/>
        </w:rPr>
      </w:pPr>
      <w:r>
        <w:rPr>
          <w:rFonts w:hint="eastAsia"/>
        </w:rPr>
        <w:t>艺术作品中的表现</w:t>
      </w:r>
    </w:p>
    <w:p w14:paraId="41180C17" w14:textId="77777777" w:rsidR="00F44029" w:rsidRDefault="00F44029">
      <w:pPr>
        <w:rPr>
          <w:rFonts w:hint="eastAsia"/>
        </w:rPr>
      </w:pPr>
      <w:r>
        <w:rPr>
          <w:rFonts w:hint="eastAsia"/>
        </w:rPr>
        <w:t>许多艺术家也在他们的创作中融入了“翘首”的元素。画家们可能会画出一个孤独的身影站在山顶上，眺望着远方；摄影师则捕捉那些具有象征意义的人物瞬间，让观众感受到那份深沉而又无法言喻的情感。音乐家也能用旋律来诠释这种心情，使得听众仿佛置身于那种充满期待的情境之中。无论是视觉艺术还是听觉艺术，“翘首”都成为了传递情感的重要媒介之一。</w:t>
      </w:r>
    </w:p>
    <w:p w14:paraId="2AB22719" w14:textId="77777777" w:rsidR="00F44029" w:rsidRDefault="00F44029">
      <w:pPr>
        <w:rPr>
          <w:rFonts w:hint="eastAsia"/>
        </w:rPr>
      </w:pPr>
    </w:p>
    <w:p w14:paraId="0A849CA7" w14:textId="77777777" w:rsidR="00F44029" w:rsidRDefault="00F44029">
      <w:pPr>
        <w:rPr>
          <w:rFonts w:hint="eastAsia"/>
        </w:rPr>
      </w:pPr>
      <w:r>
        <w:rPr>
          <w:rFonts w:hint="eastAsia"/>
        </w:rPr>
        <w:t>最后的总结</w:t>
      </w:r>
    </w:p>
    <w:p w14:paraId="21598C56" w14:textId="77777777" w:rsidR="00F44029" w:rsidRDefault="00F44029">
      <w:pPr>
        <w:rPr>
          <w:rFonts w:hint="eastAsia"/>
        </w:rPr>
      </w:pPr>
      <w:r>
        <w:rPr>
          <w:rFonts w:hint="eastAsia"/>
        </w:rPr>
        <w:t>“翘首”的拼音是“qiáo shǒu”，这个简单的词汇背后蕴含着深厚的文化底蕴和丰富的情感表达。从古代到现代，它见证了无数个动人的故事，成为了连接过去与现在的桥梁。随着时代的变迁，“翘首”所代表的意义也在不断发展变化，但它始终承载着人们对美好事物永恒不变的追求。无论是在文学作品还是现实生活当中，“翘首”都将继续扮演着不可或缺的角色，为我们带来无尽的感动与启示。</w:t>
      </w:r>
    </w:p>
    <w:p w14:paraId="01CFB296" w14:textId="77777777" w:rsidR="00F44029" w:rsidRDefault="00F44029">
      <w:pPr>
        <w:rPr>
          <w:rFonts w:hint="eastAsia"/>
        </w:rPr>
      </w:pPr>
    </w:p>
    <w:p w14:paraId="3EE7E4FF" w14:textId="77777777" w:rsidR="00F44029" w:rsidRDefault="00F440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99133" w14:textId="1802CFBB" w:rsidR="00C916BC" w:rsidRDefault="00C916BC"/>
    <w:sectPr w:rsidR="00C91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BC"/>
    <w:rsid w:val="002D0BB4"/>
    <w:rsid w:val="00C916BC"/>
    <w:rsid w:val="00F4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55E1D-CDCF-49C3-8431-726B4427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