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907C" w14:textId="77777777" w:rsidR="00CD23D4" w:rsidRDefault="00CD23D4">
      <w:pPr>
        <w:rPr>
          <w:rFonts w:hint="eastAsia"/>
        </w:rPr>
      </w:pPr>
      <w:r>
        <w:rPr>
          <w:rFonts w:hint="eastAsia"/>
        </w:rPr>
        <w:t>néng</w:t>
      </w:r>
    </w:p>
    <w:p w14:paraId="0E62714B" w14:textId="77777777" w:rsidR="00CD23D4" w:rsidRDefault="00CD23D4">
      <w:pPr>
        <w:rPr>
          <w:rFonts w:hint="eastAsia"/>
        </w:rPr>
      </w:pPr>
      <w:r>
        <w:rPr>
          <w:rFonts w:hint="eastAsia"/>
        </w:rPr>
        <w:t>“能”是一个多义字，在汉语中有着丰富的含义。它最常用的拼音是 néng，这个发音在日常交流中频繁出现，涉及到能力、能量以及可能性等多个层面的概念。从古至今，“能”字承载了人们对于自身和自然界力量的理解与探索。</w:t>
      </w:r>
    </w:p>
    <w:p w14:paraId="48FE8AB2" w14:textId="77777777" w:rsidR="00CD23D4" w:rsidRDefault="00CD23D4">
      <w:pPr>
        <w:rPr>
          <w:rFonts w:hint="eastAsia"/>
        </w:rPr>
      </w:pPr>
    </w:p>
    <w:p w14:paraId="0A32D67C" w14:textId="77777777" w:rsidR="00CD23D4" w:rsidRDefault="00CD23D4">
      <w:pPr>
        <w:rPr>
          <w:rFonts w:hint="eastAsia"/>
        </w:rPr>
      </w:pPr>
      <w:r>
        <w:rPr>
          <w:rFonts w:hint="eastAsia"/>
        </w:rPr>
        <w:t>能力的象征</w:t>
      </w:r>
    </w:p>
    <w:p w14:paraId="793141A5" w14:textId="77777777" w:rsidR="00CD23D4" w:rsidRDefault="00CD23D4">
      <w:pPr>
        <w:rPr>
          <w:rFonts w:hint="eastAsia"/>
        </w:rPr>
      </w:pPr>
      <w:r>
        <w:rPr>
          <w:rFonts w:hint="eastAsia"/>
        </w:rPr>
        <w:t>当说到一个人是否具备完成某项任务的能力时，我们常常会用到“能”这个词。例如，如果有人问你是否会游泳，而你会游泳，那么你可以回答：“我能。”这里表达的是个人技能或知识的掌握程度。在职场上，员工是否能够胜任工作职责，领导者是否能够带领团队走向成功，都是衡量能力和潜力的重要方面。社会生活中，“能”也体现了人类不断挑战自我、突破极限的精神面貌。</w:t>
      </w:r>
    </w:p>
    <w:p w14:paraId="1387E993" w14:textId="77777777" w:rsidR="00CD23D4" w:rsidRDefault="00CD23D4">
      <w:pPr>
        <w:rPr>
          <w:rFonts w:hint="eastAsia"/>
        </w:rPr>
      </w:pPr>
    </w:p>
    <w:p w14:paraId="24F76BD2" w14:textId="77777777" w:rsidR="00CD23D4" w:rsidRDefault="00CD23D4">
      <w:pPr>
        <w:rPr>
          <w:rFonts w:hint="eastAsia"/>
        </w:rPr>
      </w:pPr>
      <w:r>
        <w:rPr>
          <w:rFonts w:hint="eastAsia"/>
        </w:rPr>
        <w:t>能量的传递</w:t>
      </w:r>
    </w:p>
    <w:p w14:paraId="1320D618" w14:textId="77777777" w:rsidR="00CD23D4" w:rsidRDefault="00CD23D4">
      <w:pPr>
        <w:rPr>
          <w:rFonts w:hint="eastAsia"/>
        </w:rPr>
      </w:pPr>
      <w:r>
        <w:rPr>
          <w:rFonts w:hint="eastAsia"/>
        </w:rPr>
        <w:t>除了表示能力之外，“能”还与物理学中的能量概念相联系。自然界的一切活动都离不开能量的转换和传递。太阳光照射地球表面产生热能；植物通过光合作用将光能转化为化学能；动物摄取食物获得生命活动所需的能量。现代科技的发展更是依赖于各种形式的能量利用，如电力、石油、天然气等。能源问题已经成为全球关注的焦点，如何高效地开发和利用清洁能源，减少对传统化石燃料的依赖，成为当代科学家们努力的方向。</w:t>
      </w:r>
    </w:p>
    <w:p w14:paraId="4AEDD0BA" w14:textId="77777777" w:rsidR="00CD23D4" w:rsidRDefault="00CD23D4">
      <w:pPr>
        <w:rPr>
          <w:rFonts w:hint="eastAsia"/>
        </w:rPr>
      </w:pPr>
    </w:p>
    <w:p w14:paraId="1E7A723B" w14:textId="77777777" w:rsidR="00CD23D4" w:rsidRDefault="00CD23D4">
      <w:pPr>
        <w:rPr>
          <w:rFonts w:hint="eastAsia"/>
        </w:rPr>
      </w:pPr>
      <w:r>
        <w:rPr>
          <w:rFonts w:hint="eastAsia"/>
        </w:rPr>
        <w:t>可能与潜能</w:t>
      </w:r>
    </w:p>
    <w:p w14:paraId="520A7D68" w14:textId="77777777" w:rsidR="00CD23D4" w:rsidRDefault="00CD23D4">
      <w:pPr>
        <w:rPr>
          <w:rFonts w:hint="eastAsia"/>
        </w:rPr>
      </w:pPr>
      <w:r>
        <w:rPr>
          <w:rFonts w:hint="eastAsia"/>
        </w:rPr>
        <w:t>“能”同样表达了可能性的概念，意味着事物发展的潜在方向或者未被发掘的能力。每个人都有自己独特的天赋和兴趣所在，这些内在特质构成了个体无限的可能性。教育的目的之一就是发现并培养学生的潜能，帮助他们找到适合自己的发展道路。在科学研究领域，许多伟大的发现往往源于对未知世界的好奇心和探索精神，科学家们凭借不懈的努力挖掘出隐藏在自然现象背后的真相。</w:t>
      </w:r>
    </w:p>
    <w:p w14:paraId="1A1EAA6D" w14:textId="77777777" w:rsidR="00CD23D4" w:rsidRDefault="00CD23D4">
      <w:pPr>
        <w:rPr>
          <w:rFonts w:hint="eastAsia"/>
        </w:rPr>
      </w:pPr>
    </w:p>
    <w:p w14:paraId="40AC9C62" w14:textId="77777777" w:rsidR="00CD23D4" w:rsidRDefault="00CD23D4">
      <w:pPr>
        <w:rPr>
          <w:rFonts w:hint="eastAsia"/>
        </w:rPr>
      </w:pPr>
      <w:r>
        <w:rPr>
          <w:rFonts w:hint="eastAsia"/>
        </w:rPr>
        <w:t>和谐共存的力量</w:t>
      </w:r>
    </w:p>
    <w:p w14:paraId="48E08DD9" w14:textId="77777777" w:rsidR="00CD23D4" w:rsidRDefault="00CD23D4">
      <w:pPr>
        <w:rPr>
          <w:rFonts w:hint="eastAsia"/>
        </w:rPr>
      </w:pPr>
      <w:r>
        <w:rPr>
          <w:rFonts w:hint="eastAsia"/>
        </w:rPr>
        <w:t>“能”还蕴含着一种促进和谐共生的力量。在一个多元化的社会里，不同文化背景的人们相互交流、学习彼此的优点，共同创造更加美好的生活环境。企业之间开展合作项目，共享资源和技术，实现互利共赢的局面。国际关系中，各国加强对话沟通，解决分歧，维护世界和平稳定。“能”所代表的这种积极向上的态度和行动力，正是构建人类命运共同体不可或缺的关键要素。</w:t>
      </w:r>
    </w:p>
    <w:p w14:paraId="6925DCDA" w14:textId="77777777" w:rsidR="00CD23D4" w:rsidRDefault="00CD23D4">
      <w:pPr>
        <w:rPr>
          <w:rFonts w:hint="eastAsia"/>
        </w:rPr>
      </w:pPr>
    </w:p>
    <w:p w14:paraId="687D12C0" w14:textId="77777777" w:rsidR="00CD23D4" w:rsidRDefault="00CD2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90CD7" w14:textId="6C96991E" w:rsidR="00651DC5" w:rsidRDefault="00651DC5"/>
    <w:sectPr w:rsidR="0065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C5"/>
    <w:rsid w:val="002D0BB4"/>
    <w:rsid w:val="00651DC5"/>
    <w:rsid w:val="00C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231FD-832C-4213-9302-C36B925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