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AB4B" w14:textId="77777777" w:rsidR="00CE181B" w:rsidRDefault="00CE181B">
      <w:pPr>
        <w:rPr>
          <w:rFonts w:hint="eastAsia"/>
        </w:rPr>
      </w:pPr>
      <w:r>
        <w:rPr>
          <w:rFonts w:hint="eastAsia"/>
        </w:rPr>
        <w:t>蕲县的拼音</w:t>
      </w:r>
    </w:p>
    <w:p w14:paraId="7318A9F6" w14:textId="77777777" w:rsidR="00CE181B" w:rsidRDefault="00CE181B">
      <w:pPr>
        <w:rPr>
          <w:rFonts w:hint="eastAsia"/>
        </w:rPr>
      </w:pPr>
      <w:r>
        <w:rPr>
          <w:rFonts w:hint="eastAsia"/>
        </w:rPr>
        <w:t>蕲县，位于中国中部的安徽省北部，其拼音为“Qí Xiàn”。这个古老而迷人的地方，以其丰富的历史文化和美丽的自然风光吸引着众多游客和学者前来探访。了解蕲县的拼音不仅有助于正确地识别和称呼这一地区，也是探索其深厚文化背景的第一步。</w:t>
      </w:r>
    </w:p>
    <w:p w14:paraId="09FF5185" w14:textId="77777777" w:rsidR="00CE181B" w:rsidRDefault="00CE181B">
      <w:pPr>
        <w:rPr>
          <w:rFonts w:hint="eastAsia"/>
        </w:rPr>
      </w:pPr>
    </w:p>
    <w:p w14:paraId="135508C2" w14:textId="77777777" w:rsidR="00CE181B" w:rsidRDefault="00CE181B">
      <w:pPr>
        <w:rPr>
          <w:rFonts w:hint="eastAsia"/>
        </w:rPr>
      </w:pPr>
      <w:r>
        <w:rPr>
          <w:rFonts w:hint="eastAsia"/>
        </w:rPr>
        <w:t>地理位置与气候条件</w:t>
      </w:r>
    </w:p>
    <w:p w14:paraId="17203F8C" w14:textId="77777777" w:rsidR="00CE181B" w:rsidRDefault="00CE181B">
      <w:pPr>
        <w:rPr>
          <w:rFonts w:hint="eastAsia"/>
        </w:rPr>
      </w:pPr>
      <w:r>
        <w:rPr>
          <w:rFonts w:hint="eastAsia"/>
        </w:rPr>
        <w:t>蕲县地处淮河以北，属于温带季风气候区，四季分明，雨量充沛，适宜农作物生长。这里的地理环境多样，既有肥沃的平原地带，也有起伏的丘陵地貌，构成了独特的自然景观。由于其优越的地理位置和良好的气候条件，蕲县自古以来就是重要的农业产区，尤其以小麦、玉米等作物闻名。</w:t>
      </w:r>
    </w:p>
    <w:p w14:paraId="6F7F9095" w14:textId="77777777" w:rsidR="00CE181B" w:rsidRDefault="00CE181B">
      <w:pPr>
        <w:rPr>
          <w:rFonts w:hint="eastAsia"/>
        </w:rPr>
      </w:pPr>
    </w:p>
    <w:p w14:paraId="5B893D86" w14:textId="77777777" w:rsidR="00CE181B" w:rsidRDefault="00CE181B">
      <w:pPr>
        <w:rPr>
          <w:rFonts w:hint="eastAsia"/>
        </w:rPr>
      </w:pPr>
      <w:r>
        <w:rPr>
          <w:rFonts w:hint="eastAsia"/>
        </w:rPr>
        <w:t>历史文化底蕴</w:t>
      </w:r>
    </w:p>
    <w:p w14:paraId="102918FB" w14:textId="77777777" w:rsidR="00CE181B" w:rsidRDefault="00CE181B">
      <w:pPr>
        <w:rPr>
          <w:rFonts w:hint="eastAsia"/>
        </w:rPr>
      </w:pPr>
      <w:r>
        <w:rPr>
          <w:rFonts w:hint="eastAsia"/>
        </w:rPr>
        <w:t>蕲县拥有悠久的历史，可以追溯到新石器时代晚期，这里发现了多处古代文明遗址，证明了早在数千年前就有人类在此活动。历史上，蕲县曾是楚文化的发源地之一，保留了大量的文化遗产和历史遗迹。其中，最具代表性的包括蕲春古城墙、蕲州文庙等，这些建筑不仅是蕲县人民智慧的结晶，也是研究中国古代城市规划和建筑艺术的重要实物证据。</w:t>
      </w:r>
    </w:p>
    <w:p w14:paraId="61C4FE86" w14:textId="77777777" w:rsidR="00CE181B" w:rsidRDefault="00CE181B">
      <w:pPr>
        <w:rPr>
          <w:rFonts w:hint="eastAsia"/>
        </w:rPr>
      </w:pPr>
    </w:p>
    <w:p w14:paraId="116E2388" w14:textId="77777777" w:rsidR="00CE181B" w:rsidRDefault="00CE181B">
      <w:pPr>
        <w:rPr>
          <w:rFonts w:hint="eastAsia"/>
        </w:rPr>
      </w:pPr>
      <w:r>
        <w:rPr>
          <w:rFonts w:hint="eastAsia"/>
        </w:rPr>
        <w:t>经济发展现状</w:t>
      </w:r>
    </w:p>
    <w:p w14:paraId="62E8DBE5" w14:textId="77777777" w:rsidR="00CE181B" w:rsidRDefault="00CE181B">
      <w:pPr>
        <w:rPr>
          <w:rFonts w:hint="eastAsia"/>
        </w:rPr>
      </w:pPr>
      <w:r>
        <w:rPr>
          <w:rFonts w:hint="eastAsia"/>
        </w:rPr>
        <w:t>近年来，蕲县在保持传统农业优势的也积极发展工业和服务业，努力构建多元化的经济结构。特别是一些高新技术产业的引入，为当地经济注入了新的活力。蕲县政府还大力推广旅游业，利用本地丰富的自然资源和人文景观，开发了一系列旅游项目，吸引了大量国内外游客，促进了地方经济的发展。</w:t>
      </w:r>
    </w:p>
    <w:p w14:paraId="77D85FBE" w14:textId="77777777" w:rsidR="00CE181B" w:rsidRDefault="00CE181B">
      <w:pPr>
        <w:rPr>
          <w:rFonts w:hint="eastAsia"/>
        </w:rPr>
      </w:pPr>
    </w:p>
    <w:p w14:paraId="55EBF3CE" w14:textId="77777777" w:rsidR="00CE181B" w:rsidRDefault="00CE181B">
      <w:pPr>
        <w:rPr>
          <w:rFonts w:hint="eastAsia"/>
        </w:rPr>
      </w:pPr>
      <w:r>
        <w:rPr>
          <w:rFonts w:hint="eastAsia"/>
        </w:rPr>
        <w:t>特色美食与传统文化</w:t>
      </w:r>
    </w:p>
    <w:p w14:paraId="6C6348A1" w14:textId="77777777" w:rsidR="00CE181B" w:rsidRDefault="00CE181B">
      <w:pPr>
        <w:rPr>
          <w:rFonts w:hint="eastAsia"/>
        </w:rPr>
      </w:pPr>
      <w:r>
        <w:rPr>
          <w:rFonts w:hint="eastAsia"/>
        </w:rPr>
        <w:t>提到蕲县，不得不提的是这里丰富多彩的地方美食和独特的民俗文化。蕲县的小吃如麻糖、豆腐脑等，以其独特的风味深受人们喜爱。蕲县还有许多传统的节日和庆祝活动，比如每年农历正月十五的元宵灯会，届时全城张灯结彩，人们通过舞龙舞狮等活动来祈求新的一年平安吉祥。</w:t>
      </w:r>
    </w:p>
    <w:p w14:paraId="17E726FB" w14:textId="77777777" w:rsidR="00CE181B" w:rsidRDefault="00CE181B">
      <w:pPr>
        <w:rPr>
          <w:rFonts w:hint="eastAsia"/>
        </w:rPr>
      </w:pPr>
    </w:p>
    <w:p w14:paraId="3A1A2818" w14:textId="77777777" w:rsidR="00CE181B" w:rsidRDefault="00CE181B">
      <w:pPr>
        <w:rPr>
          <w:rFonts w:hint="eastAsia"/>
        </w:rPr>
      </w:pPr>
      <w:r>
        <w:rPr>
          <w:rFonts w:hint="eastAsia"/>
        </w:rPr>
        <w:t>未来展望</w:t>
      </w:r>
    </w:p>
    <w:p w14:paraId="21D5AF29" w14:textId="77777777" w:rsidR="00CE181B" w:rsidRDefault="00CE181B">
      <w:pPr>
        <w:rPr>
          <w:rFonts w:hint="eastAsia"/>
        </w:rPr>
      </w:pPr>
      <w:r>
        <w:rPr>
          <w:rFonts w:hint="eastAsia"/>
        </w:rPr>
        <w:t>随着国家对中部地区的支持政策不断加强，蕲县迎来了前所未有的发展机遇。当地政府计划在未来几年内加大对基础设施建设的投资力度，并进一步优化投资环境，吸引更多的人才和资金流入。相信在不久的将来，蕲县将以更加崭新的面貌展现给世界，成为一个既保留传统文化魅力又充满现代活力的城市。</w:t>
      </w:r>
    </w:p>
    <w:p w14:paraId="22A09A4E" w14:textId="77777777" w:rsidR="00CE181B" w:rsidRDefault="00CE181B">
      <w:pPr>
        <w:rPr>
          <w:rFonts w:hint="eastAsia"/>
        </w:rPr>
      </w:pPr>
    </w:p>
    <w:p w14:paraId="3B454A0F" w14:textId="77777777" w:rsidR="00CE181B" w:rsidRDefault="00CE181B">
      <w:pPr>
        <w:rPr>
          <w:rFonts w:hint="eastAsia"/>
        </w:rPr>
      </w:pPr>
      <w:r>
        <w:rPr>
          <w:rFonts w:hint="eastAsia"/>
        </w:rPr>
        <w:t xml:space="preserve"> </w:t>
      </w:r>
    </w:p>
    <w:p w14:paraId="15A6484C" w14:textId="77777777" w:rsidR="00CE181B" w:rsidRDefault="00CE181B">
      <w:pPr>
        <w:rPr>
          <w:rFonts w:hint="eastAsia"/>
        </w:rPr>
      </w:pPr>
      <w:r>
        <w:rPr>
          <w:rFonts w:hint="eastAsia"/>
        </w:rPr>
        <w:t>本文是由每日作文网(2345lzwz.com)为大家创作</w:t>
      </w:r>
    </w:p>
    <w:p w14:paraId="6AC467CB" w14:textId="6C370421" w:rsidR="003555FC" w:rsidRDefault="003555FC"/>
    <w:sectPr w:rsidR="00355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FC"/>
    <w:rsid w:val="002D0BB4"/>
    <w:rsid w:val="003555FC"/>
    <w:rsid w:val="00CE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45E60-4EB2-4C57-9568-6ACF421B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5FC"/>
    <w:rPr>
      <w:rFonts w:cstheme="majorBidi"/>
      <w:color w:val="2F5496" w:themeColor="accent1" w:themeShade="BF"/>
      <w:sz w:val="28"/>
      <w:szCs w:val="28"/>
    </w:rPr>
  </w:style>
  <w:style w:type="character" w:customStyle="1" w:styleId="50">
    <w:name w:val="标题 5 字符"/>
    <w:basedOn w:val="a0"/>
    <w:link w:val="5"/>
    <w:uiPriority w:val="9"/>
    <w:semiHidden/>
    <w:rsid w:val="003555FC"/>
    <w:rPr>
      <w:rFonts w:cstheme="majorBidi"/>
      <w:color w:val="2F5496" w:themeColor="accent1" w:themeShade="BF"/>
      <w:sz w:val="24"/>
    </w:rPr>
  </w:style>
  <w:style w:type="character" w:customStyle="1" w:styleId="60">
    <w:name w:val="标题 6 字符"/>
    <w:basedOn w:val="a0"/>
    <w:link w:val="6"/>
    <w:uiPriority w:val="9"/>
    <w:semiHidden/>
    <w:rsid w:val="003555FC"/>
    <w:rPr>
      <w:rFonts w:cstheme="majorBidi"/>
      <w:b/>
      <w:bCs/>
      <w:color w:val="2F5496" w:themeColor="accent1" w:themeShade="BF"/>
    </w:rPr>
  </w:style>
  <w:style w:type="character" w:customStyle="1" w:styleId="70">
    <w:name w:val="标题 7 字符"/>
    <w:basedOn w:val="a0"/>
    <w:link w:val="7"/>
    <w:uiPriority w:val="9"/>
    <w:semiHidden/>
    <w:rsid w:val="003555FC"/>
    <w:rPr>
      <w:rFonts w:cstheme="majorBidi"/>
      <w:b/>
      <w:bCs/>
      <w:color w:val="595959" w:themeColor="text1" w:themeTint="A6"/>
    </w:rPr>
  </w:style>
  <w:style w:type="character" w:customStyle="1" w:styleId="80">
    <w:name w:val="标题 8 字符"/>
    <w:basedOn w:val="a0"/>
    <w:link w:val="8"/>
    <w:uiPriority w:val="9"/>
    <w:semiHidden/>
    <w:rsid w:val="003555FC"/>
    <w:rPr>
      <w:rFonts w:cstheme="majorBidi"/>
      <w:color w:val="595959" w:themeColor="text1" w:themeTint="A6"/>
    </w:rPr>
  </w:style>
  <w:style w:type="character" w:customStyle="1" w:styleId="90">
    <w:name w:val="标题 9 字符"/>
    <w:basedOn w:val="a0"/>
    <w:link w:val="9"/>
    <w:uiPriority w:val="9"/>
    <w:semiHidden/>
    <w:rsid w:val="003555FC"/>
    <w:rPr>
      <w:rFonts w:eastAsiaTheme="majorEastAsia" w:cstheme="majorBidi"/>
      <w:color w:val="595959" w:themeColor="text1" w:themeTint="A6"/>
    </w:rPr>
  </w:style>
  <w:style w:type="paragraph" w:styleId="a3">
    <w:name w:val="Title"/>
    <w:basedOn w:val="a"/>
    <w:next w:val="a"/>
    <w:link w:val="a4"/>
    <w:uiPriority w:val="10"/>
    <w:qFormat/>
    <w:rsid w:val="00355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5FC"/>
    <w:pPr>
      <w:spacing w:before="160"/>
      <w:jc w:val="center"/>
    </w:pPr>
    <w:rPr>
      <w:i/>
      <w:iCs/>
      <w:color w:val="404040" w:themeColor="text1" w:themeTint="BF"/>
    </w:rPr>
  </w:style>
  <w:style w:type="character" w:customStyle="1" w:styleId="a8">
    <w:name w:val="引用 字符"/>
    <w:basedOn w:val="a0"/>
    <w:link w:val="a7"/>
    <w:uiPriority w:val="29"/>
    <w:rsid w:val="003555FC"/>
    <w:rPr>
      <w:i/>
      <w:iCs/>
      <w:color w:val="404040" w:themeColor="text1" w:themeTint="BF"/>
    </w:rPr>
  </w:style>
  <w:style w:type="paragraph" w:styleId="a9">
    <w:name w:val="List Paragraph"/>
    <w:basedOn w:val="a"/>
    <w:uiPriority w:val="34"/>
    <w:qFormat/>
    <w:rsid w:val="003555FC"/>
    <w:pPr>
      <w:ind w:left="720"/>
      <w:contextualSpacing/>
    </w:pPr>
  </w:style>
  <w:style w:type="character" w:styleId="aa">
    <w:name w:val="Intense Emphasis"/>
    <w:basedOn w:val="a0"/>
    <w:uiPriority w:val="21"/>
    <w:qFormat/>
    <w:rsid w:val="003555FC"/>
    <w:rPr>
      <w:i/>
      <w:iCs/>
      <w:color w:val="2F5496" w:themeColor="accent1" w:themeShade="BF"/>
    </w:rPr>
  </w:style>
  <w:style w:type="paragraph" w:styleId="ab">
    <w:name w:val="Intense Quote"/>
    <w:basedOn w:val="a"/>
    <w:next w:val="a"/>
    <w:link w:val="ac"/>
    <w:uiPriority w:val="30"/>
    <w:qFormat/>
    <w:rsid w:val="00355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5FC"/>
    <w:rPr>
      <w:i/>
      <w:iCs/>
      <w:color w:val="2F5496" w:themeColor="accent1" w:themeShade="BF"/>
    </w:rPr>
  </w:style>
  <w:style w:type="character" w:styleId="ad">
    <w:name w:val="Intense Reference"/>
    <w:basedOn w:val="a0"/>
    <w:uiPriority w:val="32"/>
    <w:qFormat/>
    <w:rsid w:val="00355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