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567C" w14:textId="77777777" w:rsidR="001E6372" w:rsidRDefault="001E6372">
      <w:pPr>
        <w:rPr>
          <w:rFonts w:hint="eastAsia"/>
        </w:rPr>
      </w:pPr>
      <w:r>
        <w:rPr>
          <w:rFonts w:hint="eastAsia"/>
        </w:rPr>
        <w:t>轻灵的拼音和意思</w:t>
      </w:r>
    </w:p>
    <w:p w14:paraId="295CF6DE" w14:textId="77777777" w:rsidR="001E6372" w:rsidRDefault="001E6372">
      <w:pPr>
        <w:rPr>
          <w:rFonts w:hint="eastAsia"/>
        </w:rPr>
      </w:pPr>
      <w:r>
        <w:rPr>
          <w:rFonts w:hint="eastAsia"/>
        </w:rPr>
        <w:t>在汉语的世界里，每一个字词都有着独特的音韵与意义。"轻灵"这个词语，读作 qīng líng，它不仅仅是一个简单的词汇组合，更是一种意境的表达，一种情感的传递。它像是一阵微风，轻轻拂过心田；又似一缕阳光，悄悄洒入生活的缝隙，给人们带来无尽的想象空间。</w:t>
      </w:r>
    </w:p>
    <w:p w14:paraId="7609FA72" w14:textId="77777777" w:rsidR="001E6372" w:rsidRDefault="001E6372">
      <w:pPr>
        <w:rPr>
          <w:rFonts w:hint="eastAsia"/>
        </w:rPr>
      </w:pPr>
    </w:p>
    <w:p w14:paraId="7BE27DCD" w14:textId="77777777" w:rsidR="001E6372" w:rsidRDefault="001E6372">
      <w:pPr>
        <w:rPr>
          <w:rFonts w:hint="eastAsia"/>
        </w:rPr>
      </w:pPr>
      <w:r>
        <w:rPr>
          <w:rFonts w:hint="eastAsia"/>
        </w:rPr>
        <w:t>轻的含义</w:t>
      </w:r>
    </w:p>
    <w:p w14:paraId="3A40B291" w14:textId="77777777" w:rsidR="001E6372" w:rsidRDefault="001E6372">
      <w:pPr>
        <w:rPr>
          <w:rFonts w:hint="eastAsia"/>
        </w:rPr>
      </w:pPr>
      <w:r>
        <w:rPr>
          <w:rFonts w:hint="eastAsia"/>
        </w:rPr>
        <w:t>“轻”字，单独来看，指的是重量小，不重的意思。它反映了物理上的一种状态，即物体对地球引力的反应较小。但它的含义远不止于此，在中国传统文化中，“轻”也代表着轻松、自在的生活态度。古人云：“君子谋道不谋食”，这里的“谋道”就是追求精神上的富足，而非物质上的贪婪，体现出一种“轻”的哲学思想。当我们将“轻”应用于生活时，意味着减少不必要的负担，让心灵得到解放。</w:t>
      </w:r>
    </w:p>
    <w:p w14:paraId="676259AD" w14:textId="77777777" w:rsidR="001E6372" w:rsidRDefault="001E6372">
      <w:pPr>
        <w:rPr>
          <w:rFonts w:hint="eastAsia"/>
        </w:rPr>
      </w:pPr>
    </w:p>
    <w:p w14:paraId="68D2FD81" w14:textId="77777777" w:rsidR="001E6372" w:rsidRDefault="001E6372">
      <w:pPr>
        <w:rPr>
          <w:rFonts w:hint="eastAsia"/>
        </w:rPr>
      </w:pPr>
      <w:r>
        <w:rPr>
          <w:rFonts w:hint="eastAsia"/>
        </w:rPr>
        <w:t>灵的意义</w:t>
      </w:r>
    </w:p>
    <w:p w14:paraId="1479CAE8" w14:textId="77777777" w:rsidR="001E6372" w:rsidRDefault="001E6372">
      <w:pPr>
        <w:rPr>
          <w:rFonts w:hint="eastAsia"/>
        </w:rPr>
      </w:pPr>
      <w:r>
        <w:rPr>
          <w:rFonts w:hint="eastAsia"/>
        </w:rPr>
        <w:t>“灵”字则充满了神秘色彩，它不仅指人的灵魂或精神，还象征着万物有灵的观点。在中国文化里，“灵”往往与灵动、机敏联系在一起，是生命力旺盛的表现。无论是自然界的生灵，还是人类内心深处那份敏感而细腻的情感，都离不开“灵”的诠释。它告诉我们，世界不是死寂的，而是充满活力的，每个角落都有看不见的生命在跳跃。“灵”也暗示着变化和适应能力，就像水一样，能随形就势，找到自己的出路。</w:t>
      </w:r>
    </w:p>
    <w:p w14:paraId="3D4C2833" w14:textId="77777777" w:rsidR="001E6372" w:rsidRDefault="001E6372">
      <w:pPr>
        <w:rPr>
          <w:rFonts w:hint="eastAsia"/>
        </w:rPr>
      </w:pPr>
    </w:p>
    <w:p w14:paraId="2D117741" w14:textId="77777777" w:rsidR="001E6372" w:rsidRDefault="001E6372">
      <w:pPr>
        <w:rPr>
          <w:rFonts w:hint="eastAsia"/>
        </w:rPr>
      </w:pPr>
      <w:r>
        <w:rPr>
          <w:rFonts w:hint="eastAsia"/>
        </w:rPr>
        <w:t>轻灵合璧</w:t>
      </w:r>
    </w:p>
    <w:p w14:paraId="5A96DD1C" w14:textId="77777777" w:rsidR="001E6372" w:rsidRDefault="001E6372">
      <w:pPr>
        <w:rPr>
          <w:rFonts w:hint="eastAsia"/>
        </w:rPr>
      </w:pPr>
      <w:r>
        <w:rPr>
          <w:rFonts w:hint="eastAsia"/>
        </w:rPr>
        <w:t>当“轻”与“灵”这两个看似独立的概念结合在一起时，便形成了“轻灵”。这个词描绘了一种既轻盈又富有生机的状态，仿佛是飘浮于空中的羽毛，虽轻却蕴含着无限的可能性。在艺术创作中，“轻灵”常用来形容作品给人带来的感觉——画面清新脱俗，音乐悠扬动听，文字流畅自然。它代表了艺术家们对于美的追求，以及他们试图捕捉瞬间灵感的努力。在生活中，“轻灵”同样是一种境界，它鼓励我们以开放的心态面对周围的一切，保持内心的平和与宁静，享受当下每一刻的美好。</w:t>
      </w:r>
    </w:p>
    <w:p w14:paraId="5C8C26CB" w14:textId="77777777" w:rsidR="001E6372" w:rsidRDefault="001E6372">
      <w:pPr>
        <w:rPr>
          <w:rFonts w:hint="eastAsia"/>
        </w:rPr>
      </w:pPr>
    </w:p>
    <w:p w14:paraId="6710BB09" w14:textId="77777777" w:rsidR="001E6372" w:rsidRDefault="001E6372">
      <w:pPr>
        <w:rPr>
          <w:rFonts w:hint="eastAsia"/>
        </w:rPr>
      </w:pPr>
      <w:r>
        <w:rPr>
          <w:rFonts w:hint="eastAsia"/>
        </w:rPr>
        <w:t>轻灵在文学艺术中的体现</w:t>
      </w:r>
    </w:p>
    <w:p w14:paraId="6FBBC44D" w14:textId="77777777" w:rsidR="001E6372" w:rsidRDefault="001E6372">
      <w:pPr>
        <w:rPr>
          <w:rFonts w:hint="eastAsia"/>
        </w:rPr>
      </w:pPr>
      <w:r>
        <w:rPr>
          <w:rFonts w:hint="eastAsia"/>
        </w:rPr>
        <w:t>从古代诗词到现代绘画，“轻灵”一直是中国文化艺术的重要元素之一。诗人笔下的山水画意，画家心中的诗意情怀，无不透露出“轻灵”的韵味。比如唐代诗人王维的作品，常常通过对自然景物简洁而精准的描写，传达出一种超凡脱俗的艺术美感，让人感受到大自然的和谐之美。而在书法领域，“轻灵”体现在笔触之间的流转自如，线条虽细却力透纸背，展现出书法家深厚的功力和独到的艺术见解。“轻灵”不仅是形式上的美，更是内涵深刻的美学理念。</w:t>
      </w:r>
    </w:p>
    <w:p w14:paraId="2AEB94EE" w14:textId="77777777" w:rsidR="001E6372" w:rsidRDefault="001E6372">
      <w:pPr>
        <w:rPr>
          <w:rFonts w:hint="eastAsia"/>
        </w:rPr>
      </w:pPr>
    </w:p>
    <w:p w14:paraId="389A3A05" w14:textId="77777777" w:rsidR="001E6372" w:rsidRDefault="001E6372">
      <w:pPr>
        <w:rPr>
          <w:rFonts w:hint="eastAsia"/>
        </w:rPr>
      </w:pPr>
      <w:r>
        <w:rPr>
          <w:rFonts w:hint="eastAsia"/>
        </w:rPr>
        <w:t>最后的总结</w:t>
      </w:r>
    </w:p>
    <w:p w14:paraId="1A61C5BA" w14:textId="77777777" w:rsidR="001E6372" w:rsidRDefault="001E6372">
      <w:pPr>
        <w:rPr>
          <w:rFonts w:hint="eastAsia"/>
        </w:rPr>
      </w:pPr>
      <w:r>
        <w:rPr>
          <w:rFonts w:hint="eastAsia"/>
        </w:rPr>
        <w:t>“轻灵”不仅仅是两个汉字的简单叠加，它承载着丰富的文化和审美价值。在这个快节奏的时代，或许我们可以从“轻灵”中汲取一些智慧，学会放慢脚步，聆听内心的声音，用更加柔和的目光看待这个世界。愿每个人都能找到属于自己的那一份“轻灵”，让它伴随我们在人生的旅途中，留下一道美丽的风景线。</w:t>
      </w:r>
    </w:p>
    <w:p w14:paraId="6208CD0B" w14:textId="77777777" w:rsidR="001E6372" w:rsidRDefault="001E6372">
      <w:pPr>
        <w:rPr>
          <w:rFonts w:hint="eastAsia"/>
        </w:rPr>
      </w:pPr>
    </w:p>
    <w:p w14:paraId="0313E9D4" w14:textId="77777777" w:rsidR="001E6372" w:rsidRDefault="001E63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C1CEF" w14:textId="06AF0307" w:rsidR="00111932" w:rsidRDefault="00111932"/>
    <w:sectPr w:rsidR="0011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32"/>
    <w:rsid w:val="00111932"/>
    <w:rsid w:val="001E637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13224-E7B8-4E8B-A8C1-16E6BEB8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