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BA152" w14:textId="77777777" w:rsidR="001F4D59" w:rsidRDefault="001F4D59">
      <w:pPr>
        <w:rPr>
          <w:rFonts w:hint="eastAsia"/>
        </w:rPr>
      </w:pPr>
      <w:r>
        <w:rPr>
          <w:rFonts w:hint="eastAsia"/>
        </w:rPr>
        <w:t>铺 pū：传统技艺的承载者</w:t>
      </w:r>
    </w:p>
    <w:p w14:paraId="51AD8E98" w14:textId="77777777" w:rsidR="001F4D59" w:rsidRDefault="001F4D59">
      <w:pPr>
        <w:rPr>
          <w:rFonts w:hint="eastAsia"/>
        </w:rPr>
      </w:pPr>
      <w:r>
        <w:rPr>
          <w:rFonts w:hint="eastAsia"/>
        </w:rPr>
        <w:t>在汉语中，“铺”字具有多样的意义，其拼音为 pū。作为动词，它主要表示铺设、摊开的动作，如铺设道路、铺设管道等。这个字背后蕴含着深厚的文化底蕴和历史传承。自古以来，中国就是一个讲究建筑与规划的国家，从宏伟的宫殿到寻常百姓家的小径，铺设工艺都扮演着不可或缺的角色。无论是石板路还是砖瓦屋面，都是匠人们精心铺设而成的艺术品，它们不仅连接了人们的日常生活，更成为了城市和乡村面貌的重要组成部分。</w:t>
      </w:r>
    </w:p>
    <w:p w14:paraId="78934E81" w14:textId="77777777" w:rsidR="001F4D59" w:rsidRDefault="001F4D59">
      <w:pPr>
        <w:rPr>
          <w:rFonts w:hint="eastAsia"/>
        </w:rPr>
      </w:pPr>
    </w:p>
    <w:p w14:paraId="5D26C57A" w14:textId="77777777" w:rsidR="001F4D59" w:rsidRDefault="001F4D59">
      <w:pPr>
        <w:rPr>
          <w:rFonts w:hint="eastAsia"/>
        </w:rPr>
      </w:pPr>
      <w:r>
        <w:rPr>
          <w:rFonts w:hint="eastAsia"/>
        </w:rPr>
        <w:t>铺 pù：商业文化的基石</w:t>
      </w:r>
    </w:p>
    <w:p w14:paraId="482C1C7D" w14:textId="77777777" w:rsidR="001F4D59" w:rsidRDefault="001F4D59">
      <w:pPr>
        <w:rPr>
          <w:rFonts w:hint="eastAsia"/>
        </w:rPr>
      </w:pPr>
      <w:r>
        <w:rPr>
          <w:rFonts w:hint="eastAsia"/>
        </w:rPr>
        <w:t>当我们提到“铺”的另一个读音 pù时，我们往往联想到的是商铺或店铺。在中国古代，商铺是城镇经济活动的心脏地带。从繁华的市井到偏远的乡镇，商铺无处不在，它们售卖着各种各样的商品，从日常用品到珍贵的工艺品，满足了人们的物质需求。随着时间的发展，商铺的形式也不断演变，从传统的店面到现代的购物中心，它们见证了中国商业文明的进步和社会变迁。每一间店铺的背后，都有一个故事，有关于创业的艰辛，也有成功的喜悦；有关于传承的手艺，也有创新的精神。</w:t>
      </w:r>
    </w:p>
    <w:p w14:paraId="42832260" w14:textId="77777777" w:rsidR="001F4D59" w:rsidRDefault="001F4D59">
      <w:pPr>
        <w:rPr>
          <w:rFonts w:hint="eastAsia"/>
        </w:rPr>
      </w:pPr>
    </w:p>
    <w:p w14:paraId="63D7153D" w14:textId="77777777" w:rsidR="001F4D59" w:rsidRDefault="001F4D59">
      <w:pPr>
        <w:rPr>
          <w:rFonts w:hint="eastAsia"/>
        </w:rPr>
      </w:pPr>
      <w:r>
        <w:rPr>
          <w:rFonts w:hint="eastAsia"/>
        </w:rPr>
        <w:t>铺：语言中的多功能角色</w:t>
      </w:r>
    </w:p>
    <w:p w14:paraId="47D9C584" w14:textId="77777777" w:rsidR="001F4D59" w:rsidRDefault="001F4D59">
      <w:pPr>
        <w:rPr>
          <w:rFonts w:hint="eastAsia"/>
        </w:rPr>
      </w:pPr>
      <w:r>
        <w:rPr>
          <w:rFonts w:hint="eastAsia"/>
        </w:rPr>
        <w:t>“铺”字不仅仅局限于上述两种读音，在汉语词汇里，它还可以构成许多词语，展现不同的含义。比如，“铺天盖地”形容事物分布广泛而密集；“铺张浪费”则用来批评不合理的消费行为。“铺”字在成语、俗语中的广泛应用，体现了它在中国语言文化中的重要地位。“铺”也是某些地区方言中的常用词汇，用于描述特定情境下的动作或状态，这进一步丰富了汉语的表现力。通过学习和理解包含“铺”字的各类表达方式，我们可以更好地领略汉语的魅力，以及隐藏在其背后的民俗风情。</w:t>
      </w:r>
    </w:p>
    <w:p w14:paraId="7869D226" w14:textId="77777777" w:rsidR="001F4D59" w:rsidRDefault="001F4D59">
      <w:pPr>
        <w:rPr>
          <w:rFonts w:hint="eastAsia"/>
        </w:rPr>
      </w:pPr>
    </w:p>
    <w:p w14:paraId="0FD6D0E3" w14:textId="77777777" w:rsidR="001F4D59" w:rsidRDefault="001F4D59">
      <w:pPr>
        <w:rPr>
          <w:rFonts w:hint="eastAsia"/>
        </w:rPr>
      </w:pPr>
      <w:r>
        <w:rPr>
          <w:rFonts w:hint="eastAsia"/>
        </w:rPr>
        <w:t>铺：现代社会的新定义</w:t>
      </w:r>
    </w:p>
    <w:p w14:paraId="5F7541A7" w14:textId="77777777" w:rsidR="001F4D59" w:rsidRDefault="001F4D59">
      <w:pPr>
        <w:rPr>
          <w:rFonts w:hint="eastAsia"/>
        </w:rPr>
      </w:pPr>
      <w:r>
        <w:rPr>
          <w:rFonts w:hint="eastAsia"/>
        </w:rPr>
        <w:t>进入21世纪，“铺”的概念再次被赋予新的内涵。随着互联网技术的迅猛发展，电子商务平台成为了一种新型的“铺”。这些虚拟商店打破了时间和空间的限制，使得买卖双方可以在全球范围内进行交易。共享经济模式下的“铺”，如共享单车、共享汽车的停放点，也为城市居民提供了更加便捷的生活服务。无论是在实体世界还是数字领域，“铺”的存在形式都在不断地适应时代的需求，持续演进，以满足人们日益增长的多样化需求。</w:t>
      </w:r>
    </w:p>
    <w:p w14:paraId="1EA202B0" w14:textId="77777777" w:rsidR="001F4D59" w:rsidRDefault="001F4D59">
      <w:pPr>
        <w:rPr>
          <w:rFonts w:hint="eastAsia"/>
        </w:rPr>
      </w:pPr>
    </w:p>
    <w:p w14:paraId="6E634F6F" w14:textId="77777777" w:rsidR="001F4D59" w:rsidRDefault="001F4D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2E45F" w14:textId="484DDEA6" w:rsidR="00A319ED" w:rsidRDefault="00A319ED"/>
    <w:sectPr w:rsidR="00A31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ED"/>
    <w:rsid w:val="001F4D59"/>
    <w:rsid w:val="002D0BB4"/>
    <w:rsid w:val="00A3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EB3DE-17D3-4739-AE29-7A1F2621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