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2DD8" w14:textId="77777777" w:rsidR="00AF2A9A" w:rsidRDefault="00AF2A9A">
      <w:pPr>
        <w:rPr>
          <w:rFonts w:hint="eastAsia"/>
        </w:rPr>
      </w:pPr>
      <w:r>
        <w:rPr>
          <w:rFonts w:hint="eastAsia"/>
        </w:rPr>
        <w:t>Qi4shi4: 中世纪的荣耀与责任</w:t>
      </w:r>
    </w:p>
    <w:p w14:paraId="59E20683" w14:textId="77777777" w:rsidR="00AF2A9A" w:rsidRDefault="00AF2A9A">
      <w:pPr>
        <w:rPr>
          <w:rFonts w:hint="eastAsia"/>
        </w:rPr>
      </w:pPr>
      <w:r>
        <w:rPr>
          <w:rFonts w:hint="eastAsia"/>
        </w:rPr>
        <w:t>骑士（Qi4shi4），在中世纪欧洲的历史长河中，是一个充满荣耀和责任的角色。骑士制度起源于公元9世纪左右，随着封建制度的发展而逐渐成熟，并一直延续到16世纪。作为封建社会的军事贵族阶层，骑士们不仅代表了武力的象征，更是荣誉、忠诚和勇气的化身。</w:t>
      </w:r>
    </w:p>
    <w:p w14:paraId="37B6BD18" w14:textId="77777777" w:rsidR="00AF2A9A" w:rsidRDefault="00AF2A9A">
      <w:pPr>
        <w:rPr>
          <w:rFonts w:hint="eastAsia"/>
        </w:rPr>
      </w:pPr>
    </w:p>
    <w:p w14:paraId="09422EB3" w14:textId="77777777" w:rsidR="00AF2A9A" w:rsidRDefault="00AF2A9A">
      <w:pPr>
        <w:rPr>
          <w:rFonts w:hint="eastAsia"/>
        </w:rPr>
      </w:pPr>
      <w:r>
        <w:rPr>
          <w:rFonts w:hint="eastAsia"/>
        </w:rPr>
        <w:t>骑士的起源与发展</w:t>
      </w:r>
    </w:p>
    <w:p w14:paraId="05EE87B8" w14:textId="77777777" w:rsidR="00AF2A9A" w:rsidRDefault="00AF2A9A">
      <w:pPr>
        <w:rPr>
          <w:rFonts w:hint="eastAsia"/>
        </w:rPr>
      </w:pPr>
      <w:r>
        <w:rPr>
          <w:rFonts w:hint="eastAsia"/>
        </w:rPr>
        <w:t>骑士文化的萌芽可以追溯到加洛林王朝时期，当时查理曼大帝为了保护其辽阔的帝国免遭外敌入侵，开始组建一支由骑兵组成的精英部队。随着时间的推移，这些骑兵逐渐演变成为具有独立封地的小领主，他们承诺为自己的领主提供军事服务，同时享有相应的特权。到了12世纪，骑士制度已经完全成型，成为了欧洲封建体系的重要组成部分。</w:t>
      </w:r>
    </w:p>
    <w:p w14:paraId="6D4571A4" w14:textId="77777777" w:rsidR="00AF2A9A" w:rsidRDefault="00AF2A9A">
      <w:pPr>
        <w:rPr>
          <w:rFonts w:hint="eastAsia"/>
        </w:rPr>
      </w:pPr>
    </w:p>
    <w:p w14:paraId="685FA3F4" w14:textId="77777777" w:rsidR="00AF2A9A" w:rsidRDefault="00AF2A9A">
      <w:pPr>
        <w:rPr>
          <w:rFonts w:hint="eastAsia"/>
        </w:rPr>
      </w:pPr>
      <w:r>
        <w:rPr>
          <w:rFonts w:hint="eastAsia"/>
        </w:rPr>
        <w:t>骑士精神的核心价值观</w:t>
      </w:r>
    </w:p>
    <w:p w14:paraId="0030BB59" w14:textId="77777777" w:rsidR="00AF2A9A" w:rsidRDefault="00AF2A9A">
      <w:pPr>
        <w:rPr>
          <w:rFonts w:hint="eastAsia"/>
        </w:rPr>
      </w:pPr>
      <w:r>
        <w:rPr>
          <w:rFonts w:hint="eastAsia"/>
        </w:rPr>
        <w:t>骑士精神是骑士文化中最璀璨的明珠，它强调的是对上帝、君主和女性的绝对忠诚。骑士们被期望遵守一套严格的道德规范，包括勇敢无畏、诚实守信、慷慨大方以及保护弱者。骑士之间还存在着一种特殊的兄弟情谊，他们共同训练、作战，在战场上相互支援。这种基于共同信仰和价值观念的关系使得骑士团内部凝聚力极强。</w:t>
      </w:r>
    </w:p>
    <w:p w14:paraId="74C4E054" w14:textId="77777777" w:rsidR="00AF2A9A" w:rsidRDefault="00AF2A9A">
      <w:pPr>
        <w:rPr>
          <w:rFonts w:hint="eastAsia"/>
        </w:rPr>
      </w:pPr>
    </w:p>
    <w:p w14:paraId="66E56B96" w14:textId="77777777" w:rsidR="00AF2A9A" w:rsidRDefault="00AF2A9A">
      <w:pPr>
        <w:rPr>
          <w:rFonts w:hint="eastAsia"/>
        </w:rPr>
      </w:pPr>
      <w:r>
        <w:rPr>
          <w:rFonts w:hint="eastAsia"/>
        </w:rPr>
        <w:t>骑士的生活与训练</w:t>
      </w:r>
    </w:p>
    <w:p w14:paraId="2ADE56DD" w14:textId="77777777" w:rsidR="00AF2A9A" w:rsidRDefault="00AF2A9A">
      <w:pPr>
        <w:rPr>
          <w:rFonts w:hint="eastAsia"/>
        </w:rPr>
      </w:pPr>
      <w:r>
        <w:rPr>
          <w:rFonts w:hint="eastAsia"/>
        </w:rPr>
        <w:t>成为一名合格的骑士并非易事，通常需要从小接受严格的家庭教育和社会培训。青少年时期，未来的骑士会成为侍从，学习礼仪、骑术、剑术等基本技能。当他们达到一定年龄后，则要通过一系列考验才能正式授勋成为骑士。即使成为了骑士，也必须不断磨练自己的武艺，参加比武大会来展示实力或解决争端。</w:t>
      </w:r>
    </w:p>
    <w:p w14:paraId="42DB5B5F" w14:textId="77777777" w:rsidR="00AF2A9A" w:rsidRDefault="00AF2A9A">
      <w:pPr>
        <w:rPr>
          <w:rFonts w:hint="eastAsia"/>
        </w:rPr>
      </w:pPr>
    </w:p>
    <w:p w14:paraId="4C7C97F0" w14:textId="77777777" w:rsidR="00AF2A9A" w:rsidRDefault="00AF2A9A">
      <w:pPr>
        <w:rPr>
          <w:rFonts w:hint="eastAsia"/>
        </w:rPr>
      </w:pPr>
      <w:r>
        <w:rPr>
          <w:rFonts w:hint="eastAsia"/>
        </w:rPr>
        <w:t>骑士的装备与武器</w:t>
      </w:r>
    </w:p>
    <w:p w14:paraId="6F67BFD4" w14:textId="77777777" w:rsidR="00AF2A9A" w:rsidRDefault="00AF2A9A">
      <w:pPr>
        <w:rPr>
          <w:rFonts w:hint="eastAsia"/>
        </w:rPr>
      </w:pPr>
      <w:r>
        <w:rPr>
          <w:rFonts w:hint="eastAsia"/>
        </w:rPr>
        <w:t>中世纪骑士的装备堪称当时最先进的个人防护系统。全身重甲不仅能够有效抵御敌人的攻击，还能在马上作战时给予骑士足够的支撑力。除了盔甲之外，骑士还会配备长矛、宝剑、盾牌等多种武器。每一件装备都是精心打造而成，既体现了主人的身份地位，又反映了当时的冶金技术和工艺水平。</w:t>
      </w:r>
    </w:p>
    <w:p w14:paraId="317BF92D" w14:textId="77777777" w:rsidR="00AF2A9A" w:rsidRDefault="00AF2A9A">
      <w:pPr>
        <w:rPr>
          <w:rFonts w:hint="eastAsia"/>
        </w:rPr>
      </w:pPr>
    </w:p>
    <w:p w14:paraId="0271F62A" w14:textId="77777777" w:rsidR="00AF2A9A" w:rsidRDefault="00AF2A9A">
      <w:pPr>
        <w:rPr>
          <w:rFonts w:hint="eastAsia"/>
        </w:rPr>
      </w:pPr>
      <w:r>
        <w:rPr>
          <w:rFonts w:hint="eastAsia"/>
        </w:rPr>
        <w:t>骑士文学与艺术中的形象</w:t>
      </w:r>
    </w:p>
    <w:p w14:paraId="05172CDE" w14:textId="77777777" w:rsidR="00AF2A9A" w:rsidRDefault="00AF2A9A">
      <w:pPr>
        <w:rPr>
          <w:rFonts w:hint="eastAsia"/>
        </w:rPr>
      </w:pPr>
      <w:r>
        <w:rPr>
          <w:rFonts w:hint="eastAsia"/>
        </w:rPr>
        <w:t>骑士不仅是历史舞台上的主角，在文学作品和艺术创作中同样占据着重要位置。从《亚瑟王传奇》到《唐吉诃德》，无数故事描绘了骑士们的英勇事迹和浪漫情怀。这些作品不仅记录了那个时代的风貌，也为后人留下了宝贵的文化遗产。骑士的形象因此超越了时空限制，成为了永恒的精神符号。</w:t>
      </w:r>
    </w:p>
    <w:p w14:paraId="3A81D579" w14:textId="77777777" w:rsidR="00AF2A9A" w:rsidRDefault="00AF2A9A">
      <w:pPr>
        <w:rPr>
          <w:rFonts w:hint="eastAsia"/>
        </w:rPr>
      </w:pPr>
    </w:p>
    <w:p w14:paraId="426A2098" w14:textId="77777777" w:rsidR="00AF2A9A" w:rsidRDefault="00AF2A9A">
      <w:pPr>
        <w:rPr>
          <w:rFonts w:hint="eastAsia"/>
        </w:rPr>
      </w:pPr>
      <w:r>
        <w:rPr>
          <w:rFonts w:hint="eastAsia"/>
        </w:rPr>
        <w:t>骑士制度的衰落</w:t>
      </w:r>
    </w:p>
    <w:p w14:paraId="265FC76D" w14:textId="77777777" w:rsidR="00AF2A9A" w:rsidRDefault="00AF2A9A">
      <w:pPr>
        <w:rPr>
          <w:rFonts w:hint="eastAsia"/>
        </w:rPr>
      </w:pPr>
      <w:r>
        <w:rPr>
          <w:rFonts w:hint="eastAsia"/>
        </w:rPr>
        <w:t>随着火药武器的出现和国家集权趋势的加强，传统意义上的骑士逐渐失去了其军事优势。到了近代，曾经辉煌一时的骑士制度最终走向了尽头。然而，骑士所代表的那种追求卓越、坚持正义的精神却永远留在了人们心中，继续激励着一代又一代的人去追寻更高的理想。</w:t>
      </w:r>
    </w:p>
    <w:p w14:paraId="18D017DF" w14:textId="77777777" w:rsidR="00AF2A9A" w:rsidRDefault="00AF2A9A">
      <w:pPr>
        <w:rPr>
          <w:rFonts w:hint="eastAsia"/>
        </w:rPr>
      </w:pPr>
    </w:p>
    <w:p w14:paraId="1BD93DBE" w14:textId="77777777" w:rsidR="00AF2A9A" w:rsidRDefault="00AF2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F807A" w14:textId="02308E8C" w:rsidR="003514A1" w:rsidRDefault="003514A1"/>
    <w:sectPr w:rsidR="0035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1"/>
    <w:rsid w:val="002D0BB4"/>
    <w:rsid w:val="003514A1"/>
    <w:rsid w:val="00A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DA98-CB17-48EF-BE95-B1C49BEF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