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486D" w14:textId="77777777" w:rsidR="00EC7416" w:rsidRDefault="00EC7416">
      <w:pPr>
        <w:rPr>
          <w:rFonts w:hint="eastAsia"/>
        </w:rPr>
      </w:pPr>
      <w:r>
        <w:rPr>
          <w:rFonts w:hint="eastAsia"/>
        </w:rPr>
        <w:t>做得好的拼音怎么写：引言</w:t>
      </w:r>
    </w:p>
    <w:p w14:paraId="0551FC89" w14:textId="77777777" w:rsidR="00EC7416" w:rsidRDefault="00EC7416">
      <w:pPr>
        <w:rPr>
          <w:rFonts w:hint="eastAsia"/>
        </w:rPr>
      </w:pPr>
      <w:r>
        <w:rPr>
          <w:rFonts w:hint="eastAsia"/>
        </w:rPr>
        <w:t>在汉语的广袤世界里，拼音是连接汉字与发音的桥梁。它不仅为学习中文的人提供了便利，也为中文的信息处理和传播开辟了新的路径。"做得好"是一个常用的汉语短语，用来表示对某人或某事的认可和表扬。“做得好”的拼音应当如何书写呢？让我们一起深入了解。</w:t>
      </w:r>
    </w:p>
    <w:p w14:paraId="1CC8BF65" w14:textId="77777777" w:rsidR="00EC7416" w:rsidRDefault="00EC7416">
      <w:pPr>
        <w:rPr>
          <w:rFonts w:hint="eastAsia"/>
        </w:rPr>
      </w:pPr>
    </w:p>
    <w:p w14:paraId="68148B84" w14:textId="77777777" w:rsidR="00EC7416" w:rsidRDefault="00EC7416">
      <w:pPr>
        <w:rPr>
          <w:rFonts w:hint="eastAsia"/>
        </w:rPr>
      </w:pPr>
      <w:r>
        <w:rPr>
          <w:rFonts w:hint="eastAsia"/>
        </w:rPr>
        <w:t>“做得好”的正确拼音标注</w:t>
      </w:r>
    </w:p>
    <w:p w14:paraId="3624AC6D" w14:textId="77777777" w:rsidR="00EC7416" w:rsidRDefault="00EC7416">
      <w:pPr>
        <w:rPr>
          <w:rFonts w:hint="eastAsia"/>
        </w:rPr>
      </w:pPr>
      <w:r>
        <w:rPr>
          <w:rFonts w:hint="eastAsia"/>
        </w:rPr>
        <w:t>根据《汉语拼音方案》的规定，“做得好”的拼音应该写作 “zuò de hǎo”。每个字都有其对应的声调符号，它们分别是：“作”（zuò）第四声，“得”（de）轻声，“好”（hǎo）第三声。准确地使用声调符号对于正确表达词语的意义至关重要，因为汉语是一种声调语言，不同的声调可以改变一个词的意思。</w:t>
      </w:r>
    </w:p>
    <w:p w14:paraId="326D6563" w14:textId="77777777" w:rsidR="00EC7416" w:rsidRDefault="00EC7416">
      <w:pPr>
        <w:rPr>
          <w:rFonts w:hint="eastAsia"/>
        </w:rPr>
      </w:pPr>
    </w:p>
    <w:p w14:paraId="4689F1EE" w14:textId="77777777" w:rsidR="00EC7416" w:rsidRDefault="00EC7416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38859D65" w14:textId="77777777" w:rsidR="00EC7416" w:rsidRDefault="00EC7416">
      <w:pPr>
        <w:rPr>
          <w:rFonts w:hint="eastAsia"/>
        </w:rPr>
      </w:pPr>
      <w:r>
        <w:rPr>
          <w:rFonts w:hint="eastAsia"/>
        </w:rPr>
        <w:t>汉语拼音系统中包含四种基本声调以及一个轻声。这四种声调分别是阴平（第一声）、阳平（第二声）、上声（第三声）和去声（第四声）。每种声调赋予了词汇独特的音韵美感，并且能够区分意义相近但不同的词汇。例如，“ma”这个音节加上不同声调可以成为“妈、麻、马、骂”，因此掌握正确的声调对于理解句子含义非常关键。</w:t>
      </w:r>
    </w:p>
    <w:p w14:paraId="4276FBBF" w14:textId="77777777" w:rsidR="00EC7416" w:rsidRDefault="00EC7416">
      <w:pPr>
        <w:rPr>
          <w:rFonts w:hint="eastAsia"/>
        </w:rPr>
      </w:pPr>
    </w:p>
    <w:p w14:paraId="6AD12205" w14:textId="77777777" w:rsidR="00EC7416" w:rsidRDefault="00EC7416">
      <w:pPr>
        <w:rPr>
          <w:rFonts w:hint="eastAsia"/>
        </w:rPr>
      </w:pPr>
      <w:r>
        <w:rPr>
          <w:rFonts w:hint="eastAsia"/>
        </w:rPr>
        <w:t>拼音教学与实际应用</w:t>
      </w:r>
    </w:p>
    <w:p w14:paraId="0A9C6D94" w14:textId="77777777" w:rsidR="00EC7416" w:rsidRDefault="00EC7416">
      <w:pPr>
        <w:rPr>
          <w:rFonts w:hint="eastAsia"/>
        </w:rPr>
      </w:pPr>
      <w:r>
        <w:rPr>
          <w:rFonts w:hint="eastAsia"/>
        </w:rPr>
        <w:t>在教育领域，正确书写拼音是学生学习汉语的基础之一。教师们通过各种方法教导孩子们认识并运用这些规则，如利用儿歌记忆法、卡片游戏等趣味活动来增强学习效果。而在日常生活中，人们也会经常用到拼音，比如输入法打字时就需要依赖准确的记忆来进行快速拼写。在国际交流中，拼音作为汉语的辅助工具也发挥着越来越重要的作用。</w:t>
      </w:r>
    </w:p>
    <w:p w14:paraId="4AB43433" w14:textId="77777777" w:rsidR="00EC7416" w:rsidRDefault="00EC7416">
      <w:pPr>
        <w:rPr>
          <w:rFonts w:hint="eastAsia"/>
        </w:rPr>
      </w:pPr>
    </w:p>
    <w:p w14:paraId="7C690790" w14:textId="77777777" w:rsidR="00EC7416" w:rsidRDefault="00EC7416">
      <w:pPr>
        <w:rPr>
          <w:rFonts w:hint="eastAsia"/>
        </w:rPr>
      </w:pPr>
      <w:r>
        <w:rPr>
          <w:rFonts w:hint="eastAsia"/>
        </w:rPr>
        <w:t>最后的总结</w:t>
      </w:r>
    </w:p>
    <w:p w14:paraId="4C7F811B" w14:textId="77777777" w:rsidR="00EC7416" w:rsidRDefault="00EC7416">
      <w:pPr>
        <w:rPr>
          <w:rFonts w:hint="eastAsia"/>
        </w:rPr>
      </w:pPr>
      <w:r>
        <w:rPr>
          <w:rFonts w:hint="eastAsia"/>
        </w:rPr>
        <w:t>“做得好”的拼音是 “zuò de hǎo”，其中包含了三个汉字的准确读音及相应的声调。了解和掌握汉语拼音不仅是学习汉语的重要步骤，也是促进跨文化交流的有效方式。无论是对于母语者还是非母语者而言，正确使用拼音都能够帮助他们更好地理解和使用汉语，进而更深入地领略中华文化的魅力。</w:t>
      </w:r>
    </w:p>
    <w:p w14:paraId="668B8A5A" w14:textId="77777777" w:rsidR="00EC7416" w:rsidRDefault="00EC7416">
      <w:pPr>
        <w:rPr>
          <w:rFonts w:hint="eastAsia"/>
        </w:rPr>
      </w:pPr>
    </w:p>
    <w:p w14:paraId="5B3E2D8F" w14:textId="77777777" w:rsidR="00EC7416" w:rsidRDefault="00EC7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24A67" w14:textId="12477AC9" w:rsidR="001A4E33" w:rsidRDefault="001A4E33"/>
    <w:sectPr w:rsidR="001A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33"/>
    <w:rsid w:val="001A4E33"/>
    <w:rsid w:val="00343B86"/>
    <w:rsid w:val="00E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65DC-A08E-42D6-BF00-4CCCD413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