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C4F2" w14:textId="77777777" w:rsidR="00546807" w:rsidRDefault="00546807">
      <w:pPr>
        <w:rPr>
          <w:rFonts w:hint="eastAsia"/>
        </w:rPr>
      </w:pPr>
    </w:p>
    <w:p w14:paraId="2F552360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愉快兴奋的拼音：开启汉语学习的新篇章</w:t>
      </w:r>
    </w:p>
    <w:p w14:paraId="1E2F017A" w14:textId="77777777" w:rsidR="00546807" w:rsidRDefault="00546807">
      <w:pPr>
        <w:rPr>
          <w:rFonts w:hint="eastAsia"/>
        </w:rPr>
      </w:pPr>
    </w:p>
    <w:p w14:paraId="374A39A4" w14:textId="77777777" w:rsidR="00546807" w:rsidRDefault="00546807">
      <w:pPr>
        <w:rPr>
          <w:rFonts w:hint="eastAsia"/>
        </w:rPr>
      </w:pPr>
    </w:p>
    <w:p w14:paraId="401D0D1D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汉语，作为世界上使用人口最多的语言之一，其独特的魅力吸引着无数学习者。而拼音，作为汉语学习的入门钥匙，更是不可或缺的一部分。拼音，全称为“汉字音节的拉丁化表示法”，是将汉字的发音用拉丁字母标注出来的一种方式，它不仅帮助初学者正确发音，也是学习汉字、理解汉语语法结构的重要工具。</w:t>
      </w:r>
    </w:p>
    <w:p w14:paraId="7C78F929" w14:textId="77777777" w:rsidR="00546807" w:rsidRDefault="00546807">
      <w:pPr>
        <w:rPr>
          <w:rFonts w:hint="eastAsia"/>
        </w:rPr>
      </w:pPr>
    </w:p>
    <w:p w14:paraId="1AC0BDEB" w14:textId="77777777" w:rsidR="00546807" w:rsidRDefault="00546807">
      <w:pPr>
        <w:rPr>
          <w:rFonts w:hint="eastAsia"/>
        </w:rPr>
      </w:pPr>
    </w:p>
    <w:p w14:paraId="68B017AF" w14:textId="77777777" w:rsidR="00546807" w:rsidRDefault="00546807">
      <w:pPr>
        <w:rPr>
          <w:rFonts w:hint="eastAsia"/>
        </w:rPr>
      </w:pPr>
    </w:p>
    <w:p w14:paraId="22439FD6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愉快兴奋的拼音：轻松掌握发音规则</w:t>
      </w:r>
    </w:p>
    <w:p w14:paraId="165643E5" w14:textId="77777777" w:rsidR="00546807" w:rsidRDefault="00546807">
      <w:pPr>
        <w:rPr>
          <w:rFonts w:hint="eastAsia"/>
        </w:rPr>
      </w:pPr>
    </w:p>
    <w:p w14:paraId="2DADEDA7" w14:textId="77777777" w:rsidR="00546807" w:rsidRDefault="00546807">
      <w:pPr>
        <w:rPr>
          <w:rFonts w:hint="eastAsia"/>
        </w:rPr>
      </w:pPr>
    </w:p>
    <w:p w14:paraId="158474EB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对于汉语学习者来说，掌握正确的拼音发音规则是至关重要的第一步。拼音由声母、韵母和声调三部分组成，每部分都有其特定的发音方法。例如，声母“b”、“p”、“m”、“f”等代表了不同的辅音开头，而韵母则包含了元音以及元音与辅音的组合。通过反复练习这些基本元素，学习者可以逐步建立起对汉语发音的敏感度，从而更加自信地开口说汉语。</w:t>
      </w:r>
    </w:p>
    <w:p w14:paraId="53CC02CE" w14:textId="77777777" w:rsidR="00546807" w:rsidRDefault="00546807">
      <w:pPr>
        <w:rPr>
          <w:rFonts w:hint="eastAsia"/>
        </w:rPr>
      </w:pPr>
    </w:p>
    <w:p w14:paraId="5D9B8D0B" w14:textId="77777777" w:rsidR="00546807" w:rsidRDefault="00546807">
      <w:pPr>
        <w:rPr>
          <w:rFonts w:hint="eastAsia"/>
        </w:rPr>
      </w:pPr>
    </w:p>
    <w:p w14:paraId="23D2A9E2" w14:textId="77777777" w:rsidR="00546807" w:rsidRDefault="00546807">
      <w:pPr>
        <w:rPr>
          <w:rFonts w:hint="eastAsia"/>
        </w:rPr>
      </w:pPr>
    </w:p>
    <w:p w14:paraId="279C0571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愉快兴奋的拼音：解锁汉字学习的大门</w:t>
      </w:r>
    </w:p>
    <w:p w14:paraId="61DC5449" w14:textId="77777777" w:rsidR="00546807" w:rsidRDefault="00546807">
      <w:pPr>
        <w:rPr>
          <w:rFonts w:hint="eastAsia"/>
        </w:rPr>
      </w:pPr>
    </w:p>
    <w:p w14:paraId="2BD31683" w14:textId="77777777" w:rsidR="00546807" w:rsidRDefault="00546807">
      <w:pPr>
        <w:rPr>
          <w:rFonts w:hint="eastAsia"/>
        </w:rPr>
      </w:pPr>
    </w:p>
    <w:p w14:paraId="23F265F7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在汉语学习过程中，拼音不仅是发音的指南，还是学习汉字的有效辅助工具。许多汉字的读音可以通过其对应的拼音来记忆，这对于初学者来说尤其重要。利用拼音进行阅读和写作练习，可以帮助学习者更好地理解和运用汉字。随着学习的深入，即使面对不认识的汉字，也能够根据拼音推断出大致意思，大大提高了学习效率。</w:t>
      </w:r>
    </w:p>
    <w:p w14:paraId="68137532" w14:textId="77777777" w:rsidR="00546807" w:rsidRDefault="00546807">
      <w:pPr>
        <w:rPr>
          <w:rFonts w:hint="eastAsia"/>
        </w:rPr>
      </w:pPr>
    </w:p>
    <w:p w14:paraId="5B924EB3" w14:textId="77777777" w:rsidR="00546807" w:rsidRDefault="00546807">
      <w:pPr>
        <w:rPr>
          <w:rFonts w:hint="eastAsia"/>
        </w:rPr>
      </w:pPr>
    </w:p>
    <w:p w14:paraId="78CB425A" w14:textId="77777777" w:rsidR="00546807" w:rsidRDefault="00546807">
      <w:pPr>
        <w:rPr>
          <w:rFonts w:hint="eastAsia"/>
        </w:rPr>
      </w:pPr>
    </w:p>
    <w:p w14:paraId="04008FEA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愉快兴奋的拼音：促进跨文化交流</w:t>
      </w:r>
    </w:p>
    <w:p w14:paraId="51024850" w14:textId="77777777" w:rsidR="00546807" w:rsidRDefault="00546807">
      <w:pPr>
        <w:rPr>
          <w:rFonts w:hint="eastAsia"/>
        </w:rPr>
      </w:pPr>
    </w:p>
    <w:p w14:paraId="279AB6AF" w14:textId="77777777" w:rsidR="00546807" w:rsidRDefault="00546807">
      <w:pPr>
        <w:rPr>
          <w:rFonts w:hint="eastAsia"/>
        </w:rPr>
      </w:pPr>
    </w:p>
    <w:p w14:paraId="5C068E92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在全球化的今天，汉语已成为国际交流中的重要语言之一。掌握拼音，意味着能够更准确地表达自己，与来自世界各地的朋友进行无障碍沟通。无论是旅行、工作还是学术研究，良好的汉语沟通能力都能让人受益匪浅。更重要的是，通过学习拼音，还可以深入了解中国丰富多彩的文化背景，增进对中华文化的认识和欣赏。</w:t>
      </w:r>
    </w:p>
    <w:p w14:paraId="2C62EB5F" w14:textId="77777777" w:rsidR="00546807" w:rsidRDefault="00546807">
      <w:pPr>
        <w:rPr>
          <w:rFonts w:hint="eastAsia"/>
        </w:rPr>
      </w:pPr>
    </w:p>
    <w:p w14:paraId="2DE9372F" w14:textId="77777777" w:rsidR="00546807" w:rsidRDefault="00546807">
      <w:pPr>
        <w:rPr>
          <w:rFonts w:hint="eastAsia"/>
        </w:rPr>
      </w:pPr>
    </w:p>
    <w:p w14:paraId="2658186F" w14:textId="77777777" w:rsidR="00546807" w:rsidRDefault="00546807">
      <w:pPr>
        <w:rPr>
          <w:rFonts w:hint="eastAsia"/>
        </w:rPr>
      </w:pPr>
    </w:p>
    <w:p w14:paraId="5F92FDC5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愉快兴奋的拼音：享受学习的乐趣</w:t>
      </w:r>
    </w:p>
    <w:p w14:paraId="15793335" w14:textId="77777777" w:rsidR="00546807" w:rsidRDefault="00546807">
      <w:pPr>
        <w:rPr>
          <w:rFonts w:hint="eastAsia"/>
        </w:rPr>
      </w:pPr>
    </w:p>
    <w:p w14:paraId="6668CFC0" w14:textId="77777777" w:rsidR="00546807" w:rsidRDefault="00546807">
      <w:pPr>
        <w:rPr>
          <w:rFonts w:hint="eastAsia"/>
        </w:rPr>
      </w:pPr>
    </w:p>
    <w:p w14:paraId="734AD5EB" w14:textId="77777777" w:rsidR="00546807" w:rsidRDefault="00546807">
      <w:pPr>
        <w:rPr>
          <w:rFonts w:hint="eastAsia"/>
        </w:rPr>
      </w:pPr>
      <w:r>
        <w:rPr>
          <w:rFonts w:hint="eastAsia"/>
        </w:rPr>
        <w:tab/>
        <w:t>学习拼音的过程本身也是一种乐趣。随着技能的提升，你会发现自己的发音越来越标准，能够流利地与人交谈，这种成就感是无价的。同时，汉语中蕴含的智慧和文化，也会让你在学习的过程中不断获得新的启示。因此，不妨以愉快和兴奋的心情迎接每一次学习的机会，让拼音成为连接你与汉语世界的桥梁。</w:t>
      </w:r>
    </w:p>
    <w:p w14:paraId="54D005C4" w14:textId="77777777" w:rsidR="00546807" w:rsidRDefault="00546807">
      <w:pPr>
        <w:rPr>
          <w:rFonts w:hint="eastAsia"/>
        </w:rPr>
      </w:pPr>
    </w:p>
    <w:p w14:paraId="27FF0A35" w14:textId="77777777" w:rsidR="00546807" w:rsidRDefault="00546807">
      <w:pPr>
        <w:rPr>
          <w:rFonts w:hint="eastAsia"/>
        </w:rPr>
      </w:pPr>
    </w:p>
    <w:p w14:paraId="2CE0003B" w14:textId="77777777" w:rsidR="00546807" w:rsidRDefault="00546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D2F84" w14:textId="7E375C61" w:rsidR="00E20777" w:rsidRDefault="00E20777"/>
    <w:sectPr w:rsidR="00E2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77"/>
    <w:rsid w:val="00343B86"/>
    <w:rsid w:val="00546807"/>
    <w:rsid w:val="00E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0F5F-4522-42F9-94EB-86C36C9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