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8EC25" w14:textId="77777777" w:rsidR="00CF5B7D" w:rsidRDefault="00CF5B7D">
      <w:pPr>
        <w:rPr>
          <w:rFonts w:hint="eastAsia"/>
        </w:rPr>
      </w:pPr>
    </w:p>
    <w:p w14:paraId="2E8608CB" w14:textId="77777777" w:rsidR="00CF5B7D" w:rsidRDefault="00CF5B7D">
      <w:pPr>
        <w:rPr>
          <w:rFonts w:hint="eastAsia"/>
        </w:rPr>
      </w:pPr>
      <w:r>
        <w:rPr>
          <w:rFonts w:hint="eastAsia"/>
        </w:rPr>
        <w:tab/>
        <w:t>星辰的读音拼音怎么写</w:t>
      </w:r>
    </w:p>
    <w:p w14:paraId="5754FB26" w14:textId="77777777" w:rsidR="00CF5B7D" w:rsidRDefault="00CF5B7D">
      <w:pPr>
        <w:rPr>
          <w:rFonts w:hint="eastAsia"/>
        </w:rPr>
      </w:pPr>
    </w:p>
    <w:p w14:paraId="46FC0D0F" w14:textId="77777777" w:rsidR="00CF5B7D" w:rsidRDefault="00CF5B7D">
      <w:pPr>
        <w:rPr>
          <w:rFonts w:hint="eastAsia"/>
        </w:rPr>
      </w:pPr>
    </w:p>
    <w:p w14:paraId="332DA285" w14:textId="77777777" w:rsidR="00CF5B7D" w:rsidRDefault="00CF5B7D">
      <w:pPr>
        <w:rPr>
          <w:rFonts w:hint="eastAsia"/>
        </w:rPr>
      </w:pPr>
      <w:r>
        <w:rPr>
          <w:rFonts w:hint="eastAsia"/>
        </w:rPr>
        <w:tab/>
        <w:t>在汉语中，“星辰”一词的拼音写作“xīng chén”。这个词语用来形容天上的星星，包括恒星、行星等发光或反射光的天体。在中华文化里，星辰不仅是夜空中美丽的点缀，还承载着丰富的文化和哲学意义。</w:t>
      </w:r>
    </w:p>
    <w:p w14:paraId="0F310031" w14:textId="77777777" w:rsidR="00CF5B7D" w:rsidRDefault="00CF5B7D">
      <w:pPr>
        <w:rPr>
          <w:rFonts w:hint="eastAsia"/>
        </w:rPr>
      </w:pPr>
    </w:p>
    <w:p w14:paraId="06EA63EA" w14:textId="77777777" w:rsidR="00CF5B7D" w:rsidRDefault="00CF5B7D">
      <w:pPr>
        <w:rPr>
          <w:rFonts w:hint="eastAsia"/>
        </w:rPr>
      </w:pPr>
    </w:p>
    <w:p w14:paraId="6A0F05F0" w14:textId="77777777" w:rsidR="00CF5B7D" w:rsidRDefault="00CF5B7D">
      <w:pPr>
        <w:rPr>
          <w:rFonts w:hint="eastAsia"/>
        </w:rPr>
      </w:pPr>
    </w:p>
    <w:p w14:paraId="575EFDC2" w14:textId="77777777" w:rsidR="00CF5B7D" w:rsidRDefault="00CF5B7D">
      <w:pPr>
        <w:rPr>
          <w:rFonts w:hint="eastAsia"/>
        </w:rPr>
      </w:pPr>
      <w:r>
        <w:rPr>
          <w:rFonts w:hint="eastAsia"/>
        </w:rPr>
        <w:tab/>
        <w:t>拼音的具体发音指南</w:t>
      </w:r>
    </w:p>
    <w:p w14:paraId="32377963" w14:textId="77777777" w:rsidR="00CF5B7D" w:rsidRDefault="00CF5B7D">
      <w:pPr>
        <w:rPr>
          <w:rFonts w:hint="eastAsia"/>
        </w:rPr>
      </w:pPr>
    </w:p>
    <w:p w14:paraId="39E63B32" w14:textId="77777777" w:rsidR="00CF5B7D" w:rsidRDefault="00CF5B7D">
      <w:pPr>
        <w:rPr>
          <w:rFonts w:hint="eastAsia"/>
        </w:rPr>
      </w:pPr>
    </w:p>
    <w:p w14:paraId="6BDE4F71" w14:textId="77777777" w:rsidR="00CF5B7D" w:rsidRDefault="00CF5B7D">
      <w:pPr>
        <w:rPr>
          <w:rFonts w:hint="eastAsia"/>
        </w:rPr>
      </w:pPr>
      <w:r>
        <w:rPr>
          <w:rFonts w:hint="eastAsia"/>
        </w:rPr>
        <w:tab/>
        <w:t>对于“星辰”的拼音“xīng chén”，我们可以将其分解为两个部分来学习其正确的发音。xīng 中的 “x” 发音类似于英语中的 “sh”，但是舌尖要更靠近上颚一些；“īng” 是一个长音，发音时口型保持不变，声音拉长。而 chén 中的 “ch” 类似于英语单词 “church” 中的 “ch” 音，是一个清辅音；“én” 则是一个鼻音，发音时声音从鼻腔通过。整体来说，“xīng chén” 的发音需要舌头灵活地在口腔内移动，以产生准确的声母和韵母组合。</w:t>
      </w:r>
    </w:p>
    <w:p w14:paraId="29216B6E" w14:textId="77777777" w:rsidR="00CF5B7D" w:rsidRDefault="00CF5B7D">
      <w:pPr>
        <w:rPr>
          <w:rFonts w:hint="eastAsia"/>
        </w:rPr>
      </w:pPr>
    </w:p>
    <w:p w14:paraId="1B099585" w14:textId="77777777" w:rsidR="00CF5B7D" w:rsidRDefault="00CF5B7D">
      <w:pPr>
        <w:rPr>
          <w:rFonts w:hint="eastAsia"/>
        </w:rPr>
      </w:pPr>
    </w:p>
    <w:p w14:paraId="4716A70D" w14:textId="77777777" w:rsidR="00CF5B7D" w:rsidRDefault="00CF5B7D">
      <w:pPr>
        <w:rPr>
          <w:rFonts w:hint="eastAsia"/>
        </w:rPr>
      </w:pPr>
    </w:p>
    <w:p w14:paraId="42BC798E" w14:textId="77777777" w:rsidR="00CF5B7D" w:rsidRDefault="00CF5B7D">
      <w:pPr>
        <w:rPr>
          <w:rFonts w:hint="eastAsia"/>
        </w:rPr>
      </w:pPr>
      <w:r>
        <w:rPr>
          <w:rFonts w:hint="eastAsia"/>
        </w:rPr>
        <w:tab/>
        <w:t>星辰的文化含义</w:t>
      </w:r>
    </w:p>
    <w:p w14:paraId="5C038AE3" w14:textId="77777777" w:rsidR="00CF5B7D" w:rsidRDefault="00CF5B7D">
      <w:pPr>
        <w:rPr>
          <w:rFonts w:hint="eastAsia"/>
        </w:rPr>
      </w:pPr>
    </w:p>
    <w:p w14:paraId="4229BD18" w14:textId="77777777" w:rsidR="00CF5B7D" w:rsidRDefault="00CF5B7D">
      <w:pPr>
        <w:rPr>
          <w:rFonts w:hint="eastAsia"/>
        </w:rPr>
      </w:pPr>
    </w:p>
    <w:p w14:paraId="7E47E865" w14:textId="77777777" w:rsidR="00CF5B7D" w:rsidRDefault="00CF5B7D">
      <w:pPr>
        <w:rPr>
          <w:rFonts w:hint="eastAsia"/>
        </w:rPr>
      </w:pPr>
      <w:r>
        <w:rPr>
          <w:rFonts w:hint="eastAsia"/>
        </w:rPr>
        <w:tab/>
        <w:t>在中国文化中，星辰不仅仅是指天空中的自然现象，它们还与人们的日常生活、文学创作乃至国家命运紧密相连。古代人们通过观察星辰来指导农业活动，制定历法；文人墨客则喜欢借星辰抒发情感，寄托理想。例如，李白的《静夜思》中就有“举头望明月，低头思故乡。”这样的诗句，虽然直接提到的是月亮，但同样反映了古人对天空中所有发光体的深厚情感。</w:t>
      </w:r>
    </w:p>
    <w:p w14:paraId="7780F5BB" w14:textId="77777777" w:rsidR="00CF5B7D" w:rsidRDefault="00CF5B7D">
      <w:pPr>
        <w:rPr>
          <w:rFonts w:hint="eastAsia"/>
        </w:rPr>
      </w:pPr>
    </w:p>
    <w:p w14:paraId="60A8E1F2" w14:textId="77777777" w:rsidR="00CF5B7D" w:rsidRDefault="00CF5B7D">
      <w:pPr>
        <w:rPr>
          <w:rFonts w:hint="eastAsia"/>
        </w:rPr>
      </w:pPr>
    </w:p>
    <w:p w14:paraId="397D7ED8" w14:textId="77777777" w:rsidR="00CF5B7D" w:rsidRDefault="00CF5B7D">
      <w:pPr>
        <w:rPr>
          <w:rFonts w:hint="eastAsia"/>
        </w:rPr>
      </w:pPr>
    </w:p>
    <w:p w14:paraId="7BE853EE" w14:textId="77777777" w:rsidR="00CF5B7D" w:rsidRDefault="00CF5B7D">
      <w:pPr>
        <w:rPr>
          <w:rFonts w:hint="eastAsia"/>
        </w:rPr>
      </w:pPr>
      <w:r>
        <w:rPr>
          <w:rFonts w:hint="eastAsia"/>
        </w:rPr>
        <w:tab/>
        <w:t>星辰在现代生活中的意义</w:t>
      </w:r>
    </w:p>
    <w:p w14:paraId="6E7E7292" w14:textId="77777777" w:rsidR="00CF5B7D" w:rsidRDefault="00CF5B7D">
      <w:pPr>
        <w:rPr>
          <w:rFonts w:hint="eastAsia"/>
        </w:rPr>
      </w:pPr>
    </w:p>
    <w:p w14:paraId="4D45FF18" w14:textId="77777777" w:rsidR="00CF5B7D" w:rsidRDefault="00CF5B7D">
      <w:pPr>
        <w:rPr>
          <w:rFonts w:hint="eastAsia"/>
        </w:rPr>
      </w:pPr>
    </w:p>
    <w:p w14:paraId="7DEEE1B5" w14:textId="77777777" w:rsidR="00CF5B7D" w:rsidRDefault="00CF5B7D">
      <w:pPr>
        <w:rPr>
          <w:rFonts w:hint="eastAsia"/>
        </w:rPr>
      </w:pPr>
      <w:r>
        <w:rPr>
          <w:rFonts w:hint="eastAsia"/>
        </w:rPr>
        <w:tab/>
        <w:t>进入现代社会，随着科技的发展，人们对星辰的认识更加深入。天文爱好者可以通过望远镜观测遥远的星系，科学家们利用先进的技术探索宇宙的奥秘。同时，星辰也成为了连接人类情感与自然界的桥梁，无论是城市夜空下的一颗流星，还是偏远地区满天的繁星，都能激发人们对美好生活的向往和对未知世界的好奇心。</w:t>
      </w:r>
    </w:p>
    <w:p w14:paraId="0AD93FDC" w14:textId="77777777" w:rsidR="00CF5B7D" w:rsidRDefault="00CF5B7D">
      <w:pPr>
        <w:rPr>
          <w:rFonts w:hint="eastAsia"/>
        </w:rPr>
      </w:pPr>
    </w:p>
    <w:p w14:paraId="29676508" w14:textId="77777777" w:rsidR="00CF5B7D" w:rsidRDefault="00CF5B7D">
      <w:pPr>
        <w:rPr>
          <w:rFonts w:hint="eastAsia"/>
        </w:rPr>
      </w:pPr>
    </w:p>
    <w:p w14:paraId="36F383C2" w14:textId="77777777" w:rsidR="00CF5B7D" w:rsidRDefault="00CF5B7D">
      <w:pPr>
        <w:rPr>
          <w:rFonts w:hint="eastAsia"/>
        </w:rPr>
      </w:pPr>
    </w:p>
    <w:p w14:paraId="5C8988FE" w14:textId="77777777" w:rsidR="00CF5B7D" w:rsidRDefault="00CF5B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0B990D" w14:textId="77777777" w:rsidR="00CF5B7D" w:rsidRDefault="00CF5B7D">
      <w:pPr>
        <w:rPr>
          <w:rFonts w:hint="eastAsia"/>
        </w:rPr>
      </w:pPr>
    </w:p>
    <w:p w14:paraId="0D9348C0" w14:textId="77777777" w:rsidR="00CF5B7D" w:rsidRDefault="00CF5B7D">
      <w:pPr>
        <w:rPr>
          <w:rFonts w:hint="eastAsia"/>
        </w:rPr>
      </w:pPr>
    </w:p>
    <w:p w14:paraId="6E5A3D83" w14:textId="77777777" w:rsidR="00CF5B7D" w:rsidRDefault="00CF5B7D">
      <w:pPr>
        <w:rPr>
          <w:rFonts w:hint="eastAsia"/>
        </w:rPr>
      </w:pPr>
      <w:r>
        <w:rPr>
          <w:rFonts w:hint="eastAsia"/>
        </w:rPr>
        <w:tab/>
        <w:t>“星辰”的拼音为“xīng chén”，不仅代表了自然界中美丽的景观，也是中国文化宝库中一颗璀璨的明珠。它见证了人类文明的进步，同时也是连接过去与未来的纽带。希望每一位读者都能够学会正确地读出这个词，并且在心中保留一片属于自己的星空。</w:t>
      </w:r>
    </w:p>
    <w:p w14:paraId="11C9625C" w14:textId="77777777" w:rsidR="00CF5B7D" w:rsidRDefault="00CF5B7D">
      <w:pPr>
        <w:rPr>
          <w:rFonts w:hint="eastAsia"/>
        </w:rPr>
      </w:pPr>
    </w:p>
    <w:p w14:paraId="261B56CE" w14:textId="77777777" w:rsidR="00CF5B7D" w:rsidRDefault="00CF5B7D">
      <w:pPr>
        <w:rPr>
          <w:rFonts w:hint="eastAsia"/>
        </w:rPr>
      </w:pPr>
    </w:p>
    <w:p w14:paraId="378D07B7" w14:textId="77777777" w:rsidR="00CF5B7D" w:rsidRDefault="00CF5B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593EEE" w14:textId="01DDDDA7" w:rsidR="00D544F2" w:rsidRDefault="00D544F2"/>
    <w:sectPr w:rsidR="00D54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F2"/>
    <w:rsid w:val="00343B86"/>
    <w:rsid w:val="00CF5B7D"/>
    <w:rsid w:val="00D5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D9E74-F8AD-4097-BEB2-4DA20757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