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66BB" w14:textId="77777777" w:rsidR="006908BD" w:rsidRDefault="006908BD">
      <w:pPr>
        <w:rPr>
          <w:rFonts w:hint="eastAsia"/>
        </w:rPr>
      </w:pPr>
    </w:p>
    <w:p w14:paraId="6ECB5030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最大的拼音</w:t>
      </w:r>
    </w:p>
    <w:p w14:paraId="38EE9CD7" w14:textId="77777777" w:rsidR="006908BD" w:rsidRDefault="006908BD">
      <w:pPr>
        <w:rPr>
          <w:rFonts w:hint="eastAsia"/>
        </w:rPr>
      </w:pPr>
    </w:p>
    <w:p w14:paraId="6A10F04D" w14:textId="77777777" w:rsidR="006908BD" w:rsidRDefault="006908BD">
      <w:pPr>
        <w:rPr>
          <w:rFonts w:hint="eastAsia"/>
        </w:rPr>
      </w:pPr>
    </w:p>
    <w:p w14:paraId="6E44158C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当我们谈论“最大的拼音”时，实际上我们进入了一个充满趣味和挑战的话题。在汉语中，拼音是汉字的音标表示方式，它帮助人们学习发音、阅读以及书写汉字。然而，“最大的拼音”并不是指拼音本身的大小，因为拼音没有物理尺寸之分，而是指那些能够代表最大含义或者最复杂结构的拼音组合。</w:t>
      </w:r>
    </w:p>
    <w:p w14:paraId="7F12B802" w14:textId="77777777" w:rsidR="006908BD" w:rsidRDefault="006908BD">
      <w:pPr>
        <w:rPr>
          <w:rFonts w:hint="eastAsia"/>
        </w:rPr>
      </w:pPr>
    </w:p>
    <w:p w14:paraId="4705B9B9" w14:textId="77777777" w:rsidR="006908BD" w:rsidRDefault="006908BD">
      <w:pPr>
        <w:rPr>
          <w:rFonts w:hint="eastAsia"/>
        </w:rPr>
      </w:pPr>
    </w:p>
    <w:p w14:paraId="03CDD93B" w14:textId="77777777" w:rsidR="006908BD" w:rsidRDefault="006908BD">
      <w:pPr>
        <w:rPr>
          <w:rFonts w:hint="eastAsia"/>
        </w:rPr>
      </w:pPr>
    </w:p>
    <w:p w14:paraId="035B87EA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拼音系统概览</w:t>
      </w:r>
    </w:p>
    <w:p w14:paraId="7E7BD7D9" w14:textId="77777777" w:rsidR="006908BD" w:rsidRDefault="006908BD">
      <w:pPr>
        <w:rPr>
          <w:rFonts w:hint="eastAsia"/>
        </w:rPr>
      </w:pPr>
    </w:p>
    <w:p w14:paraId="626629C7" w14:textId="77777777" w:rsidR="006908BD" w:rsidRDefault="006908BD">
      <w:pPr>
        <w:rPr>
          <w:rFonts w:hint="eastAsia"/>
        </w:rPr>
      </w:pPr>
    </w:p>
    <w:p w14:paraId="751C9141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汉语拼音方案是中国人民共和国国家标准，用于汉字的注音。它由声母、韵母和声调三部分组成。汉语拼音不仅对中国人学习语言至关重要，也是外国人学习中文的基础工具之一。虽然拼音看似简单，但实际上它包含了丰富的信息量，能够准确地表达出每个汉字的读音。</w:t>
      </w:r>
    </w:p>
    <w:p w14:paraId="0AE691E3" w14:textId="77777777" w:rsidR="006908BD" w:rsidRDefault="006908BD">
      <w:pPr>
        <w:rPr>
          <w:rFonts w:hint="eastAsia"/>
        </w:rPr>
      </w:pPr>
    </w:p>
    <w:p w14:paraId="6284D66B" w14:textId="77777777" w:rsidR="006908BD" w:rsidRDefault="006908BD">
      <w:pPr>
        <w:rPr>
          <w:rFonts w:hint="eastAsia"/>
        </w:rPr>
      </w:pPr>
    </w:p>
    <w:p w14:paraId="56848061" w14:textId="77777777" w:rsidR="006908BD" w:rsidRDefault="006908BD">
      <w:pPr>
        <w:rPr>
          <w:rFonts w:hint="eastAsia"/>
        </w:rPr>
      </w:pPr>
    </w:p>
    <w:p w14:paraId="485F43DB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最长的拼音组合</w:t>
      </w:r>
    </w:p>
    <w:p w14:paraId="6671B390" w14:textId="77777777" w:rsidR="006908BD" w:rsidRDefault="006908BD">
      <w:pPr>
        <w:rPr>
          <w:rFonts w:hint="eastAsia"/>
        </w:rPr>
      </w:pPr>
    </w:p>
    <w:p w14:paraId="0074C96C" w14:textId="77777777" w:rsidR="006908BD" w:rsidRDefault="006908BD">
      <w:pPr>
        <w:rPr>
          <w:rFonts w:hint="eastAsia"/>
        </w:rPr>
      </w:pPr>
    </w:p>
    <w:p w14:paraId="482C6F98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从技术角度讲，“最大的拼音”可以理解为最长的拼音组合。例如，“zhuang”这个拼音结合了声母“zh”、韵母“uang”，并且还可以加上不同的声调，形成如“zhuāng”、“zhuáng”等不同的发音。这类较长的拼音组合展示了汉语拼音系统的灵活性和丰富性。</w:t>
      </w:r>
    </w:p>
    <w:p w14:paraId="0A4B2A32" w14:textId="77777777" w:rsidR="006908BD" w:rsidRDefault="006908BD">
      <w:pPr>
        <w:rPr>
          <w:rFonts w:hint="eastAsia"/>
        </w:rPr>
      </w:pPr>
    </w:p>
    <w:p w14:paraId="5A9622F0" w14:textId="77777777" w:rsidR="006908BD" w:rsidRDefault="006908BD">
      <w:pPr>
        <w:rPr>
          <w:rFonts w:hint="eastAsia"/>
        </w:rPr>
      </w:pPr>
    </w:p>
    <w:p w14:paraId="114037DF" w14:textId="77777777" w:rsidR="006908BD" w:rsidRDefault="006908BD">
      <w:pPr>
        <w:rPr>
          <w:rFonts w:hint="eastAsia"/>
        </w:rPr>
      </w:pPr>
    </w:p>
    <w:p w14:paraId="4F498E5E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意义深远的拼音</w:t>
      </w:r>
    </w:p>
    <w:p w14:paraId="75289FC7" w14:textId="77777777" w:rsidR="006908BD" w:rsidRDefault="006908BD">
      <w:pPr>
        <w:rPr>
          <w:rFonts w:hint="eastAsia"/>
        </w:rPr>
      </w:pPr>
    </w:p>
    <w:p w14:paraId="6C6A859D" w14:textId="77777777" w:rsidR="006908BD" w:rsidRDefault="006908BD">
      <w:pPr>
        <w:rPr>
          <w:rFonts w:hint="eastAsia"/>
        </w:rPr>
      </w:pPr>
    </w:p>
    <w:p w14:paraId="4BC9BCFC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另一方面，某些拼音可能因其所代表的汉字而显得尤为重要或具有深远意义。比如，“zhong”这个拼音，它可以代表“中”，即中国的简称，也可以指代“中心”、“中国”等概念。这种拼音因其承载的文化价值而显得格外重要。</w:t>
      </w:r>
    </w:p>
    <w:p w14:paraId="362DFEEE" w14:textId="77777777" w:rsidR="006908BD" w:rsidRDefault="006908BD">
      <w:pPr>
        <w:rPr>
          <w:rFonts w:hint="eastAsia"/>
        </w:rPr>
      </w:pPr>
    </w:p>
    <w:p w14:paraId="2DA85807" w14:textId="77777777" w:rsidR="006908BD" w:rsidRDefault="006908BD">
      <w:pPr>
        <w:rPr>
          <w:rFonts w:hint="eastAsia"/>
        </w:rPr>
      </w:pPr>
    </w:p>
    <w:p w14:paraId="48E16DBD" w14:textId="77777777" w:rsidR="006908BD" w:rsidRDefault="006908BD">
      <w:pPr>
        <w:rPr>
          <w:rFonts w:hint="eastAsia"/>
        </w:rPr>
      </w:pPr>
    </w:p>
    <w:p w14:paraId="11257961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拼音与文化交流</w:t>
      </w:r>
    </w:p>
    <w:p w14:paraId="67FDBC68" w14:textId="77777777" w:rsidR="006908BD" w:rsidRDefault="006908BD">
      <w:pPr>
        <w:rPr>
          <w:rFonts w:hint="eastAsia"/>
        </w:rPr>
      </w:pPr>
    </w:p>
    <w:p w14:paraId="6F3BE34A" w14:textId="77777777" w:rsidR="006908BD" w:rsidRDefault="006908BD">
      <w:pPr>
        <w:rPr>
          <w:rFonts w:hint="eastAsia"/>
        </w:rPr>
      </w:pPr>
    </w:p>
    <w:p w14:paraId="6B0E2AD4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随着全球化的加速，汉语拼音也成为了促进中外文化交流的重要桥梁。许多外国人通过学习拼音开始接触并了解中国文化。因此，“最大的拼音”也可能指的是那些在国际上最有影响力的拼音，它们代表着特定的文化符号或是广泛使用的词汇。</w:t>
      </w:r>
    </w:p>
    <w:p w14:paraId="7853258A" w14:textId="77777777" w:rsidR="006908BD" w:rsidRDefault="006908BD">
      <w:pPr>
        <w:rPr>
          <w:rFonts w:hint="eastAsia"/>
        </w:rPr>
      </w:pPr>
    </w:p>
    <w:p w14:paraId="6B5028BF" w14:textId="77777777" w:rsidR="006908BD" w:rsidRDefault="006908BD">
      <w:pPr>
        <w:rPr>
          <w:rFonts w:hint="eastAsia"/>
        </w:rPr>
      </w:pPr>
    </w:p>
    <w:p w14:paraId="69C7720D" w14:textId="77777777" w:rsidR="006908BD" w:rsidRDefault="006908BD">
      <w:pPr>
        <w:rPr>
          <w:rFonts w:hint="eastAsia"/>
        </w:rPr>
      </w:pPr>
    </w:p>
    <w:p w14:paraId="017DCB16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D3A5A1" w14:textId="77777777" w:rsidR="006908BD" w:rsidRDefault="006908BD">
      <w:pPr>
        <w:rPr>
          <w:rFonts w:hint="eastAsia"/>
        </w:rPr>
      </w:pPr>
    </w:p>
    <w:p w14:paraId="6EBE035D" w14:textId="77777777" w:rsidR="006908BD" w:rsidRDefault="006908BD">
      <w:pPr>
        <w:rPr>
          <w:rFonts w:hint="eastAsia"/>
        </w:rPr>
      </w:pPr>
    </w:p>
    <w:p w14:paraId="4AE7033B" w14:textId="77777777" w:rsidR="006908BD" w:rsidRDefault="006908BD">
      <w:pPr>
        <w:rPr>
          <w:rFonts w:hint="eastAsia"/>
        </w:rPr>
      </w:pPr>
      <w:r>
        <w:rPr>
          <w:rFonts w:hint="eastAsia"/>
        </w:rPr>
        <w:tab/>
        <w:t>“最大的拼音”这一概念可以从多个角度进行解读：无论是最长的拼音组合，还是最具文化意义的拼音，亦或是推动国际交流的拼音，都显示出了汉语拼音的独特魅力和重要性。通过对拼音的学习和研究，不仅能加深对中国文化的理解，还能促进不同文化之间的沟通与交流。</w:t>
      </w:r>
    </w:p>
    <w:p w14:paraId="41CBCEA4" w14:textId="77777777" w:rsidR="006908BD" w:rsidRDefault="006908BD">
      <w:pPr>
        <w:rPr>
          <w:rFonts w:hint="eastAsia"/>
        </w:rPr>
      </w:pPr>
    </w:p>
    <w:p w14:paraId="5557D010" w14:textId="77777777" w:rsidR="006908BD" w:rsidRDefault="006908BD">
      <w:pPr>
        <w:rPr>
          <w:rFonts w:hint="eastAsia"/>
        </w:rPr>
      </w:pPr>
    </w:p>
    <w:p w14:paraId="3B8034D6" w14:textId="77777777" w:rsidR="006908BD" w:rsidRDefault="00690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11FB4" w14:textId="24D5DCB1" w:rsidR="00794B35" w:rsidRDefault="00794B35"/>
    <w:sectPr w:rsidR="0079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35"/>
    <w:rsid w:val="00343B86"/>
    <w:rsid w:val="006908BD"/>
    <w:rsid w:val="0079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E5510-9794-46FC-80F2-B4706006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