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A68E" w14:textId="77777777" w:rsidR="0030493E" w:rsidRDefault="0030493E">
      <w:pPr>
        <w:rPr>
          <w:rFonts w:hint="eastAsia"/>
        </w:rPr>
      </w:pPr>
      <w:r>
        <w:rPr>
          <w:rFonts w:hint="eastAsia"/>
        </w:rPr>
        <w:t>棕油的拼音怎么拼写</w:t>
      </w:r>
    </w:p>
    <w:p w14:paraId="1AB0CF48" w14:textId="77777777" w:rsidR="0030493E" w:rsidRDefault="0030493E">
      <w:pPr>
        <w:rPr>
          <w:rFonts w:hint="eastAsia"/>
        </w:rPr>
      </w:pPr>
      <w:r>
        <w:rPr>
          <w:rFonts w:hint="eastAsia"/>
        </w:rPr>
        <w:t>棕油，在汉语中的拼音是“zōng yóu”。对于想要学习中文或是对棕榈油感兴趣的朋友们来说，了解其正确的拼音读法是非常重要的一步。正确地发音不仅能帮助人们更好地交流，也是尊重语言文化的一种表现。</w:t>
      </w:r>
    </w:p>
    <w:p w14:paraId="5D0F31F6" w14:textId="77777777" w:rsidR="0030493E" w:rsidRDefault="0030493E">
      <w:pPr>
        <w:rPr>
          <w:rFonts w:hint="eastAsia"/>
        </w:rPr>
      </w:pPr>
    </w:p>
    <w:p w14:paraId="392E5FF7" w14:textId="77777777" w:rsidR="0030493E" w:rsidRDefault="0030493E">
      <w:pPr>
        <w:rPr>
          <w:rFonts w:hint="eastAsia"/>
        </w:rPr>
      </w:pPr>
      <w:r>
        <w:rPr>
          <w:rFonts w:hint="eastAsia"/>
        </w:rPr>
        <w:t>什么是棕油</w:t>
      </w:r>
    </w:p>
    <w:p w14:paraId="61C55ECF" w14:textId="77777777" w:rsidR="0030493E" w:rsidRDefault="0030493E">
      <w:pPr>
        <w:rPr>
          <w:rFonts w:hint="eastAsia"/>
        </w:rPr>
      </w:pPr>
      <w:r>
        <w:rPr>
          <w:rFonts w:hint="eastAsia"/>
        </w:rPr>
        <w:t>棕油是从油棕树的果实中提取出来的油脂。它是世界上生产量、消费量和国际贸易量最大的植物油品种。棕油具有丰富的营养价值，含有大量的维生素E、胡萝卜素以及多种抗氧化物质。由于其稳定性好、烟点高，因此在烹饪中被广泛使用。同时，它也被应用于化妆品、清洁剂等非食品领域。</w:t>
      </w:r>
    </w:p>
    <w:p w14:paraId="1D045950" w14:textId="77777777" w:rsidR="0030493E" w:rsidRDefault="0030493E">
      <w:pPr>
        <w:rPr>
          <w:rFonts w:hint="eastAsia"/>
        </w:rPr>
      </w:pPr>
    </w:p>
    <w:p w14:paraId="01FC54F2" w14:textId="77777777" w:rsidR="0030493E" w:rsidRDefault="0030493E">
      <w:pPr>
        <w:rPr>
          <w:rFonts w:hint="eastAsia"/>
        </w:rPr>
      </w:pPr>
      <w:r>
        <w:rPr>
          <w:rFonts w:hint="eastAsia"/>
        </w:rPr>
        <w:t>棕油的历史与来源</w:t>
      </w:r>
    </w:p>
    <w:p w14:paraId="482420CF" w14:textId="77777777" w:rsidR="0030493E" w:rsidRDefault="0030493E">
      <w:pPr>
        <w:rPr>
          <w:rFonts w:hint="eastAsia"/>
        </w:rPr>
      </w:pPr>
      <w:r>
        <w:rPr>
          <w:rFonts w:hint="eastAsia"/>
        </w:rPr>
        <w:t>棕油的使用可以追溯到数千年前，但直到近现代才成为全球商品。原产于西非的油棕树，随着殖民活动传播到了东南亚等地，并在那里得到了广泛的种植和发展。马来西亚和印度尼西亚是世界上最大的两个棕油生产国，它们共同占据了全球棕油产量的大部分份额。</w:t>
      </w:r>
    </w:p>
    <w:p w14:paraId="2E0F890E" w14:textId="77777777" w:rsidR="0030493E" w:rsidRDefault="0030493E">
      <w:pPr>
        <w:rPr>
          <w:rFonts w:hint="eastAsia"/>
        </w:rPr>
      </w:pPr>
    </w:p>
    <w:p w14:paraId="7ED3C86F" w14:textId="77777777" w:rsidR="0030493E" w:rsidRDefault="0030493E">
      <w:pPr>
        <w:rPr>
          <w:rFonts w:hint="eastAsia"/>
        </w:rPr>
      </w:pPr>
      <w:r>
        <w:rPr>
          <w:rFonts w:hint="eastAsia"/>
        </w:rPr>
        <w:t>棕油的拼音与汉字文化</w:t>
      </w:r>
    </w:p>
    <w:p w14:paraId="7FD8A645" w14:textId="77777777" w:rsidR="0030493E" w:rsidRDefault="0030493E">
      <w:pPr>
        <w:rPr>
          <w:rFonts w:hint="eastAsia"/>
        </w:rPr>
      </w:pPr>
      <w:r>
        <w:rPr>
          <w:rFonts w:hint="eastAsia"/>
        </w:rPr>
        <w:t>在汉语里，“棕”字代表了一种特定类型的树木——棕榈树，而“油”则是指从植物或动物中提取出的脂质。这两个字合在一起就构成了我们所说的“棕油”。学习像“棕油”这样的词汇及其拼音不仅能够加深对中国文化的理解，还能够促进跨文化交流和沟通。</w:t>
      </w:r>
    </w:p>
    <w:p w14:paraId="15F64778" w14:textId="77777777" w:rsidR="0030493E" w:rsidRDefault="0030493E">
      <w:pPr>
        <w:rPr>
          <w:rFonts w:hint="eastAsia"/>
        </w:rPr>
      </w:pPr>
    </w:p>
    <w:p w14:paraId="3DB949B1" w14:textId="77777777" w:rsidR="0030493E" w:rsidRDefault="0030493E">
      <w:pPr>
        <w:rPr>
          <w:rFonts w:hint="eastAsia"/>
        </w:rPr>
      </w:pPr>
      <w:r>
        <w:rPr>
          <w:rFonts w:hint="eastAsia"/>
        </w:rPr>
        <w:t>如何正确发音“棕油”</w:t>
      </w:r>
    </w:p>
    <w:p w14:paraId="0824F195" w14:textId="77777777" w:rsidR="0030493E" w:rsidRDefault="0030493E">
      <w:pPr>
        <w:rPr>
          <w:rFonts w:hint="eastAsia"/>
        </w:rPr>
      </w:pPr>
      <w:r>
        <w:rPr>
          <w:rFonts w:hint="eastAsia"/>
        </w:rPr>
        <w:t>为了让初学者更容易掌握，“zōng yóu”的发音可以分解为两部分：“zōng”是一个声调上升然后下降的声音，类似于英语单词“song”，但是音调更高且更短。“yóu”则是一个平滑上升的声音，有点像英文单词“you”，不过要确保声音平稳上升，体现出第二声的特点。通过练习这些基本发音规则，任何人都能准确地说出“棕油”这个词。</w:t>
      </w:r>
    </w:p>
    <w:p w14:paraId="24B605E5" w14:textId="77777777" w:rsidR="0030493E" w:rsidRDefault="0030493E">
      <w:pPr>
        <w:rPr>
          <w:rFonts w:hint="eastAsia"/>
        </w:rPr>
      </w:pPr>
    </w:p>
    <w:p w14:paraId="68EEAA71" w14:textId="77777777" w:rsidR="0030493E" w:rsidRDefault="0030493E">
      <w:pPr>
        <w:rPr>
          <w:rFonts w:hint="eastAsia"/>
        </w:rPr>
      </w:pPr>
      <w:r>
        <w:rPr>
          <w:rFonts w:hint="eastAsia"/>
        </w:rPr>
        <w:t>最后的总结</w:t>
      </w:r>
    </w:p>
    <w:p w14:paraId="2E39DB36" w14:textId="77777777" w:rsidR="0030493E" w:rsidRDefault="0030493E">
      <w:pPr>
        <w:rPr>
          <w:rFonts w:hint="eastAsia"/>
        </w:rPr>
      </w:pPr>
      <w:r>
        <w:rPr>
          <w:rFonts w:hint="eastAsia"/>
        </w:rPr>
        <w:t>了解并掌握“棕油”的正确拼音不仅是学习汉语的一部分，也是探索这一重要植物油背后文化和历史的良好起点。无论是出于学术研究还是个人兴趣，深入了解棕油及其相关知识都能为我们提供宝贵的见解。希望这篇文章能帮助读者更好地理解棕油的拼音以及背后的故事。</w:t>
      </w:r>
    </w:p>
    <w:p w14:paraId="7511B4DF" w14:textId="77777777" w:rsidR="0030493E" w:rsidRDefault="0030493E">
      <w:pPr>
        <w:rPr>
          <w:rFonts w:hint="eastAsia"/>
        </w:rPr>
      </w:pPr>
    </w:p>
    <w:p w14:paraId="253CDE25" w14:textId="77777777" w:rsidR="0030493E" w:rsidRDefault="0030493E">
      <w:pPr>
        <w:rPr>
          <w:rFonts w:hint="eastAsia"/>
        </w:rPr>
      </w:pPr>
    </w:p>
    <w:p w14:paraId="7A213E93" w14:textId="77777777" w:rsidR="0030493E" w:rsidRDefault="00304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1E092" w14:textId="2B23091C" w:rsidR="003865CB" w:rsidRDefault="003865CB"/>
    <w:sectPr w:rsidR="00386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CB"/>
    <w:rsid w:val="0030493E"/>
    <w:rsid w:val="00343B86"/>
    <w:rsid w:val="0038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D25C6-EFF0-46AA-8847-E2E80927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