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B61AF" w14:textId="77777777" w:rsidR="002267B6" w:rsidRDefault="002267B6">
      <w:pPr>
        <w:rPr>
          <w:rFonts w:hint="eastAsia"/>
        </w:rPr>
      </w:pPr>
    </w:p>
    <w:p w14:paraId="3603917C" w14:textId="77777777" w:rsidR="002267B6" w:rsidRDefault="002267B6">
      <w:pPr>
        <w:rPr>
          <w:rFonts w:hint="eastAsia"/>
        </w:rPr>
      </w:pPr>
      <w:r>
        <w:rPr>
          <w:rFonts w:hint="eastAsia"/>
        </w:rPr>
        <w:tab/>
        <w:t>殷作为姓氏怎么读拼音是什么</w:t>
      </w:r>
    </w:p>
    <w:p w14:paraId="59156D27" w14:textId="77777777" w:rsidR="002267B6" w:rsidRDefault="002267B6">
      <w:pPr>
        <w:rPr>
          <w:rFonts w:hint="eastAsia"/>
        </w:rPr>
      </w:pPr>
    </w:p>
    <w:p w14:paraId="5149B276" w14:textId="77777777" w:rsidR="002267B6" w:rsidRDefault="002267B6">
      <w:pPr>
        <w:rPr>
          <w:rFonts w:hint="eastAsia"/>
        </w:rPr>
      </w:pPr>
    </w:p>
    <w:p w14:paraId="089345F6" w14:textId="77777777" w:rsidR="002267B6" w:rsidRDefault="002267B6">
      <w:pPr>
        <w:rPr>
          <w:rFonts w:hint="eastAsia"/>
        </w:rPr>
      </w:pPr>
      <w:r>
        <w:rPr>
          <w:rFonts w:hint="eastAsia"/>
        </w:rPr>
        <w:tab/>
        <w:t>在中国的姓氏文化中，“殷”是一个古老而独特的姓氏，它不仅承载着深厚的历史文化底蕴，也见证了中华文明的悠久历史。对于“殷”这个姓氏，其正确的拼音读法是 yīn。在日常生活中，由于“殷”字较少见，人们可能会对它的正确发音感到困惑，甚至出现误读的情况。了解并掌握正确的拼音读法，有助于增进人际交往中的准确沟通，避免不必要的误会。</w:t>
      </w:r>
    </w:p>
    <w:p w14:paraId="4906A2CB" w14:textId="77777777" w:rsidR="002267B6" w:rsidRDefault="002267B6">
      <w:pPr>
        <w:rPr>
          <w:rFonts w:hint="eastAsia"/>
        </w:rPr>
      </w:pPr>
    </w:p>
    <w:p w14:paraId="022D350B" w14:textId="77777777" w:rsidR="002267B6" w:rsidRDefault="002267B6">
      <w:pPr>
        <w:rPr>
          <w:rFonts w:hint="eastAsia"/>
        </w:rPr>
      </w:pPr>
    </w:p>
    <w:p w14:paraId="32D4527E" w14:textId="77777777" w:rsidR="002267B6" w:rsidRDefault="002267B6">
      <w:pPr>
        <w:rPr>
          <w:rFonts w:hint="eastAsia"/>
        </w:rPr>
      </w:pPr>
    </w:p>
    <w:p w14:paraId="00E29E46" w14:textId="77777777" w:rsidR="002267B6" w:rsidRDefault="002267B6">
      <w:pPr>
        <w:rPr>
          <w:rFonts w:hint="eastAsia"/>
        </w:rPr>
      </w:pPr>
      <w:r>
        <w:rPr>
          <w:rFonts w:hint="eastAsia"/>
        </w:rPr>
        <w:tab/>
        <w:t>殷姓的历史渊源</w:t>
      </w:r>
    </w:p>
    <w:p w14:paraId="46B4AF6E" w14:textId="77777777" w:rsidR="002267B6" w:rsidRDefault="002267B6">
      <w:pPr>
        <w:rPr>
          <w:rFonts w:hint="eastAsia"/>
        </w:rPr>
      </w:pPr>
    </w:p>
    <w:p w14:paraId="46CBA157" w14:textId="77777777" w:rsidR="002267B6" w:rsidRDefault="002267B6">
      <w:pPr>
        <w:rPr>
          <w:rFonts w:hint="eastAsia"/>
        </w:rPr>
      </w:pPr>
    </w:p>
    <w:p w14:paraId="7E558558" w14:textId="77777777" w:rsidR="002267B6" w:rsidRDefault="002267B6">
      <w:pPr>
        <w:rPr>
          <w:rFonts w:hint="eastAsia"/>
        </w:rPr>
      </w:pPr>
      <w:r>
        <w:rPr>
          <w:rFonts w:hint="eastAsia"/>
        </w:rPr>
        <w:tab/>
        <w:t>殷姓的起源可以追溯到远古时期，与商朝有着密切的联系。据史书记载，殷是商朝的国号，后来商朝覆灭后，部分王室成员及贵族为了纪念祖先，便以“殷”为姓。这一传统一直延续至今，成为连接现代与古代的一条重要纽带。殷姓分布广泛，尤其在河南、山东等地较为集中，是中国众多姓氏中具有代表性的家族之一。</w:t>
      </w:r>
    </w:p>
    <w:p w14:paraId="6574EDA9" w14:textId="77777777" w:rsidR="002267B6" w:rsidRDefault="002267B6">
      <w:pPr>
        <w:rPr>
          <w:rFonts w:hint="eastAsia"/>
        </w:rPr>
      </w:pPr>
    </w:p>
    <w:p w14:paraId="71AB5A7E" w14:textId="77777777" w:rsidR="002267B6" w:rsidRDefault="002267B6">
      <w:pPr>
        <w:rPr>
          <w:rFonts w:hint="eastAsia"/>
        </w:rPr>
      </w:pPr>
    </w:p>
    <w:p w14:paraId="1562AF70" w14:textId="77777777" w:rsidR="002267B6" w:rsidRDefault="002267B6">
      <w:pPr>
        <w:rPr>
          <w:rFonts w:hint="eastAsia"/>
        </w:rPr>
      </w:pPr>
    </w:p>
    <w:p w14:paraId="0EDF0D67" w14:textId="77777777" w:rsidR="002267B6" w:rsidRDefault="002267B6">
      <w:pPr>
        <w:rPr>
          <w:rFonts w:hint="eastAsia"/>
        </w:rPr>
      </w:pPr>
      <w:r>
        <w:rPr>
          <w:rFonts w:hint="eastAsia"/>
        </w:rPr>
        <w:tab/>
        <w:t>殷姓的文化意义</w:t>
      </w:r>
    </w:p>
    <w:p w14:paraId="2FF0FD8F" w14:textId="77777777" w:rsidR="002267B6" w:rsidRDefault="002267B6">
      <w:pPr>
        <w:rPr>
          <w:rFonts w:hint="eastAsia"/>
        </w:rPr>
      </w:pPr>
    </w:p>
    <w:p w14:paraId="5FDD9EE8" w14:textId="77777777" w:rsidR="002267B6" w:rsidRDefault="002267B6">
      <w:pPr>
        <w:rPr>
          <w:rFonts w:hint="eastAsia"/>
        </w:rPr>
      </w:pPr>
    </w:p>
    <w:p w14:paraId="52BDBC52" w14:textId="77777777" w:rsidR="002267B6" w:rsidRDefault="002267B6">
      <w:pPr>
        <w:rPr>
          <w:rFonts w:hint="eastAsia"/>
        </w:rPr>
      </w:pPr>
      <w:r>
        <w:rPr>
          <w:rFonts w:hint="eastAsia"/>
        </w:rPr>
        <w:tab/>
        <w:t>除了作为姓氏外，“殷”字本身还蕴含着丰富的文化内涵。“殷”字最早出现在甲骨文中，原意指深色或黑色，后来引申出繁荣、兴旺的意义。因此，在古代文献中，“殷实”、“殷勤”等词汇常常用来形容家境富裕、待人接物周到的态度。这种积极向上的精神特质，也成为了殷姓家族传承的重要文化基因。</w:t>
      </w:r>
    </w:p>
    <w:p w14:paraId="7C5FEF1D" w14:textId="77777777" w:rsidR="002267B6" w:rsidRDefault="002267B6">
      <w:pPr>
        <w:rPr>
          <w:rFonts w:hint="eastAsia"/>
        </w:rPr>
      </w:pPr>
    </w:p>
    <w:p w14:paraId="50CA1222" w14:textId="77777777" w:rsidR="002267B6" w:rsidRDefault="002267B6">
      <w:pPr>
        <w:rPr>
          <w:rFonts w:hint="eastAsia"/>
        </w:rPr>
      </w:pPr>
    </w:p>
    <w:p w14:paraId="24BF6943" w14:textId="77777777" w:rsidR="002267B6" w:rsidRDefault="002267B6">
      <w:pPr>
        <w:rPr>
          <w:rFonts w:hint="eastAsia"/>
        </w:rPr>
      </w:pPr>
    </w:p>
    <w:p w14:paraId="56BDE167" w14:textId="77777777" w:rsidR="002267B6" w:rsidRDefault="002267B6">
      <w:pPr>
        <w:rPr>
          <w:rFonts w:hint="eastAsia"/>
        </w:rPr>
      </w:pPr>
      <w:r>
        <w:rPr>
          <w:rFonts w:hint="eastAsia"/>
        </w:rPr>
        <w:tab/>
        <w:t>如何正确书写和使用“殷”字</w:t>
      </w:r>
    </w:p>
    <w:p w14:paraId="53AD3DE2" w14:textId="77777777" w:rsidR="002267B6" w:rsidRDefault="002267B6">
      <w:pPr>
        <w:rPr>
          <w:rFonts w:hint="eastAsia"/>
        </w:rPr>
      </w:pPr>
    </w:p>
    <w:p w14:paraId="09F3661A" w14:textId="77777777" w:rsidR="002267B6" w:rsidRDefault="002267B6">
      <w:pPr>
        <w:rPr>
          <w:rFonts w:hint="eastAsia"/>
        </w:rPr>
      </w:pPr>
    </w:p>
    <w:p w14:paraId="023388CA" w14:textId="77777777" w:rsidR="002267B6" w:rsidRDefault="002267B6">
      <w:pPr>
        <w:rPr>
          <w:rFonts w:hint="eastAsia"/>
        </w:rPr>
      </w:pPr>
      <w:r>
        <w:rPr>
          <w:rFonts w:hint="eastAsia"/>
        </w:rPr>
        <w:tab/>
        <w:t>对于非专业人士而言，正确地书写和使用“殷”字可能需要一定的学习过程。从结构上看，“殷”字由“殳”（shū）和“今”两部分组成，书写时应先写上方的“殳”，再写下方的“今”。在日常交流或正式文件中遇到“殷”字时，应当注意其正确的拼音读法yīn，避免因发音错误而造成沟通障碍。了解“殷”字背后的文化含义，也有助于加深对其作为姓氏的认识。</w:t>
      </w:r>
    </w:p>
    <w:p w14:paraId="1B014C5F" w14:textId="77777777" w:rsidR="002267B6" w:rsidRDefault="002267B6">
      <w:pPr>
        <w:rPr>
          <w:rFonts w:hint="eastAsia"/>
        </w:rPr>
      </w:pPr>
    </w:p>
    <w:p w14:paraId="525F4605" w14:textId="77777777" w:rsidR="002267B6" w:rsidRDefault="002267B6">
      <w:pPr>
        <w:rPr>
          <w:rFonts w:hint="eastAsia"/>
        </w:rPr>
      </w:pPr>
    </w:p>
    <w:p w14:paraId="30C16FC8" w14:textId="77777777" w:rsidR="002267B6" w:rsidRDefault="002267B6">
      <w:pPr>
        <w:rPr>
          <w:rFonts w:hint="eastAsia"/>
        </w:rPr>
      </w:pPr>
    </w:p>
    <w:p w14:paraId="3CE3E85A" w14:textId="77777777" w:rsidR="002267B6" w:rsidRDefault="002267B6">
      <w:pPr>
        <w:rPr>
          <w:rFonts w:hint="eastAsia"/>
        </w:rPr>
      </w:pPr>
      <w:r>
        <w:rPr>
          <w:rFonts w:hint="eastAsia"/>
        </w:rPr>
        <w:tab/>
        <w:t>最后的总结：殷姓的现代意义</w:t>
      </w:r>
    </w:p>
    <w:p w14:paraId="056222F0" w14:textId="77777777" w:rsidR="002267B6" w:rsidRDefault="002267B6">
      <w:pPr>
        <w:rPr>
          <w:rFonts w:hint="eastAsia"/>
        </w:rPr>
      </w:pPr>
    </w:p>
    <w:p w14:paraId="3F92E6CD" w14:textId="77777777" w:rsidR="002267B6" w:rsidRDefault="002267B6">
      <w:pPr>
        <w:rPr>
          <w:rFonts w:hint="eastAsia"/>
        </w:rPr>
      </w:pPr>
    </w:p>
    <w:p w14:paraId="30FB8F75" w14:textId="77777777" w:rsidR="002267B6" w:rsidRDefault="002267B6">
      <w:pPr>
        <w:rPr>
          <w:rFonts w:hint="eastAsia"/>
        </w:rPr>
      </w:pPr>
      <w:r>
        <w:rPr>
          <w:rFonts w:hint="eastAsia"/>
        </w:rPr>
        <w:tab/>
        <w:t>随着社会的发展变迁，虽然许多传统文化习俗逐渐淡出人们的视野，但像“殷”这样的姓氏及其所承载的历史文化价值却始终没有被遗忘。在当今社会，每一位拥有“殷”姓的人，不仅是家族血脉的继承者，更是中华文明宝贵遗产的守护者。通过学习和传播关于“殷”姓的知识，我们不仅能够更好地理解自己的根与魂，也能促进不同文化背景下的相互理解和尊重。</w:t>
      </w:r>
    </w:p>
    <w:p w14:paraId="55EE4C57" w14:textId="77777777" w:rsidR="002267B6" w:rsidRDefault="002267B6">
      <w:pPr>
        <w:rPr>
          <w:rFonts w:hint="eastAsia"/>
        </w:rPr>
      </w:pPr>
    </w:p>
    <w:p w14:paraId="65AF271C" w14:textId="77777777" w:rsidR="002267B6" w:rsidRDefault="002267B6">
      <w:pPr>
        <w:rPr>
          <w:rFonts w:hint="eastAsia"/>
        </w:rPr>
      </w:pPr>
    </w:p>
    <w:p w14:paraId="3A50FD7E" w14:textId="77777777" w:rsidR="002267B6" w:rsidRDefault="002267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EF7330" w14:textId="0B7C4ADF" w:rsidR="0017199B" w:rsidRDefault="0017199B"/>
    <w:sectPr w:rsidR="00171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9B"/>
    <w:rsid w:val="0017199B"/>
    <w:rsid w:val="002267B6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5B81A-9DDB-43AF-9F7A-0ED74D16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9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9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9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9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9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9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9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9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9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9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9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9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9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9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9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9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9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9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9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9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9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