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37F72" w14:textId="77777777" w:rsidR="009659F3" w:rsidRDefault="009659F3">
      <w:pPr>
        <w:rPr>
          <w:rFonts w:hint="eastAsia"/>
        </w:rPr>
      </w:pPr>
    </w:p>
    <w:p w14:paraId="28FCC745" w14:textId="77777777" w:rsidR="009659F3" w:rsidRDefault="009659F3">
      <w:pPr>
        <w:rPr>
          <w:rFonts w:hint="eastAsia"/>
        </w:rPr>
      </w:pPr>
      <w:r>
        <w:rPr>
          <w:rFonts w:hint="eastAsia"/>
        </w:rPr>
        <w:tab/>
        <w:t>殷有什么组词</w:t>
      </w:r>
    </w:p>
    <w:p w14:paraId="28C3749A" w14:textId="77777777" w:rsidR="009659F3" w:rsidRDefault="009659F3">
      <w:pPr>
        <w:rPr>
          <w:rFonts w:hint="eastAsia"/>
        </w:rPr>
      </w:pPr>
    </w:p>
    <w:p w14:paraId="266BFE99" w14:textId="77777777" w:rsidR="009659F3" w:rsidRDefault="009659F3">
      <w:pPr>
        <w:rPr>
          <w:rFonts w:hint="eastAsia"/>
        </w:rPr>
      </w:pPr>
    </w:p>
    <w:p w14:paraId="2C7B4AFB" w14:textId="77777777" w:rsidR="009659F3" w:rsidRDefault="009659F3">
      <w:pPr>
        <w:rPr>
          <w:rFonts w:hint="eastAsia"/>
        </w:rPr>
      </w:pPr>
      <w:r>
        <w:rPr>
          <w:rFonts w:hint="eastAsia"/>
        </w:rPr>
        <w:tab/>
        <w:t>“殷”字在中国文化中有着丰富的含义和应用，它不仅是一个姓氏，也常用于形容词或名词，表达不同的概念。从古至今，“殷”字通过与其他汉字组合，形成了众多具有特定意义的词汇，广泛应用于文学、历史、日常生活中。下面将详细介绍一些常见的与“殷”相关的组词。</w:t>
      </w:r>
    </w:p>
    <w:p w14:paraId="1DB383F2" w14:textId="77777777" w:rsidR="009659F3" w:rsidRDefault="009659F3">
      <w:pPr>
        <w:rPr>
          <w:rFonts w:hint="eastAsia"/>
        </w:rPr>
      </w:pPr>
    </w:p>
    <w:p w14:paraId="5B883256" w14:textId="77777777" w:rsidR="009659F3" w:rsidRDefault="009659F3">
      <w:pPr>
        <w:rPr>
          <w:rFonts w:hint="eastAsia"/>
        </w:rPr>
      </w:pPr>
    </w:p>
    <w:p w14:paraId="028F716B" w14:textId="77777777" w:rsidR="009659F3" w:rsidRDefault="009659F3">
      <w:pPr>
        <w:rPr>
          <w:rFonts w:hint="eastAsia"/>
        </w:rPr>
      </w:pPr>
    </w:p>
    <w:p w14:paraId="72B293A8" w14:textId="77777777" w:rsidR="009659F3" w:rsidRDefault="009659F3">
      <w:pPr>
        <w:rPr>
          <w:rFonts w:hint="eastAsia"/>
        </w:rPr>
      </w:pPr>
      <w:r>
        <w:rPr>
          <w:rFonts w:hint="eastAsia"/>
        </w:rPr>
        <w:tab/>
        <w:t>殷勤</w:t>
      </w:r>
    </w:p>
    <w:p w14:paraId="31AF9261" w14:textId="77777777" w:rsidR="009659F3" w:rsidRDefault="009659F3">
      <w:pPr>
        <w:rPr>
          <w:rFonts w:hint="eastAsia"/>
        </w:rPr>
      </w:pPr>
    </w:p>
    <w:p w14:paraId="12672050" w14:textId="77777777" w:rsidR="009659F3" w:rsidRDefault="009659F3">
      <w:pPr>
        <w:rPr>
          <w:rFonts w:hint="eastAsia"/>
        </w:rPr>
      </w:pPr>
    </w:p>
    <w:p w14:paraId="431DDD31" w14:textId="77777777" w:rsidR="009659F3" w:rsidRDefault="009659F3">
      <w:pPr>
        <w:rPr>
          <w:rFonts w:hint="eastAsia"/>
        </w:rPr>
      </w:pPr>
      <w:r>
        <w:rPr>
          <w:rFonts w:hint="eastAsia"/>
        </w:rPr>
        <w:tab/>
        <w:t>“殷勤”是“殷”字最常见且广为人知的组词之一，意指待人接物非常热情周到，体现出一种积极向上的人生态度。无论是古代的文人士大夫，还是现代的各行各业人士，都以殷勤的态度对待工作和生活，以此赢得他人的尊重和喜爱。这个词不仅反映了个人的品德修养，也是社会和谐相处的重要体现。</w:t>
      </w:r>
    </w:p>
    <w:p w14:paraId="0FD3147B" w14:textId="77777777" w:rsidR="009659F3" w:rsidRDefault="009659F3">
      <w:pPr>
        <w:rPr>
          <w:rFonts w:hint="eastAsia"/>
        </w:rPr>
      </w:pPr>
    </w:p>
    <w:p w14:paraId="4473F2FA" w14:textId="77777777" w:rsidR="009659F3" w:rsidRDefault="009659F3">
      <w:pPr>
        <w:rPr>
          <w:rFonts w:hint="eastAsia"/>
        </w:rPr>
      </w:pPr>
    </w:p>
    <w:p w14:paraId="5D2DDDFA" w14:textId="77777777" w:rsidR="009659F3" w:rsidRDefault="009659F3">
      <w:pPr>
        <w:rPr>
          <w:rFonts w:hint="eastAsia"/>
        </w:rPr>
      </w:pPr>
    </w:p>
    <w:p w14:paraId="5D53303C" w14:textId="77777777" w:rsidR="009659F3" w:rsidRDefault="009659F3">
      <w:pPr>
        <w:rPr>
          <w:rFonts w:hint="eastAsia"/>
        </w:rPr>
      </w:pPr>
      <w:r>
        <w:rPr>
          <w:rFonts w:hint="eastAsia"/>
        </w:rPr>
        <w:tab/>
        <w:t>殷切</w:t>
      </w:r>
    </w:p>
    <w:p w14:paraId="357C1350" w14:textId="77777777" w:rsidR="009659F3" w:rsidRDefault="009659F3">
      <w:pPr>
        <w:rPr>
          <w:rFonts w:hint="eastAsia"/>
        </w:rPr>
      </w:pPr>
    </w:p>
    <w:p w14:paraId="66712F59" w14:textId="77777777" w:rsidR="009659F3" w:rsidRDefault="009659F3">
      <w:pPr>
        <w:rPr>
          <w:rFonts w:hint="eastAsia"/>
        </w:rPr>
      </w:pPr>
    </w:p>
    <w:p w14:paraId="6B72052A" w14:textId="77777777" w:rsidR="009659F3" w:rsidRDefault="009659F3">
      <w:pPr>
        <w:rPr>
          <w:rFonts w:hint="eastAsia"/>
        </w:rPr>
      </w:pPr>
      <w:r>
        <w:rPr>
          <w:rFonts w:hint="eastAsia"/>
        </w:rPr>
        <w:tab/>
        <w:t>“殷切”则用来形容心情或愿望十分迫切、真诚。例如，在描述对亲人朋友的思念时，或是表达对未来美好生活的向往时，人们常用“殷切”来传达内心深处的情感。它强调的是一种强烈而真挚的情感状态，能够触动人心，让人感受到情感的力量。</w:t>
      </w:r>
    </w:p>
    <w:p w14:paraId="110708CF" w14:textId="77777777" w:rsidR="009659F3" w:rsidRDefault="009659F3">
      <w:pPr>
        <w:rPr>
          <w:rFonts w:hint="eastAsia"/>
        </w:rPr>
      </w:pPr>
    </w:p>
    <w:p w14:paraId="02271799" w14:textId="77777777" w:rsidR="009659F3" w:rsidRDefault="009659F3">
      <w:pPr>
        <w:rPr>
          <w:rFonts w:hint="eastAsia"/>
        </w:rPr>
      </w:pPr>
    </w:p>
    <w:p w14:paraId="7495D403" w14:textId="77777777" w:rsidR="009659F3" w:rsidRDefault="009659F3">
      <w:pPr>
        <w:rPr>
          <w:rFonts w:hint="eastAsia"/>
        </w:rPr>
      </w:pPr>
    </w:p>
    <w:p w14:paraId="3EE9E460" w14:textId="77777777" w:rsidR="009659F3" w:rsidRDefault="009659F3">
      <w:pPr>
        <w:rPr>
          <w:rFonts w:hint="eastAsia"/>
        </w:rPr>
      </w:pPr>
      <w:r>
        <w:rPr>
          <w:rFonts w:hint="eastAsia"/>
        </w:rPr>
        <w:tab/>
        <w:t>殷红</w:t>
      </w:r>
    </w:p>
    <w:p w14:paraId="2E68A898" w14:textId="77777777" w:rsidR="009659F3" w:rsidRDefault="009659F3">
      <w:pPr>
        <w:rPr>
          <w:rFonts w:hint="eastAsia"/>
        </w:rPr>
      </w:pPr>
    </w:p>
    <w:p w14:paraId="4979FFE5" w14:textId="77777777" w:rsidR="009659F3" w:rsidRDefault="009659F3">
      <w:pPr>
        <w:rPr>
          <w:rFonts w:hint="eastAsia"/>
        </w:rPr>
      </w:pPr>
    </w:p>
    <w:p w14:paraId="56F6C938" w14:textId="77777777" w:rsidR="009659F3" w:rsidRDefault="009659F3">
      <w:pPr>
        <w:rPr>
          <w:rFonts w:hint="eastAsia"/>
        </w:rPr>
      </w:pPr>
      <w:r>
        <w:rPr>
          <w:rFonts w:hint="eastAsia"/>
        </w:rPr>
        <w:tab/>
        <w:t>在颜色描述方面，“殷红”是一个非常形象且富有美感的词汇，特指深红色，如同鲜血般的颜色。这种颜色在古代常被视为吉祥、富贵的象征，广泛应用于服饰、建筑装饰等场合。随着时代的发展，“殷红”这一色彩依然深受人们的喜爱，尤其是在节日庆典、婚礼等喜庆时刻，使用更为频繁。</w:t>
      </w:r>
    </w:p>
    <w:p w14:paraId="0D7B0D78" w14:textId="77777777" w:rsidR="009659F3" w:rsidRDefault="009659F3">
      <w:pPr>
        <w:rPr>
          <w:rFonts w:hint="eastAsia"/>
        </w:rPr>
      </w:pPr>
    </w:p>
    <w:p w14:paraId="257EFF8A" w14:textId="77777777" w:rsidR="009659F3" w:rsidRDefault="009659F3">
      <w:pPr>
        <w:rPr>
          <w:rFonts w:hint="eastAsia"/>
        </w:rPr>
      </w:pPr>
    </w:p>
    <w:p w14:paraId="614A07D2" w14:textId="77777777" w:rsidR="009659F3" w:rsidRDefault="009659F3">
      <w:pPr>
        <w:rPr>
          <w:rFonts w:hint="eastAsia"/>
        </w:rPr>
      </w:pPr>
    </w:p>
    <w:p w14:paraId="554B2280" w14:textId="77777777" w:rsidR="009659F3" w:rsidRDefault="009659F3">
      <w:pPr>
        <w:rPr>
          <w:rFonts w:hint="eastAsia"/>
        </w:rPr>
      </w:pPr>
      <w:r>
        <w:rPr>
          <w:rFonts w:hint="eastAsia"/>
        </w:rPr>
        <w:tab/>
        <w:t>殷墟</w:t>
      </w:r>
    </w:p>
    <w:p w14:paraId="04D6775A" w14:textId="77777777" w:rsidR="009659F3" w:rsidRDefault="009659F3">
      <w:pPr>
        <w:rPr>
          <w:rFonts w:hint="eastAsia"/>
        </w:rPr>
      </w:pPr>
    </w:p>
    <w:p w14:paraId="40461C0E" w14:textId="77777777" w:rsidR="009659F3" w:rsidRDefault="009659F3">
      <w:pPr>
        <w:rPr>
          <w:rFonts w:hint="eastAsia"/>
        </w:rPr>
      </w:pPr>
    </w:p>
    <w:p w14:paraId="45D7B50B" w14:textId="77777777" w:rsidR="009659F3" w:rsidRDefault="009659F3">
      <w:pPr>
        <w:rPr>
          <w:rFonts w:hint="eastAsia"/>
        </w:rPr>
      </w:pPr>
      <w:r>
        <w:rPr>
          <w:rFonts w:hint="eastAsia"/>
        </w:rPr>
        <w:tab/>
        <w:t>提到“殷墟”，就不得不说到中国历史上著名的商朝晚期都城遗址——位于河南省安阳市的殷墟。作为中国最早的考古学发现之一，殷墟不仅是中国青铜文化的代表，更是研究中国古代文明不可或缺的重要资料。这里出土了大量珍贵文物，包括甲骨文、青铜器等，对于了解商代社会结构、经济文化等方面提供了极其宝贵的信息。</w:t>
      </w:r>
    </w:p>
    <w:p w14:paraId="3A9948C6" w14:textId="77777777" w:rsidR="009659F3" w:rsidRDefault="009659F3">
      <w:pPr>
        <w:rPr>
          <w:rFonts w:hint="eastAsia"/>
        </w:rPr>
      </w:pPr>
    </w:p>
    <w:p w14:paraId="2D0D398D" w14:textId="77777777" w:rsidR="009659F3" w:rsidRDefault="009659F3">
      <w:pPr>
        <w:rPr>
          <w:rFonts w:hint="eastAsia"/>
        </w:rPr>
      </w:pPr>
    </w:p>
    <w:p w14:paraId="2987F9DA" w14:textId="77777777" w:rsidR="009659F3" w:rsidRDefault="009659F3">
      <w:pPr>
        <w:rPr>
          <w:rFonts w:hint="eastAsia"/>
        </w:rPr>
      </w:pPr>
    </w:p>
    <w:p w14:paraId="7D91AF1E" w14:textId="77777777" w:rsidR="009659F3" w:rsidRDefault="009659F3">
      <w:pPr>
        <w:rPr>
          <w:rFonts w:hint="eastAsia"/>
        </w:rPr>
      </w:pPr>
      <w:r>
        <w:rPr>
          <w:rFonts w:hint="eastAsia"/>
        </w:rPr>
        <w:tab/>
        <w:t>殷商</w:t>
      </w:r>
    </w:p>
    <w:p w14:paraId="3DF2972E" w14:textId="77777777" w:rsidR="009659F3" w:rsidRDefault="009659F3">
      <w:pPr>
        <w:rPr>
          <w:rFonts w:hint="eastAsia"/>
        </w:rPr>
      </w:pPr>
    </w:p>
    <w:p w14:paraId="42310D87" w14:textId="77777777" w:rsidR="009659F3" w:rsidRDefault="009659F3">
      <w:pPr>
        <w:rPr>
          <w:rFonts w:hint="eastAsia"/>
        </w:rPr>
      </w:pPr>
    </w:p>
    <w:p w14:paraId="16E29583" w14:textId="77777777" w:rsidR="009659F3" w:rsidRDefault="009659F3">
      <w:pPr>
        <w:rPr>
          <w:rFonts w:hint="eastAsia"/>
        </w:rPr>
      </w:pPr>
      <w:r>
        <w:rPr>
          <w:rFonts w:hint="eastAsia"/>
        </w:rPr>
        <w:tab/>
        <w:t>“殷商”通常用来指代中国历史上的商朝（约公元前1600年—前1046年），特别是其晚期阶段。这一时期，中国文明取得了显著进步，尤其是在文字、青铜铸造技术等领域达到了较高水平。商朝的文化遗产对后世产生了深远影响，成为中华民族悠久历史的重要组成部分。</w:t>
      </w:r>
    </w:p>
    <w:p w14:paraId="2E0393F6" w14:textId="77777777" w:rsidR="009659F3" w:rsidRDefault="009659F3">
      <w:pPr>
        <w:rPr>
          <w:rFonts w:hint="eastAsia"/>
        </w:rPr>
      </w:pPr>
    </w:p>
    <w:p w14:paraId="4B64EE4D" w14:textId="77777777" w:rsidR="009659F3" w:rsidRDefault="009659F3">
      <w:pPr>
        <w:rPr>
          <w:rFonts w:hint="eastAsia"/>
        </w:rPr>
      </w:pPr>
    </w:p>
    <w:p w14:paraId="59DFB009" w14:textId="77777777" w:rsidR="009659F3" w:rsidRDefault="009659F3">
      <w:pPr>
        <w:rPr>
          <w:rFonts w:hint="eastAsia"/>
        </w:rPr>
      </w:pPr>
    </w:p>
    <w:p w14:paraId="114E2FFC" w14:textId="77777777" w:rsidR="009659F3" w:rsidRDefault="009659F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F4DBEB" w14:textId="77777777" w:rsidR="009659F3" w:rsidRDefault="009659F3">
      <w:pPr>
        <w:rPr>
          <w:rFonts w:hint="eastAsia"/>
        </w:rPr>
      </w:pPr>
    </w:p>
    <w:p w14:paraId="6E165A36" w14:textId="77777777" w:rsidR="009659F3" w:rsidRDefault="009659F3">
      <w:pPr>
        <w:rPr>
          <w:rFonts w:hint="eastAsia"/>
        </w:rPr>
      </w:pPr>
    </w:p>
    <w:p w14:paraId="2897968A" w14:textId="77777777" w:rsidR="009659F3" w:rsidRDefault="009659F3">
      <w:pPr>
        <w:rPr>
          <w:rFonts w:hint="eastAsia"/>
        </w:rPr>
      </w:pPr>
      <w:r>
        <w:rPr>
          <w:rFonts w:hint="eastAsia"/>
        </w:rPr>
        <w:tab/>
        <w:t>“殷”字及其相关组词不仅承载着深厚的文化内涵，还反映了中国人民自古以来追求美好生活、重视亲情友情的价值观。通过学习和理解这些词汇，我们不仅能更好地掌握汉语的语言魅力，还能深入了解中国悠久的历史文化传统。</w:t>
      </w:r>
    </w:p>
    <w:p w14:paraId="1FBA7AD6" w14:textId="77777777" w:rsidR="009659F3" w:rsidRDefault="009659F3">
      <w:pPr>
        <w:rPr>
          <w:rFonts w:hint="eastAsia"/>
        </w:rPr>
      </w:pPr>
    </w:p>
    <w:p w14:paraId="3AE1B337" w14:textId="77777777" w:rsidR="009659F3" w:rsidRDefault="009659F3">
      <w:pPr>
        <w:rPr>
          <w:rFonts w:hint="eastAsia"/>
        </w:rPr>
      </w:pPr>
    </w:p>
    <w:p w14:paraId="7B8B1C3E" w14:textId="77777777" w:rsidR="009659F3" w:rsidRDefault="009659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C5E965" w14:textId="7FA517B3" w:rsidR="008A47A5" w:rsidRDefault="008A47A5"/>
    <w:sectPr w:rsidR="008A4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7A5"/>
    <w:rsid w:val="00343B86"/>
    <w:rsid w:val="008A47A5"/>
    <w:rsid w:val="0096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56CC5-1DD5-443B-BEE3-052E78F5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7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7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7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7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7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7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7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7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7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7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7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7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7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7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7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7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7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7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7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7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7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7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7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