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6182" w14:textId="77777777" w:rsidR="00EC2D0A" w:rsidRDefault="00EC2D0A">
      <w:pPr>
        <w:rPr>
          <w:rFonts w:hint="eastAsia"/>
        </w:rPr>
      </w:pPr>
    </w:p>
    <w:p w14:paraId="19642137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相似的似的拼音：一种汉字学习工具</w:t>
      </w:r>
    </w:p>
    <w:p w14:paraId="09B9F8D4" w14:textId="77777777" w:rsidR="00EC2D0A" w:rsidRDefault="00EC2D0A">
      <w:pPr>
        <w:rPr>
          <w:rFonts w:hint="eastAsia"/>
        </w:rPr>
      </w:pPr>
    </w:p>
    <w:p w14:paraId="0A360ED4" w14:textId="77777777" w:rsidR="00EC2D0A" w:rsidRDefault="00EC2D0A">
      <w:pPr>
        <w:rPr>
          <w:rFonts w:hint="eastAsia"/>
        </w:rPr>
      </w:pPr>
    </w:p>
    <w:p w14:paraId="7567EC37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书写系统——汉字，一直是学习者的一大挑战。对于初学者来说，掌握汉字的正确读音是基础中的基础。为了帮助学习者更好地理解与记忆汉字的发音，汉语拼音成为了不可或缺的工具。其中，“相似的似的拼音”这一概念，指的是那些发音相近或相同的汉字在拼音上的表现形式。通过研究这些相似的拼音，不仅能够加深对汉语发音规则的理解，还能有效避免在实际交流中因发音错误而产生的误解。</w:t>
      </w:r>
    </w:p>
    <w:p w14:paraId="132A41F7" w14:textId="77777777" w:rsidR="00EC2D0A" w:rsidRDefault="00EC2D0A">
      <w:pPr>
        <w:rPr>
          <w:rFonts w:hint="eastAsia"/>
        </w:rPr>
      </w:pPr>
    </w:p>
    <w:p w14:paraId="1ADCE267" w14:textId="77777777" w:rsidR="00EC2D0A" w:rsidRDefault="00EC2D0A">
      <w:pPr>
        <w:rPr>
          <w:rFonts w:hint="eastAsia"/>
        </w:rPr>
      </w:pPr>
    </w:p>
    <w:p w14:paraId="6B0B3FBB" w14:textId="77777777" w:rsidR="00EC2D0A" w:rsidRDefault="00EC2D0A">
      <w:pPr>
        <w:rPr>
          <w:rFonts w:hint="eastAsia"/>
        </w:rPr>
      </w:pPr>
    </w:p>
    <w:p w14:paraId="66DEFBF2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相似的似的拼音在语言学上的意义</w:t>
      </w:r>
    </w:p>
    <w:p w14:paraId="7129E8D7" w14:textId="77777777" w:rsidR="00EC2D0A" w:rsidRDefault="00EC2D0A">
      <w:pPr>
        <w:rPr>
          <w:rFonts w:hint="eastAsia"/>
        </w:rPr>
      </w:pPr>
    </w:p>
    <w:p w14:paraId="12898DEF" w14:textId="77777777" w:rsidR="00EC2D0A" w:rsidRDefault="00EC2D0A">
      <w:pPr>
        <w:rPr>
          <w:rFonts w:hint="eastAsia"/>
        </w:rPr>
      </w:pPr>
    </w:p>
    <w:p w14:paraId="26B51538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从语言学的角度来看，相似的似的拼音反映了汉语声母、韵母以及声调之间的复杂关系。汉语共有21个声母（包括零声母）、39个韵母及四个基本声调，加上轻声，构成了汉语丰富的语音体系。不同声母与韵母的组合，即使只有一小部分变化，也可能导致完全不同的汉字和意义。例如，“shi”这个音节，在不同的声调下可以代表“是”、“事”、“市”等多个不同的汉字，这正是汉语拼音魅力所在，也是学习者需要特别注意的地方。</w:t>
      </w:r>
    </w:p>
    <w:p w14:paraId="57355C30" w14:textId="77777777" w:rsidR="00EC2D0A" w:rsidRDefault="00EC2D0A">
      <w:pPr>
        <w:rPr>
          <w:rFonts w:hint="eastAsia"/>
        </w:rPr>
      </w:pPr>
    </w:p>
    <w:p w14:paraId="6F5DC322" w14:textId="77777777" w:rsidR="00EC2D0A" w:rsidRDefault="00EC2D0A">
      <w:pPr>
        <w:rPr>
          <w:rFonts w:hint="eastAsia"/>
        </w:rPr>
      </w:pPr>
    </w:p>
    <w:p w14:paraId="445BC90B" w14:textId="77777777" w:rsidR="00EC2D0A" w:rsidRDefault="00EC2D0A">
      <w:pPr>
        <w:rPr>
          <w:rFonts w:hint="eastAsia"/>
        </w:rPr>
      </w:pPr>
    </w:p>
    <w:p w14:paraId="7CDD961E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如何利用相似的似的拼音提高汉语水平</w:t>
      </w:r>
    </w:p>
    <w:p w14:paraId="148025E3" w14:textId="77777777" w:rsidR="00EC2D0A" w:rsidRDefault="00EC2D0A">
      <w:pPr>
        <w:rPr>
          <w:rFonts w:hint="eastAsia"/>
        </w:rPr>
      </w:pPr>
    </w:p>
    <w:p w14:paraId="38A91E14" w14:textId="77777777" w:rsidR="00EC2D0A" w:rsidRDefault="00EC2D0A">
      <w:pPr>
        <w:rPr>
          <w:rFonts w:hint="eastAsia"/>
        </w:rPr>
      </w:pPr>
    </w:p>
    <w:p w14:paraId="089C1BE6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对于汉语学习者而言，掌握相似的似的拼音不仅能帮助准确发音，更重要的是能促进词汇量的增长。通过对比和练习发音相似但意义不同的词汇，学习者可以在实践</w:t>
      </w:r>
      <w:r>
        <w:rPr>
          <w:rFonts w:hint="eastAsia"/>
        </w:rPr>
        <w:lastRenderedPageBreak/>
        <w:t>中加强对汉语语音规则的记忆。使用带有音频功能的学习软件或在线资源，聆听并模仿标准发音，也是提高汉语口语能力的有效途径。在日常生活中，多听多说，尝试将所学应用到实际对话中，同样有助于加深对相似拼音的记忆和理解。</w:t>
      </w:r>
    </w:p>
    <w:p w14:paraId="23AE2697" w14:textId="77777777" w:rsidR="00EC2D0A" w:rsidRDefault="00EC2D0A">
      <w:pPr>
        <w:rPr>
          <w:rFonts w:hint="eastAsia"/>
        </w:rPr>
      </w:pPr>
    </w:p>
    <w:p w14:paraId="285E63F4" w14:textId="77777777" w:rsidR="00EC2D0A" w:rsidRDefault="00EC2D0A">
      <w:pPr>
        <w:rPr>
          <w:rFonts w:hint="eastAsia"/>
        </w:rPr>
      </w:pPr>
    </w:p>
    <w:p w14:paraId="0DA5D884" w14:textId="77777777" w:rsidR="00EC2D0A" w:rsidRDefault="00EC2D0A">
      <w:pPr>
        <w:rPr>
          <w:rFonts w:hint="eastAsia"/>
        </w:rPr>
      </w:pPr>
    </w:p>
    <w:p w14:paraId="1AFF706D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相似的似的拼音在文化传承中的作用</w:t>
      </w:r>
    </w:p>
    <w:p w14:paraId="1BACA587" w14:textId="77777777" w:rsidR="00EC2D0A" w:rsidRDefault="00EC2D0A">
      <w:pPr>
        <w:rPr>
          <w:rFonts w:hint="eastAsia"/>
        </w:rPr>
      </w:pPr>
    </w:p>
    <w:p w14:paraId="246247A5" w14:textId="77777777" w:rsidR="00EC2D0A" w:rsidRDefault="00EC2D0A">
      <w:pPr>
        <w:rPr>
          <w:rFonts w:hint="eastAsia"/>
        </w:rPr>
      </w:pPr>
    </w:p>
    <w:p w14:paraId="30B103FF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汉语不仅是沟通的工具，更是中华文化的载体。许多成语、诗词等文学作品中，作者巧妙地运用了相似的似的拼音来增强表达效果，如押韵、双关等修辞手法，使得作品更加生动有趣。因此，了解和掌握相似的似的拼音，对于深入理解和欣赏中国传统文化具有重要意义。它不仅仅是语言学习的一部分，更是连接过去与现在，让世界更加了解中国的一座桥梁。</w:t>
      </w:r>
    </w:p>
    <w:p w14:paraId="3818E6AD" w14:textId="77777777" w:rsidR="00EC2D0A" w:rsidRDefault="00EC2D0A">
      <w:pPr>
        <w:rPr>
          <w:rFonts w:hint="eastAsia"/>
        </w:rPr>
      </w:pPr>
    </w:p>
    <w:p w14:paraId="3D723E59" w14:textId="77777777" w:rsidR="00EC2D0A" w:rsidRDefault="00EC2D0A">
      <w:pPr>
        <w:rPr>
          <w:rFonts w:hint="eastAsia"/>
        </w:rPr>
      </w:pPr>
    </w:p>
    <w:p w14:paraId="2E2FB32B" w14:textId="77777777" w:rsidR="00EC2D0A" w:rsidRDefault="00EC2D0A">
      <w:pPr>
        <w:rPr>
          <w:rFonts w:hint="eastAsia"/>
        </w:rPr>
      </w:pPr>
    </w:p>
    <w:p w14:paraId="5345486A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E088EF" w14:textId="77777777" w:rsidR="00EC2D0A" w:rsidRDefault="00EC2D0A">
      <w:pPr>
        <w:rPr>
          <w:rFonts w:hint="eastAsia"/>
        </w:rPr>
      </w:pPr>
    </w:p>
    <w:p w14:paraId="4BF5E523" w14:textId="77777777" w:rsidR="00EC2D0A" w:rsidRDefault="00EC2D0A">
      <w:pPr>
        <w:rPr>
          <w:rFonts w:hint="eastAsia"/>
        </w:rPr>
      </w:pPr>
    </w:p>
    <w:p w14:paraId="295DFEA6" w14:textId="77777777" w:rsidR="00EC2D0A" w:rsidRDefault="00EC2D0A">
      <w:pPr>
        <w:rPr>
          <w:rFonts w:hint="eastAsia"/>
        </w:rPr>
      </w:pPr>
      <w:r>
        <w:rPr>
          <w:rFonts w:hint="eastAsia"/>
        </w:rPr>
        <w:tab/>
        <w:t>“相似的似的拼音”是汉语学习过程中一个既有趣又具挑战性的方面。它不仅考验着学习者的记忆力和辨析力，更是在无形中促进了跨文化交流与理解。随着全球化的不断推进，越来越多的人开始学习汉语，了解和掌握好相似的似的拼音，无疑将为他们打开一扇通往中华文明深处的大门。</w:t>
      </w:r>
    </w:p>
    <w:p w14:paraId="6EBEAAC3" w14:textId="77777777" w:rsidR="00EC2D0A" w:rsidRDefault="00EC2D0A">
      <w:pPr>
        <w:rPr>
          <w:rFonts w:hint="eastAsia"/>
        </w:rPr>
      </w:pPr>
    </w:p>
    <w:p w14:paraId="4A898CBF" w14:textId="77777777" w:rsidR="00EC2D0A" w:rsidRDefault="00EC2D0A">
      <w:pPr>
        <w:rPr>
          <w:rFonts w:hint="eastAsia"/>
        </w:rPr>
      </w:pPr>
    </w:p>
    <w:p w14:paraId="27AE0149" w14:textId="77777777" w:rsidR="00EC2D0A" w:rsidRDefault="00EC2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0363A" w14:textId="19E956A7" w:rsidR="00967416" w:rsidRDefault="00967416"/>
    <w:sectPr w:rsidR="00967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16"/>
    <w:rsid w:val="00343B86"/>
    <w:rsid w:val="00967416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F5E5F-4396-4827-8C6F-197BDB15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