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CFA03" w14:textId="77777777" w:rsidR="00C1603E" w:rsidRDefault="00C1603E">
      <w:pPr>
        <w:rPr>
          <w:rFonts w:hint="eastAsia"/>
        </w:rPr>
      </w:pPr>
    </w:p>
    <w:p w14:paraId="434807E5" w14:textId="77777777" w:rsidR="00C1603E" w:rsidRDefault="00C1603E">
      <w:pPr>
        <w:rPr>
          <w:rFonts w:hint="eastAsia"/>
        </w:rPr>
      </w:pPr>
      <w:r>
        <w:rPr>
          <w:rFonts w:hint="eastAsia"/>
        </w:rPr>
        <w:tab/>
        <w:t>绿荫读音的正确方法</w:t>
      </w:r>
    </w:p>
    <w:p w14:paraId="37564B0B" w14:textId="77777777" w:rsidR="00C1603E" w:rsidRDefault="00C1603E">
      <w:pPr>
        <w:rPr>
          <w:rFonts w:hint="eastAsia"/>
        </w:rPr>
      </w:pPr>
    </w:p>
    <w:p w14:paraId="302F0EA9" w14:textId="77777777" w:rsidR="00C1603E" w:rsidRDefault="00C1603E">
      <w:pPr>
        <w:rPr>
          <w:rFonts w:hint="eastAsia"/>
        </w:rPr>
      </w:pPr>
    </w:p>
    <w:p w14:paraId="267CEB63" w14:textId="77777777" w:rsidR="00C1603E" w:rsidRDefault="00C1603E">
      <w:pPr>
        <w:rPr>
          <w:rFonts w:hint="eastAsia"/>
        </w:rPr>
      </w:pPr>
      <w:r>
        <w:rPr>
          <w:rFonts w:hint="eastAsia"/>
        </w:rPr>
        <w:tab/>
        <w:t>在汉语中，“绿荫”一词用来形容树木茂密、枝叶繁盛的状态，给人以阴凉舒适之感。然而，在日常生活中，很多人对于“绿荫”的读音存在一定的误解，正确的读音应该是“lǜ yìn”。为了更好地理解和运用这个词，本文将从发音技巧、声调规则以及应用场景等方面进行详细介绍。</w:t>
      </w:r>
    </w:p>
    <w:p w14:paraId="516F8411" w14:textId="77777777" w:rsidR="00C1603E" w:rsidRDefault="00C1603E">
      <w:pPr>
        <w:rPr>
          <w:rFonts w:hint="eastAsia"/>
        </w:rPr>
      </w:pPr>
    </w:p>
    <w:p w14:paraId="7A7E551B" w14:textId="77777777" w:rsidR="00C1603E" w:rsidRDefault="00C1603E">
      <w:pPr>
        <w:rPr>
          <w:rFonts w:hint="eastAsia"/>
        </w:rPr>
      </w:pPr>
    </w:p>
    <w:p w14:paraId="511B8A53" w14:textId="77777777" w:rsidR="00C1603E" w:rsidRDefault="00C1603E">
      <w:pPr>
        <w:rPr>
          <w:rFonts w:hint="eastAsia"/>
        </w:rPr>
      </w:pPr>
    </w:p>
    <w:p w14:paraId="2E6ED8CD" w14:textId="77777777" w:rsidR="00C1603E" w:rsidRDefault="00C1603E">
      <w:pPr>
        <w:rPr>
          <w:rFonts w:hint="eastAsia"/>
        </w:rPr>
      </w:pPr>
      <w:r>
        <w:rPr>
          <w:rFonts w:hint="eastAsia"/>
        </w:rPr>
        <w:tab/>
        <w:t>发音技巧解析</w:t>
      </w:r>
    </w:p>
    <w:p w14:paraId="5F9D8455" w14:textId="77777777" w:rsidR="00C1603E" w:rsidRDefault="00C1603E">
      <w:pPr>
        <w:rPr>
          <w:rFonts w:hint="eastAsia"/>
        </w:rPr>
      </w:pPr>
    </w:p>
    <w:p w14:paraId="1DBDCE22" w14:textId="77777777" w:rsidR="00C1603E" w:rsidRDefault="00C1603E">
      <w:pPr>
        <w:rPr>
          <w:rFonts w:hint="eastAsia"/>
        </w:rPr>
      </w:pPr>
    </w:p>
    <w:p w14:paraId="328E63CD" w14:textId="77777777" w:rsidR="00C1603E" w:rsidRDefault="00C1603E">
      <w:pPr>
        <w:rPr>
          <w:rFonts w:hint="eastAsia"/>
        </w:rPr>
      </w:pPr>
      <w:r>
        <w:rPr>
          <w:rFonts w:hint="eastAsia"/>
        </w:rPr>
        <w:tab/>
        <w:t>我们来分解“绿荫”（lǜ yìn）的发音。第一个字“绿”（lǜ），其声母是边音“l”，韵母是后鼻音“ü”，声调为第四声，即降调。发这个音时，舌尖轻触上门齿背，然后迅速向下门齿方向移动，同时嘴唇成圆形发出“ü”的音。第二个字“荫”（yìn），声母为零声母，即直接由元音开始发音，韵母为“in”，声调同样为第四声。发“yìn”时，先让气流通过口腔，舌头平放，舌尖靠近下齿龈但不接触，嘴唇保持自然状态，然后发出清晰的“in”音。</w:t>
      </w:r>
    </w:p>
    <w:p w14:paraId="1C5F578F" w14:textId="77777777" w:rsidR="00C1603E" w:rsidRDefault="00C1603E">
      <w:pPr>
        <w:rPr>
          <w:rFonts w:hint="eastAsia"/>
        </w:rPr>
      </w:pPr>
    </w:p>
    <w:p w14:paraId="1EC6A200" w14:textId="77777777" w:rsidR="00C1603E" w:rsidRDefault="00C1603E">
      <w:pPr>
        <w:rPr>
          <w:rFonts w:hint="eastAsia"/>
        </w:rPr>
      </w:pPr>
    </w:p>
    <w:p w14:paraId="7F366EFB" w14:textId="77777777" w:rsidR="00C1603E" w:rsidRDefault="00C1603E">
      <w:pPr>
        <w:rPr>
          <w:rFonts w:hint="eastAsia"/>
        </w:rPr>
      </w:pPr>
    </w:p>
    <w:p w14:paraId="20C80545" w14:textId="77777777" w:rsidR="00C1603E" w:rsidRDefault="00C1603E">
      <w:pPr>
        <w:rPr>
          <w:rFonts w:hint="eastAsia"/>
        </w:rPr>
      </w:pPr>
      <w:r>
        <w:rPr>
          <w:rFonts w:hint="eastAsia"/>
        </w:rPr>
        <w:tab/>
        <w:t>声调规则与发音注意事项</w:t>
      </w:r>
    </w:p>
    <w:p w14:paraId="063FA10E" w14:textId="77777777" w:rsidR="00C1603E" w:rsidRDefault="00C1603E">
      <w:pPr>
        <w:rPr>
          <w:rFonts w:hint="eastAsia"/>
        </w:rPr>
      </w:pPr>
    </w:p>
    <w:p w14:paraId="20DF5F08" w14:textId="77777777" w:rsidR="00C1603E" w:rsidRDefault="00C1603E">
      <w:pPr>
        <w:rPr>
          <w:rFonts w:hint="eastAsia"/>
        </w:rPr>
      </w:pPr>
    </w:p>
    <w:p w14:paraId="7378E710" w14:textId="77777777" w:rsidR="00C1603E" w:rsidRDefault="00C1603E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词的意思。在“绿荫”中，“绿”和“荫”都是第四声，表示声音从高到低下降。这种声调变化需要通过练习来掌握，特别是在快速说话或连读时，保持每个字的声调准确尤为重要。练习时，可以通过夸张地模仿声调的变化来加强记忆，例如，可以先大声地、缓慢地说出“绿荫”，感受声带从高到低的变化过程，然后再逐渐加快速度，直至能够自然流畅地发音。</w:t>
      </w:r>
    </w:p>
    <w:p w14:paraId="7DA0DF70" w14:textId="77777777" w:rsidR="00C1603E" w:rsidRDefault="00C1603E">
      <w:pPr>
        <w:rPr>
          <w:rFonts w:hint="eastAsia"/>
        </w:rPr>
      </w:pPr>
    </w:p>
    <w:p w14:paraId="2AB3DD9A" w14:textId="77777777" w:rsidR="00C1603E" w:rsidRDefault="00C1603E">
      <w:pPr>
        <w:rPr>
          <w:rFonts w:hint="eastAsia"/>
        </w:rPr>
      </w:pPr>
    </w:p>
    <w:p w14:paraId="7ED08552" w14:textId="77777777" w:rsidR="00C1603E" w:rsidRDefault="00C1603E">
      <w:pPr>
        <w:rPr>
          <w:rFonts w:hint="eastAsia"/>
        </w:rPr>
      </w:pPr>
    </w:p>
    <w:p w14:paraId="71E88230" w14:textId="77777777" w:rsidR="00C1603E" w:rsidRDefault="00C1603E">
      <w:pPr>
        <w:rPr>
          <w:rFonts w:hint="eastAsia"/>
        </w:rPr>
      </w:pPr>
      <w:r>
        <w:rPr>
          <w:rFonts w:hint="eastAsia"/>
        </w:rPr>
        <w:tab/>
        <w:t>应用场景与文化含义</w:t>
      </w:r>
    </w:p>
    <w:p w14:paraId="06A26065" w14:textId="77777777" w:rsidR="00C1603E" w:rsidRDefault="00C1603E">
      <w:pPr>
        <w:rPr>
          <w:rFonts w:hint="eastAsia"/>
        </w:rPr>
      </w:pPr>
    </w:p>
    <w:p w14:paraId="4C73DFBE" w14:textId="77777777" w:rsidR="00C1603E" w:rsidRDefault="00C1603E">
      <w:pPr>
        <w:rPr>
          <w:rFonts w:hint="eastAsia"/>
        </w:rPr>
      </w:pPr>
    </w:p>
    <w:p w14:paraId="0D3F24E0" w14:textId="77777777" w:rsidR="00C1603E" w:rsidRDefault="00C1603E">
      <w:pPr>
        <w:rPr>
          <w:rFonts w:hint="eastAsia"/>
        </w:rPr>
      </w:pPr>
      <w:r>
        <w:rPr>
          <w:rFonts w:hint="eastAsia"/>
        </w:rPr>
        <w:tab/>
        <w:t>“绿荫”不仅是一个描述自然景观的词汇，它还承载着丰富的文化意义。在中国传统文化中，绿树成荫常常被用来象征生活的宁静美好、环境的和谐宜居。因此，在诗歌、散文等文学作品中，“绿荫”常被用来营造一种恬静安详的氛围。了解并正确使用“绿荫”这个词，不仅可以帮助我们在口语交流中更加得体，还能让我们在书面表达时增添几分文雅之气。</w:t>
      </w:r>
    </w:p>
    <w:p w14:paraId="3C4951B1" w14:textId="77777777" w:rsidR="00C1603E" w:rsidRDefault="00C1603E">
      <w:pPr>
        <w:rPr>
          <w:rFonts w:hint="eastAsia"/>
        </w:rPr>
      </w:pPr>
    </w:p>
    <w:p w14:paraId="34AA7F03" w14:textId="77777777" w:rsidR="00C1603E" w:rsidRDefault="00C1603E">
      <w:pPr>
        <w:rPr>
          <w:rFonts w:hint="eastAsia"/>
        </w:rPr>
      </w:pPr>
    </w:p>
    <w:p w14:paraId="60FF6560" w14:textId="77777777" w:rsidR="00C1603E" w:rsidRDefault="00C1603E">
      <w:pPr>
        <w:rPr>
          <w:rFonts w:hint="eastAsia"/>
        </w:rPr>
      </w:pPr>
    </w:p>
    <w:p w14:paraId="12B87860" w14:textId="77777777" w:rsidR="00C1603E" w:rsidRDefault="00C160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10686E" w14:textId="77777777" w:rsidR="00C1603E" w:rsidRDefault="00C1603E">
      <w:pPr>
        <w:rPr>
          <w:rFonts w:hint="eastAsia"/>
        </w:rPr>
      </w:pPr>
    </w:p>
    <w:p w14:paraId="749E9F27" w14:textId="77777777" w:rsidR="00C1603E" w:rsidRDefault="00C1603E">
      <w:pPr>
        <w:rPr>
          <w:rFonts w:hint="eastAsia"/>
        </w:rPr>
      </w:pPr>
    </w:p>
    <w:p w14:paraId="78123044" w14:textId="77777777" w:rsidR="00C1603E" w:rsidRDefault="00C1603E">
      <w:pPr>
        <w:rPr>
          <w:rFonts w:hint="eastAsia"/>
        </w:rPr>
      </w:pPr>
      <w:r>
        <w:rPr>
          <w:rFonts w:hint="eastAsia"/>
        </w:rPr>
        <w:tab/>
        <w:t>“绿荫”（lǜ yìn）的正确读音不仅涉及到准确的发音技巧和声调把握，更蕴含了深厚的文化内涵。通过不断练习和实践，我们不仅能掌握其发音要领，还能在适当的情境下恰当地使用这个词，从而更好地表达自己的情感和思想。希望每位读者都能成为语言的行家，用精准的语言传递美好的情感。</w:t>
      </w:r>
    </w:p>
    <w:p w14:paraId="653A8FA2" w14:textId="77777777" w:rsidR="00C1603E" w:rsidRDefault="00C1603E">
      <w:pPr>
        <w:rPr>
          <w:rFonts w:hint="eastAsia"/>
        </w:rPr>
      </w:pPr>
    </w:p>
    <w:p w14:paraId="647AE1BE" w14:textId="77777777" w:rsidR="00C1603E" w:rsidRDefault="00C1603E">
      <w:pPr>
        <w:rPr>
          <w:rFonts w:hint="eastAsia"/>
        </w:rPr>
      </w:pPr>
    </w:p>
    <w:p w14:paraId="1B0AB3E3" w14:textId="77777777" w:rsidR="00C1603E" w:rsidRDefault="00C160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FCD69A" w14:textId="59332B23" w:rsidR="0002534B" w:rsidRDefault="0002534B"/>
    <w:sectPr w:rsidR="00025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4B"/>
    <w:rsid w:val="0002534B"/>
    <w:rsid w:val="00343B86"/>
    <w:rsid w:val="00C1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FD964-2ACB-488B-8050-00D8082D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