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5B9B" w14:textId="77777777" w:rsidR="00101E62" w:rsidRDefault="00101E62">
      <w:pPr>
        <w:rPr>
          <w:rFonts w:hint="eastAsia"/>
        </w:rPr>
      </w:pPr>
    </w:p>
    <w:p w14:paraId="39E1A528" w14:textId="77777777" w:rsidR="00101E62" w:rsidRDefault="00101E62">
      <w:pPr>
        <w:rPr>
          <w:rFonts w:hint="eastAsia"/>
        </w:rPr>
      </w:pPr>
      <w:r>
        <w:rPr>
          <w:rFonts w:hint="eastAsia"/>
        </w:rPr>
        <w:tab/>
        <w:t>菡萏怎么读拼音</w:t>
      </w:r>
    </w:p>
    <w:p w14:paraId="5DC3386E" w14:textId="77777777" w:rsidR="00101E62" w:rsidRDefault="00101E62">
      <w:pPr>
        <w:rPr>
          <w:rFonts w:hint="eastAsia"/>
        </w:rPr>
      </w:pPr>
    </w:p>
    <w:p w14:paraId="55A3280F" w14:textId="77777777" w:rsidR="00101E62" w:rsidRDefault="00101E62">
      <w:pPr>
        <w:rPr>
          <w:rFonts w:hint="eastAsia"/>
        </w:rPr>
      </w:pPr>
    </w:p>
    <w:p w14:paraId="3753E0E6" w14:textId="77777777" w:rsidR="00101E62" w:rsidRDefault="00101E62">
      <w:pPr>
        <w:rPr>
          <w:rFonts w:hint="eastAsia"/>
        </w:rPr>
      </w:pPr>
      <w:r>
        <w:rPr>
          <w:rFonts w:hint="eastAsia"/>
        </w:rPr>
        <w:tab/>
        <w:t>菡萏（hàn dàn）是中国传统文化中的一种花卉名称，特指荷花的一种。在古代文学作品中，经常可以看到“菡萏”一词的身影，它不仅代表着一种美丽的植物，还蕴含着丰富的文化寓意。从语言学的角度来看，“菡萏”的发音为“han dan”，其中“菡”字发第四声，“萏”字发去声。对于初学者而言，正确地朗读这两个字可能需要一些练习，因为它们并不像日常生活中常见的汉字那样频繁出现。</w:t>
      </w:r>
    </w:p>
    <w:p w14:paraId="7F453915" w14:textId="77777777" w:rsidR="00101E62" w:rsidRDefault="00101E62">
      <w:pPr>
        <w:rPr>
          <w:rFonts w:hint="eastAsia"/>
        </w:rPr>
      </w:pPr>
    </w:p>
    <w:p w14:paraId="659DA79F" w14:textId="77777777" w:rsidR="00101E62" w:rsidRDefault="00101E62">
      <w:pPr>
        <w:rPr>
          <w:rFonts w:hint="eastAsia"/>
        </w:rPr>
      </w:pPr>
    </w:p>
    <w:p w14:paraId="349E7F6A" w14:textId="77777777" w:rsidR="00101E62" w:rsidRDefault="00101E62">
      <w:pPr>
        <w:rPr>
          <w:rFonts w:hint="eastAsia"/>
        </w:rPr>
      </w:pPr>
    </w:p>
    <w:p w14:paraId="49BED802" w14:textId="77777777" w:rsidR="00101E62" w:rsidRDefault="00101E62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58FF19C6" w14:textId="77777777" w:rsidR="00101E62" w:rsidRDefault="00101E62">
      <w:pPr>
        <w:rPr>
          <w:rFonts w:hint="eastAsia"/>
        </w:rPr>
      </w:pPr>
    </w:p>
    <w:p w14:paraId="296D22F6" w14:textId="77777777" w:rsidR="00101E62" w:rsidRDefault="00101E62">
      <w:pPr>
        <w:rPr>
          <w:rFonts w:hint="eastAsia"/>
        </w:rPr>
      </w:pPr>
    </w:p>
    <w:p w14:paraId="5F7CF1C0" w14:textId="77777777" w:rsidR="00101E62" w:rsidRDefault="00101E62">
      <w:pPr>
        <w:rPr>
          <w:rFonts w:hint="eastAsia"/>
        </w:rPr>
      </w:pPr>
      <w:r>
        <w:rPr>
          <w:rFonts w:hint="eastAsia"/>
        </w:rPr>
        <w:tab/>
        <w:t>在中国文化中，菡萏不仅仅是一种植物的名字，它更象征着纯洁、高雅与美好。荷花出淤泥而不染，濯清涟而不妖，因此常被用来比喻人品高尚、志趣高洁。古代文人墨客常用“菡萏”来表达自己对美好生活的向往以及对理想人格的追求。在佛教文化中，荷花也具有非常重要的地位，被视为清净无染的象征。</w:t>
      </w:r>
    </w:p>
    <w:p w14:paraId="30A56334" w14:textId="77777777" w:rsidR="00101E62" w:rsidRDefault="00101E62">
      <w:pPr>
        <w:rPr>
          <w:rFonts w:hint="eastAsia"/>
        </w:rPr>
      </w:pPr>
    </w:p>
    <w:p w14:paraId="2AF5067A" w14:textId="77777777" w:rsidR="00101E62" w:rsidRDefault="00101E62">
      <w:pPr>
        <w:rPr>
          <w:rFonts w:hint="eastAsia"/>
        </w:rPr>
      </w:pPr>
    </w:p>
    <w:p w14:paraId="2D8EAE75" w14:textId="77777777" w:rsidR="00101E62" w:rsidRDefault="00101E62">
      <w:pPr>
        <w:rPr>
          <w:rFonts w:hint="eastAsia"/>
        </w:rPr>
      </w:pPr>
    </w:p>
    <w:p w14:paraId="6288B808" w14:textId="77777777" w:rsidR="00101E62" w:rsidRDefault="00101E62">
      <w:pPr>
        <w:rPr>
          <w:rFonts w:hint="eastAsia"/>
        </w:rPr>
      </w:pPr>
      <w:r>
        <w:rPr>
          <w:rFonts w:hint="eastAsia"/>
        </w:rPr>
        <w:tab/>
        <w:t>如何正确使用“菡萏”</w:t>
      </w:r>
    </w:p>
    <w:p w14:paraId="1B9255AC" w14:textId="77777777" w:rsidR="00101E62" w:rsidRDefault="00101E62">
      <w:pPr>
        <w:rPr>
          <w:rFonts w:hint="eastAsia"/>
        </w:rPr>
      </w:pPr>
    </w:p>
    <w:p w14:paraId="48F53376" w14:textId="77777777" w:rsidR="00101E62" w:rsidRDefault="00101E62">
      <w:pPr>
        <w:rPr>
          <w:rFonts w:hint="eastAsia"/>
        </w:rPr>
      </w:pPr>
    </w:p>
    <w:p w14:paraId="0A6CE149" w14:textId="77777777" w:rsidR="00101E62" w:rsidRDefault="00101E62">
      <w:pPr>
        <w:rPr>
          <w:rFonts w:hint="eastAsia"/>
        </w:rPr>
      </w:pPr>
      <w:r>
        <w:rPr>
          <w:rFonts w:hint="eastAsia"/>
        </w:rPr>
        <w:tab/>
        <w:t>由于“菡萏”一词较为古雅，现代汉语中并不常见，因此在日常交流或写作中使用时需注意场合的选择。例如，在撰写关于中国传统文化的文章、诗歌或者进行古典文学研究时，可以恰当地运用“菡萏”一词，以增添文章的文化底蕴和艺术美感。同时，在教学过程中，教师可以通过介绍“菡萏”等词汇，向学生传递更多关于中国传统文化的知识，激发他们对中国传统文化的兴趣。</w:t>
      </w:r>
    </w:p>
    <w:p w14:paraId="64AC12C8" w14:textId="77777777" w:rsidR="00101E62" w:rsidRDefault="00101E62">
      <w:pPr>
        <w:rPr>
          <w:rFonts w:hint="eastAsia"/>
        </w:rPr>
      </w:pPr>
    </w:p>
    <w:p w14:paraId="5B34F828" w14:textId="77777777" w:rsidR="00101E62" w:rsidRDefault="00101E62">
      <w:pPr>
        <w:rPr>
          <w:rFonts w:hint="eastAsia"/>
        </w:rPr>
      </w:pPr>
    </w:p>
    <w:p w14:paraId="7D16D9A7" w14:textId="77777777" w:rsidR="00101E62" w:rsidRDefault="00101E62">
      <w:pPr>
        <w:rPr>
          <w:rFonts w:hint="eastAsia"/>
        </w:rPr>
      </w:pPr>
    </w:p>
    <w:p w14:paraId="1A581C8E" w14:textId="77777777" w:rsidR="00101E62" w:rsidRDefault="00101E62">
      <w:pPr>
        <w:rPr>
          <w:rFonts w:hint="eastAsia"/>
        </w:rPr>
      </w:pPr>
      <w:r>
        <w:rPr>
          <w:rFonts w:hint="eastAsia"/>
        </w:rPr>
        <w:tab/>
        <w:t>学习与实践</w:t>
      </w:r>
    </w:p>
    <w:p w14:paraId="23F0468D" w14:textId="77777777" w:rsidR="00101E62" w:rsidRDefault="00101E62">
      <w:pPr>
        <w:rPr>
          <w:rFonts w:hint="eastAsia"/>
        </w:rPr>
      </w:pPr>
    </w:p>
    <w:p w14:paraId="55C22AB6" w14:textId="77777777" w:rsidR="00101E62" w:rsidRDefault="00101E62">
      <w:pPr>
        <w:rPr>
          <w:rFonts w:hint="eastAsia"/>
        </w:rPr>
      </w:pPr>
    </w:p>
    <w:p w14:paraId="70B4529B" w14:textId="77777777" w:rsidR="00101E62" w:rsidRDefault="00101E62">
      <w:pPr>
        <w:rPr>
          <w:rFonts w:hint="eastAsia"/>
        </w:rPr>
      </w:pPr>
      <w:r>
        <w:rPr>
          <w:rFonts w:hint="eastAsia"/>
        </w:rPr>
        <w:tab/>
        <w:t>为了更好地理解和掌握“菡萏”这一词汇，建议通过阅读相关的古诗词、散文等文学作品来加深理解。同时，也可以尝试自己动手写一些含有“菡萏”元素的小诗或短文，既能够锻炼自己的写作能力，又能够在创作过程中进一步感受到中国传统文化的魅力。参加一些有关中国传统文化的学习活动，如书法、国画课程等，也能帮助我们更加深刻地了解和体验到包括“菡萏”在内的诸多文化符号背后所承载的意义。</w:t>
      </w:r>
    </w:p>
    <w:p w14:paraId="22773930" w14:textId="77777777" w:rsidR="00101E62" w:rsidRDefault="00101E62">
      <w:pPr>
        <w:rPr>
          <w:rFonts w:hint="eastAsia"/>
        </w:rPr>
      </w:pPr>
    </w:p>
    <w:p w14:paraId="00E9D812" w14:textId="77777777" w:rsidR="00101E62" w:rsidRDefault="00101E62">
      <w:pPr>
        <w:rPr>
          <w:rFonts w:hint="eastAsia"/>
        </w:rPr>
      </w:pPr>
    </w:p>
    <w:p w14:paraId="3EA51C90" w14:textId="77777777" w:rsidR="00101E62" w:rsidRDefault="00101E62">
      <w:pPr>
        <w:rPr>
          <w:rFonts w:hint="eastAsia"/>
        </w:rPr>
      </w:pPr>
    </w:p>
    <w:p w14:paraId="0D69BE08" w14:textId="77777777" w:rsidR="00101E62" w:rsidRDefault="00101E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38DF02" w14:textId="77777777" w:rsidR="00101E62" w:rsidRDefault="00101E62">
      <w:pPr>
        <w:rPr>
          <w:rFonts w:hint="eastAsia"/>
        </w:rPr>
      </w:pPr>
    </w:p>
    <w:p w14:paraId="76BCB8F5" w14:textId="77777777" w:rsidR="00101E62" w:rsidRDefault="00101E62">
      <w:pPr>
        <w:rPr>
          <w:rFonts w:hint="eastAsia"/>
        </w:rPr>
      </w:pPr>
    </w:p>
    <w:p w14:paraId="209141D5" w14:textId="77777777" w:rsidR="00101E62" w:rsidRDefault="00101E62">
      <w:pPr>
        <w:rPr>
          <w:rFonts w:hint="eastAsia"/>
        </w:rPr>
      </w:pPr>
      <w:r>
        <w:rPr>
          <w:rFonts w:hint="eastAsia"/>
        </w:rPr>
        <w:tab/>
        <w:t>“菡萏”不仅是一个简单的词汇，它背后承载着深厚的文化内涵和历史价值。通过学习“菡萏”的正确读音及其文化背景，不仅可以增加个人的语言知识，更重要的是能够让我们更加深入地理解并传承中国优秀的传统文化。希望每个人都能成为传播和弘扬中华优秀传统文化的使者。</w:t>
      </w:r>
    </w:p>
    <w:p w14:paraId="69E57AF3" w14:textId="77777777" w:rsidR="00101E62" w:rsidRDefault="00101E62">
      <w:pPr>
        <w:rPr>
          <w:rFonts w:hint="eastAsia"/>
        </w:rPr>
      </w:pPr>
    </w:p>
    <w:p w14:paraId="6613A31D" w14:textId="77777777" w:rsidR="00101E62" w:rsidRDefault="00101E62">
      <w:pPr>
        <w:rPr>
          <w:rFonts w:hint="eastAsia"/>
        </w:rPr>
      </w:pPr>
    </w:p>
    <w:p w14:paraId="44ACDE51" w14:textId="77777777" w:rsidR="00101E62" w:rsidRDefault="00101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5DDFA" w14:textId="1A658BB2" w:rsidR="00D831E8" w:rsidRDefault="00D831E8"/>
    <w:sectPr w:rsidR="00D8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E8"/>
    <w:rsid w:val="00101E62"/>
    <w:rsid w:val="00343B86"/>
    <w:rsid w:val="00D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9274A-4DFB-4F43-B652-969468E1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