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F7B3" w14:textId="77777777" w:rsidR="00B769A5" w:rsidRDefault="00B769A5">
      <w:pPr>
        <w:rPr>
          <w:rFonts w:hint="eastAsia"/>
        </w:rPr>
      </w:pPr>
    </w:p>
    <w:p w14:paraId="296555C1" w14:textId="77777777" w:rsidR="00B769A5" w:rsidRDefault="00B769A5">
      <w:pPr>
        <w:rPr>
          <w:rFonts w:hint="eastAsia"/>
        </w:rPr>
      </w:pPr>
      <w:r>
        <w:rPr>
          <w:rFonts w:hint="eastAsia"/>
        </w:rPr>
        <w:tab/>
        <w:t>雷声是词语吗</w:t>
      </w:r>
    </w:p>
    <w:p w14:paraId="67B332E6" w14:textId="77777777" w:rsidR="00B769A5" w:rsidRDefault="00B769A5">
      <w:pPr>
        <w:rPr>
          <w:rFonts w:hint="eastAsia"/>
        </w:rPr>
      </w:pPr>
    </w:p>
    <w:p w14:paraId="07B7DA50" w14:textId="77777777" w:rsidR="00B769A5" w:rsidRDefault="00B769A5">
      <w:pPr>
        <w:rPr>
          <w:rFonts w:hint="eastAsia"/>
        </w:rPr>
      </w:pPr>
    </w:p>
    <w:p w14:paraId="11377AC5" w14:textId="77777777" w:rsidR="00B769A5" w:rsidRDefault="00B769A5">
      <w:pPr>
        <w:rPr>
          <w:rFonts w:hint="eastAsia"/>
        </w:rPr>
      </w:pPr>
      <w:r>
        <w:rPr>
          <w:rFonts w:hint="eastAsia"/>
        </w:rPr>
        <w:tab/>
        <w:t>在汉语中，“雷声”是一个复合词，由两个汉字组成：“雷”（léi）和“声”（shēng）。这两个字各自具有独立的意义。“雷”通常指的是天空中的自然现象，即雷暴天气中产生的强烈声响；而“声”则泛指一切可以听到的声音。当这两个字组合在一起时，它们共同构成了一个描述特定声音的词汇——“雷声”，用来特指雷电过程中产生的轰鸣声。</w:t>
      </w:r>
    </w:p>
    <w:p w14:paraId="3EACA8F6" w14:textId="77777777" w:rsidR="00B769A5" w:rsidRDefault="00B769A5">
      <w:pPr>
        <w:rPr>
          <w:rFonts w:hint="eastAsia"/>
        </w:rPr>
      </w:pPr>
    </w:p>
    <w:p w14:paraId="609BC04E" w14:textId="77777777" w:rsidR="00B769A5" w:rsidRDefault="00B769A5">
      <w:pPr>
        <w:rPr>
          <w:rFonts w:hint="eastAsia"/>
        </w:rPr>
      </w:pPr>
    </w:p>
    <w:p w14:paraId="33B381BC" w14:textId="77777777" w:rsidR="00B769A5" w:rsidRDefault="00B769A5">
      <w:pPr>
        <w:rPr>
          <w:rFonts w:hint="eastAsia"/>
        </w:rPr>
      </w:pPr>
    </w:p>
    <w:p w14:paraId="6DE7DD6D" w14:textId="77777777" w:rsidR="00B769A5" w:rsidRDefault="00B769A5">
      <w:pPr>
        <w:rPr>
          <w:rFonts w:hint="eastAsia"/>
        </w:rPr>
      </w:pPr>
      <w:r>
        <w:rPr>
          <w:rFonts w:hint="eastAsia"/>
        </w:rPr>
        <w:tab/>
        <w:t>“雷声”的语言学解析</w:t>
      </w:r>
    </w:p>
    <w:p w14:paraId="2A06230C" w14:textId="77777777" w:rsidR="00B769A5" w:rsidRDefault="00B769A5">
      <w:pPr>
        <w:rPr>
          <w:rFonts w:hint="eastAsia"/>
        </w:rPr>
      </w:pPr>
    </w:p>
    <w:p w14:paraId="3F4BC3DB" w14:textId="77777777" w:rsidR="00B769A5" w:rsidRDefault="00B769A5">
      <w:pPr>
        <w:rPr>
          <w:rFonts w:hint="eastAsia"/>
        </w:rPr>
      </w:pPr>
    </w:p>
    <w:p w14:paraId="08CCA10E" w14:textId="77777777" w:rsidR="00B769A5" w:rsidRDefault="00B769A5">
      <w:pPr>
        <w:rPr>
          <w:rFonts w:hint="eastAsia"/>
        </w:rPr>
      </w:pPr>
      <w:r>
        <w:rPr>
          <w:rFonts w:hint="eastAsia"/>
        </w:rPr>
        <w:tab/>
        <w:t>从语言学的角度来看，“雷声”不仅是一个简单的词语组合，它还承载了丰富的文化含义和社会价值。在中国古代文学作品中，“雷声”常被用来营造紧张或神秘的氛围，如《红楼梦》等经典小说中就有许多关于雷雨天气的描写，通过“雷声”的运用增强了故事的情感色彩。“雷声”也经常出现在成语和俗语之中，比如“雷声大，雨点小”，比喻事情声势浩大但实际行动很少。</w:t>
      </w:r>
    </w:p>
    <w:p w14:paraId="3C2C8CAB" w14:textId="77777777" w:rsidR="00B769A5" w:rsidRDefault="00B769A5">
      <w:pPr>
        <w:rPr>
          <w:rFonts w:hint="eastAsia"/>
        </w:rPr>
      </w:pPr>
    </w:p>
    <w:p w14:paraId="40EE18C7" w14:textId="77777777" w:rsidR="00B769A5" w:rsidRDefault="00B769A5">
      <w:pPr>
        <w:rPr>
          <w:rFonts w:hint="eastAsia"/>
        </w:rPr>
      </w:pPr>
    </w:p>
    <w:p w14:paraId="78C36988" w14:textId="77777777" w:rsidR="00B769A5" w:rsidRDefault="00B769A5">
      <w:pPr>
        <w:rPr>
          <w:rFonts w:hint="eastAsia"/>
        </w:rPr>
      </w:pPr>
    </w:p>
    <w:p w14:paraId="5504DE38" w14:textId="77777777" w:rsidR="00B769A5" w:rsidRDefault="00B769A5">
      <w:pPr>
        <w:rPr>
          <w:rFonts w:hint="eastAsia"/>
        </w:rPr>
      </w:pPr>
      <w:r>
        <w:rPr>
          <w:rFonts w:hint="eastAsia"/>
        </w:rPr>
        <w:tab/>
        <w:t>“雷声”在不同语境下的应用</w:t>
      </w:r>
    </w:p>
    <w:p w14:paraId="12983DAF" w14:textId="77777777" w:rsidR="00B769A5" w:rsidRDefault="00B769A5">
      <w:pPr>
        <w:rPr>
          <w:rFonts w:hint="eastAsia"/>
        </w:rPr>
      </w:pPr>
    </w:p>
    <w:p w14:paraId="3F65143E" w14:textId="77777777" w:rsidR="00B769A5" w:rsidRDefault="00B769A5">
      <w:pPr>
        <w:rPr>
          <w:rFonts w:hint="eastAsia"/>
        </w:rPr>
      </w:pPr>
    </w:p>
    <w:p w14:paraId="3BA47164" w14:textId="77777777" w:rsidR="00B769A5" w:rsidRDefault="00B769A5">
      <w:pPr>
        <w:rPr>
          <w:rFonts w:hint="eastAsia"/>
        </w:rPr>
      </w:pPr>
      <w:r>
        <w:rPr>
          <w:rFonts w:hint="eastAsia"/>
        </w:rPr>
        <w:tab/>
        <w:t>“雷声”不仅仅局限于书面语，在日常口语交流中也非常常见。例如，在描述一场突如其来的暴雨时，人们会说：“突然间响起了震耳欲聋的雷声。” 这里，“雷声”不仅仅是指实际听到的声音，更是一种情感体验的表达，能够让人联想到暴雨来临前的那种紧张感和震撼力。同时，在现代媒体和网络语言中，“雷声”也被赋予了新的含义，有时用来形容某件事情发生得非常突然或影响巨大。</w:t>
      </w:r>
    </w:p>
    <w:p w14:paraId="1F1C2A34" w14:textId="77777777" w:rsidR="00B769A5" w:rsidRDefault="00B769A5">
      <w:pPr>
        <w:rPr>
          <w:rFonts w:hint="eastAsia"/>
        </w:rPr>
      </w:pPr>
    </w:p>
    <w:p w14:paraId="0B87BA81" w14:textId="77777777" w:rsidR="00B769A5" w:rsidRDefault="00B769A5">
      <w:pPr>
        <w:rPr>
          <w:rFonts w:hint="eastAsia"/>
        </w:rPr>
      </w:pPr>
    </w:p>
    <w:p w14:paraId="3E5FB252" w14:textId="77777777" w:rsidR="00B769A5" w:rsidRDefault="00B769A5">
      <w:pPr>
        <w:rPr>
          <w:rFonts w:hint="eastAsia"/>
        </w:rPr>
      </w:pPr>
    </w:p>
    <w:p w14:paraId="1D0DDF44" w14:textId="77777777" w:rsidR="00B769A5" w:rsidRDefault="00B769A5">
      <w:pPr>
        <w:rPr>
          <w:rFonts w:hint="eastAsia"/>
        </w:rPr>
      </w:pPr>
      <w:r>
        <w:rPr>
          <w:rFonts w:hint="eastAsia"/>
        </w:rPr>
        <w:tab/>
        <w:t>“雷声”与自然现象的关系</w:t>
      </w:r>
    </w:p>
    <w:p w14:paraId="47649A24" w14:textId="77777777" w:rsidR="00B769A5" w:rsidRDefault="00B769A5">
      <w:pPr>
        <w:rPr>
          <w:rFonts w:hint="eastAsia"/>
        </w:rPr>
      </w:pPr>
    </w:p>
    <w:p w14:paraId="5F8B3ADA" w14:textId="77777777" w:rsidR="00B769A5" w:rsidRDefault="00B769A5">
      <w:pPr>
        <w:rPr>
          <w:rFonts w:hint="eastAsia"/>
        </w:rPr>
      </w:pPr>
    </w:p>
    <w:p w14:paraId="534C655A" w14:textId="77777777" w:rsidR="00B769A5" w:rsidRDefault="00B769A5">
      <w:pPr>
        <w:rPr>
          <w:rFonts w:hint="eastAsia"/>
        </w:rPr>
      </w:pPr>
      <w:r>
        <w:rPr>
          <w:rFonts w:hint="eastAsia"/>
        </w:rPr>
        <w:tab/>
        <w:t>从自然科学的角度出发，“雷声”是由雷电活动产生的物理现象之一。当闪电穿过空气时，会产生极高的温度，导致周围空气迅速膨胀并形成冲击波，最终以我们所听到的形式——雷声传播开来。这种声音的特点是强度大、持续时间短，并且根据距离远近会有不同的音质变化。了解“雷声”的产生机制有助于我们更好地认识自然界中的这一奇妙现象。</w:t>
      </w:r>
    </w:p>
    <w:p w14:paraId="048FE99E" w14:textId="77777777" w:rsidR="00B769A5" w:rsidRDefault="00B769A5">
      <w:pPr>
        <w:rPr>
          <w:rFonts w:hint="eastAsia"/>
        </w:rPr>
      </w:pPr>
    </w:p>
    <w:p w14:paraId="0A4BE12B" w14:textId="77777777" w:rsidR="00B769A5" w:rsidRDefault="00B769A5">
      <w:pPr>
        <w:rPr>
          <w:rFonts w:hint="eastAsia"/>
        </w:rPr>
      </w:pPr>
    </w:p>
    <w:p w14:paraId="43F41694" w14:textId="77777777" w:rsidR="00B769A5" w:rsidRDefault="00B769A5">
      <w:pPr>
        <w:rPr>
          <w:rFonts w:hint="eastAsia"/>
        </w:rPr>
      </w:pPr>
    </w:p>
    <w:p w14:paraId="241E0DB9" w14:textId="77777777" w:rsidR="00B769A5" w:rsidRDefault="00B769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DB678E" w14:textId="77777777" w:rsidR="00B769A5" w:rsidRDefault="00B769A5">
      <w:pPr>
        <w:rPr>
          <w:rFonts w:hint="eastAsia"/>
        </w:rPr>
      </w:pPr>
    </w:p>
    <w:p w14:paraId="7E92D075" w14:textId="77777777" w:rsidR="00B769A5" w:rsidRDefault="00B769A5">
      <w:pPr>
        <w:rPr>
          <w:rFonts w:hint="eastAsia"/>
        </w:rPr>
      </w:pPr>
    </w:p>
    <w:p w14:paraId="3F73DEEB" w14:textId="77777777" w:rsidR="00B769A5" w:rsidRDefault="00B769A5">
      <w:pPr>
        <w:rPr>
          <w:rFonts w:hint="eastAsia"/>
        </w:rPr>
      </w:pPr>
      <w:r>
        <w:rPr>
          <w:rFonts w:hint="eastAsia"/>
        </w:rPr>
        <w:tab/>
        <w:t>“雷声”不仅是汉语中一个描述自然现象的词语，它还是连接语言、文化和科学的桥梁。通过探讨“雷声”在不同领域内的意义和应用，我们可以更加深刻地理解这个词语背后所蕴含的丰富信息。无论是作为文学创作中的元素，还是日常生活中的常用表达，亦或是科学研究的对象，“雷声”都展现出了其独特的魅力。</w:t>
      </w:r>
    </w:p>
    <w:p w14:paraId="1EC7CF15" w14:textId="77777777" w:rsidR="00B769A5" w:rsidRDefault="00B769A5">
      <w:pPr>
        <w:rPr>
          <w:rFonts w:hint="eastAsia"/>
        </w:rPr>
      </w:pPr>
    </w:p>
    <w:p w14:paraId="6BDF60E8" w14:textId="77777777" w:rsidR="00B769A5" w:rsidRDefault="00B769A5">
      <w:pPr>
        <w:rPr>
          <w:rFonts w:hint="eastAsia"/>
        </w:rPr>
      </w:pPr>
    </w:p>
    <w:p w14:paraId="4C6716BA" w14:textId="77777777" w:rsidR="00B769A5" w:rsidRDefault="00B76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2CABB" w14:textId="7395944C" w:rsidR="00FC3000" w:rsidRDefault="00FC3000"/>
    <w:sectPr w:rsidR="00FC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00"/>
    <w:rsid w:val="00343B86"/>
    <w:rsid w:val="00B769A5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BF6D0-C898-402F-8766-5022CA0C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