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4AAC" w14:textId="77777777" w:rsidR="006057B7" w:rsidRDefault="006057B7">
      <w:pPr>
        <w:rPr>
          <w:rFonts w:hint="eastAsia"/>
        </w:rPr>
      </w:pPr>
      <w:r>
        <w:rPr>
          <w:rFonts w:hint="eastAsia"/>
        </w:rPr>
        <w:t>Yī Nián Sì Jì（一年四季）</w:t>
      </w:r>
    </w:p>
    <w:p w14:paraId="480EB5E0" w14:textId="77777777" w:rsidR="006057B7" w:rsidRDefault="006057B7">
      <w:pPr>
        <w:rPr>
          <w:rFonts w:hint="eastAsia"/>
        </w:rPr>
      </w:pPr>
      <w:r>
        <w:rPr>
          <w:rFonts w:hint="eastAsia"/>
        </w:rPr>
        <w:t>一年分为春、夏、秋、冬四个季节，每个季节都有其独特的气候特征和自然景象。这种周期性的变化不仅影响着地球上的生物圈，也深深影响了人类的文化与生活。</w:t>
      </w:r>
    </w:p>
    <w:p w14:paraId="5946088C" w14:textId="77777777" w:rsidR="006057B7" w:rsidRDefault="006057B7">
      <w:pPr>
        <w:rPr>
          <w:rFonts w:hint="eastAsia"/>
        </w:rPr>
      </w:pPr>
    </w:p>
    <w:p w14:paraId="422F5548" w14:textId="77777777" w:rsidR="006057B7" w:rsidRDefault="006057B7">
      <w:pPr>
        <w:rPr>
          <w:rFonts w:hint="eastAsia"/>
        </w:rPr>
      </w:pPr>
      <w:r>
        <w:rPr>
          <w:rFonts w:hint="eastAsia"/>
        </w:rPr>
        <w:t>春季：万物复苏</w:t>
      </w:r>
    </w:p>
    <w:p w14:paraId="4A27EDD3" w14:textId="77777777" w:rsidR="006057B7" w:rsidRDefault="006057B7">
      <w:pPr>
        <w:rPr>
          <w:rFonts w:hint="eastAsia"/>
        </w:rPr>
      </w:pPr>
      <w:r>
        <w:rPr>
          <w:rFonts w:hint="eastAsia"/>
        </w:rPr>
        <w:t>春天是一年的开始，随着气温逐渐回暖，大自然从寒冬中苏醒过来。树木开始发芽，花卉竞相开放，动物们也开始活跃起来，准备迎接新的一年。春天象征着新的开始和希望，是播种的最佳时节。</w:t>
      </w:r>
    </w:p>
    <w:p w14:paraId="1A2A234B" w14:textId="77777777" w:rsidR="006057B7" w:rsidRDefault="006057B7">
      <w:pPr>
        <w:rPr>
          <w:rFonts w:hint="eastAsia"/>
        </w:rPr>
      </w:pPr>
    </w:p>
    <w:p w14:paraId="466C9E9A" w14:textId="77777777" w:rsidR="006057B7" w:rsidRDefault="006057B7">
      <w:pPr>
        <w:rPr>
          <w:rFonts w:hint="eastAsia"/>
        </w:rPr>
      </w:pPr>
      <w:r>
        <w:rPr>
          <w:rFonts w:hint="eastAsia"/>
        </w:rPr>
        <w:t>夏季：热情似火</w:t>
      </w:r>
    </w:p>
    <w:p w14:paraId="4A281A27" w14:textId="77777777" w:rsidR="006057B7" w:rsidRDefault="006057B7">
      <w:pPr>
        <w:rPr>
          <w:rFonts w:hint="eastAsia"/>
        </w:rPr>
      </w:pPr>
      <w:r>
        <w:rPr>
          <w:rFonts w:hint="eastAsia"/>
        </w:rPr>
        <w:t>夏天是四季中最热的季节，阳光充足，白昼时间长。在这个时候，大部分植物生长迅速，人们也会利用这个季节进行户外活动，享受阳光和海滩。然而，夏季也是自然灾害如洪水和台风频发的时期。</w:t>
      </w:r>
    </w:p>
    <w:p w14:paraId="71B5D51D" w14:textId="77777777" w:rsidR="006057B7" w:rsidRDefault="006057B7">
      <w:pPr>
        <w:rPr>
          <w:rFonts w:hint="eastAsia"/>
        </w:rPr>
      </w:pPr>
    </w:p>
    <w:p w14:paraId="7035CB53" w14:textId="77777777" w:rsidR="006057B7" w:rsidRDefault="006057B7">
      <w:pPr>
        <w:rPr>
          <w:rFonts w:hint="eastAsia"/>
        </w:rPr>
      </w:pPr>
      <w:r>
        <w:rPr>
          <w:rFonts w:hint="eastAsia"/>
        </w:rPr>
        <w:t>秋季：丰收之季</w:t>
      </w:r>
    </w:p>
    <w:p w14:paraId="7DF9FFE9" w14:textId="77777777" w:rsidR="006057B7" w:rsidRDefault="006057B7">
      <w:pPr>
        <w:rPr>
          <w:rFonts w:hint="eastAsia"/>
        </w:rPr>
      </w:pPr>
      <w:r>
        <w:rPr>
          <w:rFonts w:hint="eastAsia"/>
        </w:rPr>
        <w:t>秋天标志着收获的季节来临，田野里金黄色的稻谷和各种果实成熟了。气温适中，天空湛蓝，是一个适合旅行和户外活动的好时节。同时，秋天也是一个过渡季节，渐渐地天气变冷，树叶开始变色并落下。</w:t>
      </w:r>
    </w:p>
    <w:p w14:paraId="544DAA9C" w14:textId="77777777" w:rsidR="006057B7" w:rsidRDefault="006057B7">
      <w:pPr>
        <w:rPr>
          <w:rFonts w:hint="eastAsia"/>
        </w:rPr>
      </w:pPr>
    </w:p>
    <w:p w14:paraId="36537466" w14:textId="77777777" w:rsidR="006057B7" w:rsidRDefault="006057B7">
      <w:pPr>
        <w:rPr>
          <w:rFonts w:hint="eastAsia"/>
        </w:rPr>
      </w:pPr>
      <w:r>
        <w:rPr>
          <w:rFonts w:hint="eastAsia"/>
        </w:rPr>
        <w:t>冬季：银装素裹</w:t>
      </w:r>
    </w:p>
    <w:p w14:paraId="7169D330" w14:textId="77777777" w:rsidR="006057B7" w:rsidRDefault="006057B7">
      <w:pPr>
        <w:rPr>
          <w:rFonts w:hint="eastAsia"/>
        </w:rPr>
      </w:pPr>
      <w:r>
        <w:rPr>
          <w:rFonts w:hint="eastAsia"/>
        </w:rPr>
        <w:t>冬天是一年中最寒冷的季节，在一些地区可能会下雪，整个世界变得银装素裹。尽管对于许多人来说这是一个较为不便的季节，但冬季也有它独特的美，比如冰雪节和滑雪等冬季运动。许多文化中有庆祝冬至的传统，象征着温暖和光明的到来。</w:t>
      </w:r>
    </w:p>
    <w:p w14:paraId="0A2BE280" w14:textId="77777777" w:rsidR="006057B7" w:rsidRDefault="006057B7">
      <w:pPr>
        <w:rPr>
          <w:rFonts w:hint="eastAsia"/>
        </w:rPr>
      </w:pPr>
    </w:p>
    <w:p w14:paraId="342A7896" w14:textId="77777777" w:rsidR="006057B7" w:rsidRDefault="006057B7">
      <w:pPr>
        <w:rPr>
          <w:rFonts w:hint="eastAsia"/>
        </w:rPr>
      </w:pPr>
      <w:r>
        <w:rPr>
          <w:rFonts w:hint="eastAsia"/>
        </w:rPr>
        <w:t>最后的总结</w:t>
      </w:r>
    </w:p>
    <w:p w14:paraId="096657F3" w14:textId="77777777" w:rsidR="006057B7" w:rsidRDefault="006057B7">
      <w:pPr>
        <w:rPr>
          <w:rFonts w:hint="eastAsia"/>
        </w:rPr>
      </w:pPr>
      <w:r>
        <w:rPr>
          <w:rFonts w:hint="eastAsia"/>
        </w:rPr>
        <w:t>四季更替不仅是自然界的一个循环过程，也反映了地球上生命的节奏。了解四季的变化有助于我们更好地适应环境，欣赏自然之美，同时也提醒我们要珍惜自然资源，保护我们的地球家园。</w:t>
      </w:r>
    </w:p>
    <w:p w14:paraId="1D214A17" w14:textId="77777777" w:rsidR="006057B7" w:rsidRDefault="006057B7">
      <w:pPr>
        <w:rPr>
          <w:rFonts w:hint="eastAsia"/>
        </w:rPr>
      </w:pPr>
    </w:p>
    <w:p w14:paraId="03356F8A" w14:textId="77777777" w:rsidR="006057B7" w:rsidRDefault="006057B7">
      <w:pPr>
        <w:rPr>
          <w:rFonts w:hint="eastAsia"/>
        </w:rPr>
      </w:pPr>
    </w:p>
    <w:p w14:paraId="33D3B35F" w14:textId="77777777" w:rsidR="006057B7" w:rsidRDefault="006057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25A58" w14:textId="3404B655" w:rsidR="00492A9B" w:rsidRDefault="00492A9B"/>
    <w:sectPr w:rsidR="0049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9B"/>
    <w:rsid w:val="00492A9B"/>
    <w:rsid w:val="006057B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98B4C-AC66-4EE6-941F-885BE47B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