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1A10" w14:textId="77777777" w:rsidR="002C5DCD" w:rsidRDefault="002C5DCD">
      <w:pPr>
        <w:rPr>
          <w:rFonts w:hint="eastAsia"/>
        </w:rPr>
      </w:pPr>
      <w:r>
        <w:rPr>
          <w:rFonts w:hint="eastAsia"/>
        </w:rPr>
        <w:t>址的笔顺和拼音</w:t>
      </w:r>
    </w:p>
    <w:p w14:paraId="76102B8B" w14:textId="77777777" w:rsidR="002C5DCD" w:rsidRDefault="002C5DCD">
      <w:pPr>
        <w:rPr>
          <w:rFonts w:hint="eastAsia"/>
        </w:rPr>
      </w:pPr>
      <w:r>
        <w:rPr>
          <w:rFonts w:hint="eastAsia"/>
        </w:rPr>
        <w:t>汉字“址”是一个非常有趣的字，它不仅承载着深厚的文化底蕴，还在现代社会中有着广泛的应用。我们来了解一下这个字的基本信息。“址”的拼音是 zhǐ，根据《现代汉语词典》的标注，属于第三声。在书写时，“址”共有七画，按照标准的汉字笔顺规则进行书写。</w:t>
      </w:r>
    </w:p>
    <w:p w14:paraId="342F2234" w14:textId="77777777" w:rsidR="002C5DCD" w:rsidRDefault="002C5DCD">
      <w:pPr>
        <w:rPr>
          <w:rFonts w:hint="eastAsia"/>
        </w:rPr>
      </w:pPr>
    </w:p>
    <w:p w14:paraId="2660EEFE" w14:textId="77777777" w:rsidR="002C5DCD" w:rsidRDefault="002C5DCD">
      <w:pPr>
        <w:rPr>
          <w:rFonts w:hint="eastAsia"/>
        </w:rPr>
      </w:pPr>
      <w:r>
        <w:rPr>
          <w:rFonts w:hint="eastAsia"/>
        </w:rPr>
        <w:t>笔顺解析</w:t>
      </w:r>
    </w:p>
    <w:p w14:paraId="7CEF9322" w14:textId="77777777" w:rsidR="002C5DCD" w:rsidRDefault="002C5DCD">
      <w:pPr>
        <w:rPr>
          <w:rFonts w:hint="eastAsia"/>
        </w:rPr>
      </w:pPr>
      <w:r>
        <w:rPr>
          <w:rFonts w:hint="eastAsia"/>
        </w:rPr>
        <w:t>对于“址”的笔顺，第一步是从上至下写一横（?），代表了大地的广阔；接着是左边的一竖（丨），象征着稳固的基础；然后是一点（丶），表示位置的确立；随后是右边的短横（?）与一撇（ノ），这两笔赋予了“址”动态感，仿佛是在描绘一个具体的位置；完成底部的两横（一一）。整个过程不仅是对汉字书写的练习，更是对中国传统文化中关于方位、基础等概念的一种体会。</w:t>
      </w:r>
    </w:p>
    <w:p w14:paraId="45A113DA" w14:textId="77777777" w:rsidR="002C5DCD" w:rsidRDefault="002C5DCD">
      <w:pPr>
        <w:rPr>
          <w:rFonts w:hint="eastAsia"/>
        </w:rPr>
      </w:pPr>
    </w:p>
    <w:p w14:paraId="7FDD068D" w14:textId="77777777" w:rsidR="002C5DCD" w:rsidRDefault="002C5DCD">
      <w:pPr>
        <w:rPr>
          <w:rFonts w:hint="eastAsia"/>
        </w:rPr>
      </w:pPr>
      <w:r>
        <w:rPr>
          <w:rFonts w:hint="eastAsia"/>
        </w:rPr>
        <w:t>文化背景中的“址”</w:t>
      </w:r>
    </w:p>
    <w:p w14:paraId="11755063" w14:textId="77777777" w:rsidR="002C5DCD" w:rsidRDefault="002C5DCD">
      <w:pPr>
        <w:rPr>
          <w:rFonts w:hint="eastAsia"/>
        </w:rPr>
      </w:pPr>
      <w:r>
        <w:rPr>
          <w:rFonts w:hint="eastAsia"/>
        </w:rPr>
        <w:t>从文化角度来看，“址”字往往用来指代建筑物或定居点的位置，比如“地址”。在中国古代，选择住址是一项极为重要的决策，需要考虑风水等诸多因素。一个好的“址”，被认为能够带来好运和繁荣。因此，在很多古籍中，都能找到关于如何选择理想居住地的记载。</w:t>
      </w:r>
    </w:p>
    <w:p w14:paraId="0DAE5E0F" w14:textId="77777777" w:rsidR="002C5DCD" w:rsidRDefault="002C5DCD">
      <w:pPr>
        <w:rPr>
          <w:rFonts w:hint="eastAsia"/>
        </w:rPr>
      </w:pPr>
    </w:p>
    <w:p w14:paraId="44BDD7EA" w14:textId="77777777" w:rsidR="002C5DCD" w:rsidRDefault="002C5D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4F9A70" w14:textId="77777777" w:rsidR="002C5DCD" w:rsidRDefault="002C5DCD">
      <w:pPr>
        <w:rPr>
          <w:rFonts w:hint="eastAsia"/>
        </w:rPr>
      </w:pPr>
      <w:r>
        <w:rPr>
          <w:rFonts w:hint="eastAsia"/>
        </w:rPr>
        <w:t>在当代社会，“址”字的应用范围更加广泛，不仅仅局限于地理上的位置描述，还延伸到了网络世界中的网址、IP地址等概念。随着互联网的发展，“址”的含义变得更加多元，但其核心——即标识某个特定位置的功能——依旧未变。无论是实体空间还是虚拟空间，“址”都扮演着连接人与地点的重要角色。</w:t>
      </w:r>
    </w:p>
    <w:p w14:paraId="3C6DB8DD" w14:textId="77777777" w:rsidR="002C5DCD" w:rsidRDefault="002C5DCD">
      <w:pPr>
        <w:rPr>
          <w:rFonts w:hint="eastAsia"/>
        </w:rPr>
      </w:pPr>
    </w:p>
    <w:p w14:paraId="072ADD77" w14:textId="77777777" w:rsidR="002C5DCD" w:rsidRDefault="002C5DCD">
      <w:pPr>
        <w:rPr>
          <w:rFonts w:hint="eastAsia"/>
        </w:rPr>
      </w:pPr>
      <w:r>
        <w:rPr>
          <w:rFonts w:hint="eastAsia"/>
        </w:rPr>
        <w:t>最后的总结</w:t>
      </w:r>
    </w:p>
    <w:p w14:paraId="28A422E2" w14:textId="77777777" w:rsidR="002C5DCD" w:rsidRDefault="002C5DCD">
      <w:pPr>
        <w:rPr>
          <w:rFonts w:hint="eastAsia"/>
        </w:rPr>
      </w:pPr>
      <w:r>
        <w:rPr>
          <w:rFonts w:hint="eastAsia"/>
        </w:rPr>
        <w:t>通过对“址”的笔顺和拼音的学习，我们不仅能更好地掌握这个汉字的书写方法，还能从中窥见中国传统文化的一部分。同时，理解“址”在现代社会中的新意义，有助于我们在日常生活和工作中更加灵活地运用这一概念。无论是在寻找新的住所，还是在网络世界中探索，了解“址”的多重含义都将为我们提供宝贵的指导。</w:t>
      </w:r>
    </w:p>
    <w:p w14:paraId="592A7753" w14:textId="77777777" w:rsidR="002C5DCD" w:rsidRDefault="002C5DCD">
      <w:pPr>
        <w:rPr>
          <w:rFonts w:hint="eastAsia"/>
        </w:rPr>
      </w:pPr>
    </w:p>
    <w:p w14:paraId="59E0B0A4" w14:textId="77777777" w:rsidR="002C5DCD" w:rsidRDefault="002C5DCD">
      <w:pPr>
        <w:rPr>
          <w:rFonts w:hint="eastAsia"/>
        </w:rPr>
      </w:pPr>
    </w:p>
    <w:p w14:paraId="28F59232" w14:textId="77777777" w:rsidR="002C5DCD" w:rsidRDefault="002C5DC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6B3AE28" w14:textId="4C991CE0" w:rsidR="001D5216" w:rsidRDefault="001D5216"/>
    <w:sectPr w:rsidR="001D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16"/>
    <w:rsid w:val="001D5216"/>
    <w:rsid w:val="002C5DC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D9BB1-8D0F-4B35-AD2B-F9E31C11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