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A42B" w14:textId="77777777" w:rsidR="00546329" w:rsidRDefault="00546329">
      <w:pPr>
        <w:rPr>
          <w:rFonts w:hint="eastAsia"/>
        </w:rPr>
      </w:pPr>
      <w:r>
        <w:rPr>
          <w:rFonts w:hint="eastAsia"/>
        </w:rPr>
        <w:t>她背上背着一个孩子的拼音</w:t>
      </w:r>
    </w:p>
    <w:p w14:paraId="41E5DED0" w14:textId="77777777" w:rsidR="00546329" w:rsidRDefault="00546329">
      <w:pPr>
        <w:rPr>
          <w:rFonts w:hint="eastAsia"/>
        </w:rPr>
      </w:pPr>
      <w:r>
        <w:rPr>
          <w:rFonts w:hint="eastAsia"/>
        </w:rPr>
        <w:t>在一个偏远的小山村，生活着一位年轻的母亲。她的名字叫阿芳，是村里最受欢迎的年轻妈妈之一。阿芳有一个两岁的儿子，名叫小勇。每天清晨，当第一缕阳光洒在村子的屋顶上时，阿芳就已经开始了一天的忙碌。而她最特别的地方，就是她总是背着小勇，在田间地头劳作。</w:t>
      </w:r>
    </w:p>
    <w:p w14:paraId="143CC27E" w14:textId="77777777" w:rsidR="00546329" w:rsidRDefault="00546329">
      <w:pPr>
        <w:rPr>
          <w:rFonts w:hint="eastAsia"/>
        </w:rPr>
      </w:pPr>
    </w:p>
    <w:p w14:paraId="25D7B6AE" w14:textId="77777777" w:rsidR="00546329" w:rsidRDefault="00546329">
      <w:pPr>
        <w:rPr>
          <w:rFonts w:hint="eastAsia"/>
        </w:rPr>
      </w:pPr>
      <w:r>
        <w:rPr>
          <w:rFonts w:hint="eastAsia"/>
        </w:rPr>
        <w:t>背负的责任与爱</w:t>
      </w:r>
    </w:p>
    <w:p w14:paraId="4A60A000" w14:textId="77777777" w:rsidR="00546329" w:rsidRDefault="00546329">
      <w:pPr>
        <w:rPr>
          <w:rFonts w:hint="eastAsia"/>
        </w:rPr>
      </w:pPr>
      <w:r>
        <w:rPr>
          <w:rFonts w:hint="eastAsia"/>
        </w:rPr>
        <w:t>阿芳背上的小勇，不仅是她的孩子，也是她肩上沉甸甸的责任。每当阿芳弯腰插秧或是起身擦汗时，小勇总是安静地趴在她的背上，仿佛知道母亲的辛苦。这种母子间的默契和依赖，让阿芳感到无比温暖。她常说：“虽然辛苦，但只要一想到背后有我的宝贝，就充满了力量。”</w:t>
      </w:r>
    </w:p>
    <w:p w14:paraId="72E34096" w14:textId="77777777" w:rsidR="00546329" w:rsidRDefault="00546329">
      <w:pPr>
        <w:rPr>
          <w:rFonts w:hint="eastAsia"/>
        </w:rPr>
      </w:pPr>
    </w:p>
    <w:p w14:paraId="72E8B208" w14:textId="77777777" w:rsidR="00546329" w:rsidRDefault="00546329">
      <w:pPr>
        <w:rPr>
          <w:rFonts w:hint="eastAsia"/>
        </w:rPr>
      </w:pPr>
      <w:r>
        <w:rPr>
          <w:rFonts w:hint="eastAsia"/>
        </w:rPr>
        <w:t>乡村生活的挑战与希望</w:t>
      </w:r>
    </w:p>
    <w:p w14:paraId="5D7BE665" w14:textId="77777777" w:rsidR="00546329" w:rsidRDefault="00546329">
      <w:pPr>
        <w:rPr>
          <w:rFonts w:hint="eastAsia"/>
        </w:rPr>
      </w:pPr>
      <w:r>
        <w:rPr>
          <w:rFonts w:hint="eastAsia"/>
        </w:rPr>
        <w:t>乡村的生活并不容易，尤其是对于像阿芳这样的单亲妈妈来说。除了照顾小勇，她还要耕种几亩薄田，以维持一家人的生计。但是，无论多么艰难，阿芳从未放弃过对未来的希望。她相信，通过自己的努力，总有一天能够给小勇提供更好的生活条件。</w:t>
      </w:r>
    </w:p>
    <w:p w14:paraId="19CE3B46" w14:textId="77777777" w:rsidR="00546329" w:rsidRDefault="00546329">
      <w:pPr>
        <w:rPr>
          <w:rFonts w:hint="eastAsia"/>
        </w:rPr>
      </w:pPr>
    </w:p>
    <w:p w14:paraId="6D0F1AC3" w14:textId="77777777" w:rsidR="00546329" w:rsidRDefault="00546329">
      <w:pPr>
        <w:rPr>
          <w:rFonts w:hint="eastAsia"/>
        </w:rPr>
      </w:pPr>
      <w:r>
        <w:rPr>
          <w:rFonts w:hint="eastAsia"/>
        </w:rPr>
        <w:t>社区的支持与帮助</w:t>
      </w:r>
    </w:p>
    <w:p w14:paraId="67FD385E" w14:textId="77777777" w:rsidR="00546329" w:rsidRDefault="00546329">
      <w:pPr>
        <w:rPr>
          <w:rFonts w:hint="eastAsia"/>
        </w:rPr>
      </w:pPr>
      <w:r>
        <w:rPr>
          <w:rFonts w:hint="eastAsia"/>
        </w:rPr>
        <w:t>幸运的是，阿芳并不是独自一人在战斗。村里的邻居们看到她的努力，纷纷伸出援手。有时，他们会帮阿芳照看小勇；有时，则是在农忙时节帮忙收割庄稼。这些无私的帮助，让阿芳深感人间的温暖和美好。</w:t>
      </w:r>
    </w:p>
    <w:p w14:paraId="5433FFDB" w14:textId="77777777" w:rsidR="00546329" w:rsidRDefault="00546329">
      <w:pPr>
        <w:rPr>
          <w:rFonts w:hint="eastAsia"/>
        </w:rPr>
      </w:pPr>
    </w:p>
    <w:p w14:paraId="058155D5" w14:textId="77777777" w:rsidR="00546329" w:rsidRDefault="00546329">
      <w:pPr>
        <w:rPr>
          <w:rFonts w:hint="eastAsia"/>
        </w:rPr>
      </w:pPr>
      <w:r>
        <w:rPr>
          <w:rFonts w:hint="eastAsia"/>
        </w:rPr>
        <w:t>教育的重要性</w:t>
      </w:r>
    </w:p>
    <w:p w14:paraId="386956B9" w14:textId="77777777" w:rsidR="00546329" w:rsidRDefault="00546329">
      <w:pPr>
        <w:rPr>
          <w:rFonts w:hint="eastAsia"/>
        </w:rPr>
      </w:pPr>
      <w:r>
        <w:rPr>
          <w:rFonts w:hint="eastAsia"/>
        </w:rPr>
        <w:t>阿芳深知教育对于改变命运的重要性。尽管目前的生活条件艰苦，但她已经为小勇的未来做起了规划。阿芳常常利用晚上的时间教小勇认字、数数。她最大的愿望就是能看到小勇健康快乐地成长，并接受良好的教育。</w:t>
      </w:r>
    </w:p>
    <w:p w14:paraId="375AB056" w14:textId="77777777" w:rsidR="00546329" w:rsidRDefault="00546329">
      <w:pPr>
        <w:rPr>
          <w:rFonts w:hint="eastAsia"/>
        </w:rPr>
      </w:pPr>
    </w:p>
    <w:p w14:paraId="7C1DD885" w14:textId="77777777" w:rsidR="00546329" w:rsidRDefault="00546329">
      <w:pPr>
        <w:rPr>
          <w:rFonts w:hint="eastAsia"/>
        </w:rPr>
      </w:pPr>
      <w:r>
        <w:rPr>
          <w:rFonts w:hint="eastAsia"/>
        </w:rPr>
        <w:t>梦想的力量</w:t>
      </w:r>
    </w:p>
    <w:p w14:paraId="79D99619" w14:textId="77777777" w:rsidR="00546329" w:rsidRDefault="00546329">
      <w:pPr>
        <w:rPr>
          <w:rFonts w:hint="eastAsia"/>
        </w:rPr>
      </w:pPr>
      <w:r>
        <w:rPr>
          <w:rFonts w:hint="eastAsia"/>
        </w:rPr>
        <w:t>在阿芳的心中，一直怀揣着一个梦想：那就是有一天，她能带着小勇走出这个小山村，去看看外面的世界。这个梦想虽远，但在阿芳日复一日的努力下，逐渐变得触手可及。她用自己的行动告诉小勇，只要有梦想，并为之不懈奋斗，就没有克服不了的困难。</w:t>
      </w:r>
    </w:p>
    <w:p w14:paraId="237E297A" w14:textId="77777777" w:rsidR="00546329" w:rsidRDefault="00546329">
      <w:pPr>
        <w:rPr>
          <w:rFonts w:hint="eastAsia"/>
        </w:rPr>
      </w:pPr>
    </w:p>
    <w:p w14:paraId="2A324A90" w14:textId="77777777" w:rsidR="00546329" w:rsidRDefault="00546329">
      <w:pPr>
        <w:rPr>
          <w:rFonts w:hint="eastAsia"/>
        </w:rPr>
      </w:pPr>
    </w:p>
    <w:p w14:paraId="0B431721" w14:textId="77777777" w:rsidR="00546329" w:rsidRDefault="00546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071AC" w14:textId="666351B9" w:rsidR="00CE3A60" w:rsidRDefault="00CE3A60"/>
    <w:sectPr w:rsidR="00CE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0"/>
    <w:rsid w:val="00546329"/>
    <w:rsid w:val="007574E7"/>
    <w:rsid w:val="00C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EAE69-C203-4B32-BE3E-BFBDADD3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