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0211E" w14:textId="77777777" w:rsidR="00762C64" w:rsidRDefault="00762C64">
      <w:pPr>
        <w:rPr>
          <w:rFonts w:hint="eastAsia"/>
        </w:rPr>
      </w:pPr>
      <w:r>
        <w:rPr>
          <w:rFonts w:hint="eastAsia"/>
        </w:rPr>
        <w:t>嫌短的拼音简介</w:t>
      </w:r>
    </w:p>
    <w:p w14:paraId="4915C60D" w14:textId="77777777" w:rsidR="00762C64" w:rsidRDefault="00762C64">
      <w:pPr>
        <w:rPr>
          <w:rFonts w:hint="eastAsia"/>
        </w:rPr>
      </w:pPr>
      <w:r>
        <w:rPr>
          <w:rFonts w:hint="eastAsia"/>
        </w:rPr>
        <w:t>“嫌短”这一词语在汉语中并不常见，但它所代表的意思却非常明确，即对某事物长度不满，认为其过短。这可以应用到各种场景中，比如衣物、文章、讲话等。“嫌短”的拼音为“xián duǎn”，其中“嫌”字的拼音是“xián”，意为不喜欢或不满；“短”字的拼音则是“duǎn”，表示长度不足。</w:t>
      </w:r>
    </w:p>
    <w:p w14:paraId="52054CFE" w14:textId="77777777" w:rsidR="00762C64" w:rsidRDefault="00762C64">
      <w:pPr>
        <w:rPr>
          <w:rFonts w:hint="eastAsia"/>
        </w:rPr>
      </w:pPr>
    </w:p>
    <w:p w14:paraId="0DBF01A7" w14:textId="77777777" w:rsidR="00762C64" w:rsidRDefault="00762C64">
      <w:pPr>
        <w:rPr>
          <w:rFonts w:hint="eastAsia"/>
        </w:rPr>
      </w:pPr>
      <w:r>
        <w:rPr>
          <w:rFonts w:hint="eastAsia"/>
        </w:rPr>
        <w:t>“嫌短”的使用场景</w:t>
      </w:r>
    </w:p>
    <w:p w14:paraId="72110D82" w14:textId="77777777" w:rsidR="00762C64" w:rsidRDefault="00762C64">
      <w:pPr>
        <w:rPr>
          <w:rFonts w:hint="eastAsia"/>
        </w:rPr>
      </w:pPr>
      <w:r>
        <w:rPr>
          <w:rFonts w:hint="eastAsia"/>
        </w:rPr>
        <w:t>在日常生活中，“嫌短”这个词汇可以用在许多场合。例如，在购买衣物时，如果觉得袖子或裤腿不够长，人们可能会说这件衣服太“嫌短”。再如，在阅读一篇文章或者听取一次演讲后，如果内容未能满足听众或读者的期待，也可能会被评价为“嫌短”，意味着内容不够详尽或时间太短。</w:t>
      </w:r>
    </w:p>
    <w:p w14:paraId="21534FD8" w14:textId="77777777" w:rsidR="00762C64" w:rsidRDefault="00762C64">
      <w:pPr>
        <w:rPr>
          <w:rFonts w:hint="eastAsia"/>
        </w:rPr>
      </w:pPr>
    </w:p>
    <w:p w14:paraId="4C13B892" w14:textId="77777777" w:rsidR="00762C64" w:rsidRDefault="00762C64">
      <w:pPr>
        <w:rPr>
          <w:rFonts w:hint="eastAsia"/>
        </w:rPr>
      </w:pPr>
      <w:r>
        <w:rPr>
          <w:rFonts w:hint="eastAsia"/>
        </w:rPr>
        <w:t>“嫌短”与文化背景的关系</w:t>
      </w:r>
    </w:p>
    <w:p w14:paraId="3250E12D" w14:textId="77777777" w:rsidR="00762C64" w:rsidRDefault="00762C64">
      <w:pPr>
        <w:rPr>
          <w:rFonts w:hint="eastAsia"/>
        </w:rPr>
      </w:pPr>
      <w:r>
        <w:rPr>
          <w:rFonts w:hint="eastAsia"/>
        </w:rPr>
        <w:t>在中国的文化背景下，“嫌短”这种表达方式不仅体现了个人对于事物长短的看法，还反映了社会上对于完整性和充足性的追求。无论是工作汇报还是艺术创作，人们往往期望看到更加全面和深入的内容。因此，“嫌短”也可以看作是一种对于更高标准的追求和期待。</w:t>
      </w:r>
    </w:p>
    <w:p w14:paraId="6F770E95" w14:textId="77777777" w:rsidR="00762C64" w:rsidRDefault="00762C64">
      <w:pPr>
        <w:rPr>
          <w:rFonts w:hint="eastAsia"/>
        </w:rPr>
      </w:pPr>
    </w:p>
    <w:p w14:paraId="0F6E051E" w14:textId="77777777" w:rsidR="00762C64" w:rsidRDefault="00762C64">
      <w:pPr>
        <w:rPr>
          <w:rFonts w:hint="eastAsia"/>
        </w:rPr>
      </w:pPr>
      <w:r>
        <w:rPr>
          <w:rFonts w:hint="eastAsia"/>
        </w:rPr>
        <w:t>学习“嫌短”的拼音及其意义的重要性</w:t>
      </w:r>
    </w:p>
    <w:p w14:paraId="31D48D6C" w14:textId="77777777" w:rsidR="00762C64" w:rsidRDefault="00762C64">
      <w:pPr>
        <w:rPr>
          <w:rFonts w:hint="eastAsia"/>
        </w:rPr>
      </w:pPr>
      <w:r>
        <w:rPr>
          <w:rFonts w:hint="eastAsia"/>
        </w:rPr>
        <w:t>掌握“嫌短”的正确拼音以及其背后的文化含义，对于学习汉语的人来说是非常有益的。它不仅能帮助学习者更准确地理解和使用这一词汇，还能让他们更好地理解汉语中关于长度、时间和内容等方面的表达习惯。通过这样的学习，汉语学习者能够更深入地了解中国文化和社会价值观。</w:t>
      </w:r>
    </w:p>
    <w:p w14:paraId="032721FE" w14:textId="77777777" w:rsidR="00762C64" w:rsidRDefault="00762C64">
      <w:pPr>
        <w:rPr>
          <w:rFonts w:hint="eastAsia"/>
        </w:rPr>
      </w:pPr>
    </w:p>
    <w:p w14:paraId="00B6A208" w14:textId="77777777" w:rsidR="00762C64" w:rsidRDefault="00762C64">
      <w:pPr>
        <w:rPr>
          <w:rFonts w:hint="eastAsia"/>
        </w:rPr>
      </w:pPr>
      <w:r>
        <w:rPr>
          <w:rFonts w:hint="eastAsia"/>
        </w:rPr>
        <w:t>如何正确运用“嫌短”</w:t>
      </w:r>
    </w:p>
    <w:p w14:paraId="4492C705" w14:textId="77777777" w:rsidR="00762C64" w:rsidRDefault="00762C64">
      <w:pPr>
        <w:rPr>
          <w:rFonts w:hint="eastAsia"/>
        </w:rPr>
      </w:pPr>
      <w:r>
        <w:rPr>
          <w:rFonts w:hint="eastAsia"/>
        </w:rPr>
        <w:t>在实际运用中，正确使用“嫌短”这个词需要考虑语境和对象。比如，在正式场合下讨论问题时，直接使用“嫌短”来批评某个报告或演讲可能显得不太礼貌。相反，采用更为委婉的表达方式，如“如果能再多一些细节就更好了”，则更能体现出说话者的修养和礼貌。同时，这也提醒我们在交流时要注重言辞的选择，以确保信息传达的有效性和适宜性。</w:t>
      </w:r>
    </w:p>
    <w:p w14:paraId="23BEB2A2" w14:textId="77777777" w:rsidR="00762C64" w:rsidRDefault="00762C64">
      <w:pPr>
        <w:rPr>
          <w:rFonts w:hint="eastAsia"/>
        </w:rPr>
      </w:pPr>
    </w:p>
    <w:p w14:paraId="1EC7A52B" w14:textId="77777777" w:rsidR="00762C64" w:rsidRDefault="00762C64">
      <w:pPr>
        <w:rPr>
          <w:rFonts w:hint="eastAsia"/>
        </w:rPr>
      </w:pPr>
    </w:p>
    <w:p w14:paraId="38D5031C" w14:textId="77777777" w:rsidR="00762C64" w:rsidRDefault="00762C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F8A8F3" w14:textId="7810D555" w:rsidR="000B0E98" w:rsidRDefault="000B0E98"/>
    <w:sectPr w:rsidR="000B0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98"/>
    <w:rsid w:val="000B0E98"/>
    <w:rsid w:val="007574E7"/>
    <w:rsid w:val="0076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B5593-7633-4DE9-9AB7-37CF05C5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