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425D" w14:textId="77777777" w:rsidR="00BC5589" w:rsidRDefault="00BC5589">
      <w:pPr>
        <w:rPr>
          <w:rFonts w:hint="eastAsia"/>
        </w:rPr>
      </w:pPr>
      <w:r>
        <w:rPr>
          <w:rFonts w:hint="eastAsia"/>
        </w:rPr>
        <w:t>嶂的拼音</w:t>
      </w:r>
    </w:p>
    <w:p w14:paraId="1D43D9A2" w14:textId="77777777" w:rsidR="00BC5589" w:rsidRDefault="00BC5589">
      <w:pPr>
        <w:rPr>
          <w:rFonts w:hint="eastAsia"/>
        </w:rPr>
      </w:pPr>
      <w:r>
        <w:rPr>
          <w:rFonts w:hint="eastAsia"/>
        </w:rPr>
        <w:t>嶂，这个字对于许多人来说可能并不常见，但它的存在却给汉语词汇增添了几分山川之美。嶂的拼音是“zhàng”，属于第四声，一个仄声字。在古汉语中，“嶂”通常用来形容高耸、险峻的山峰，尤其是那些连绵不绝、犹如屏障般的山脉。这些山脉不仅构成了自然界的壮观景象，还常常成为文人墨客笔下的灵感源泉。</w:t>
      </w:r>
    </w:p>
    <w:p w14:paraId="703237C0" w14:textId="77777777" w:rsidR="00BC5589" w:rsidRDefault="00BC5589">
      <w:pPr>
        <w:rPr>
          <w:rFonts w:hint="eastAsia"/>
        </w:rPr>
      </w:pPr>
    </w:p>
    <w:p w14:paraId="5D14BFDF" w14:textId="77777777" w:rsidR="00BC5589" w:rsidRDefault="00BC5589">
      <w:pPr>
        <w:rPr>
          <w:rFonts w:hint="eastAsia"/>
        </w:rPr>
      </w:pPr>
      <w:r>
        <w:rPr>
          <w:rFonts w:hint="eastAsia"/>
        </w:rPr>
        <w:t>嶂在文学作品中的应用</w:t>
      </w:r>
    </w:p>
    <w:p w14:paraId="718181F9" w14:textId="77777777" w:rsidR="00BC5589" w:rsidRDefault="00BC5589">
      <w:pPr>
        <w:rPr>
          <w:rFonts w:hint="eastAsia"/>
        </w:rPr>
      </w:pPr>
      <w:r>
        <w:rPr>
          <w:rFonts w:hint="eastAsia"/>
        </w:rPr>
        <w:t>在古代诗词中，我们经常可以看到“嶂”这一字的身影。“千嶂里，长烟落日孤城闭”，这是宋代词人范仲淹在其名作《渔家傲·秋思》中对边塞风光的描绘。这里的“嶂”生动地刻画了边疆地区重重叠叠的山脉，营造出一种孤寂而又壮阔的氛围。通过这样的描述，读者仿佛能感受到那片土地上的辽阔与苍凉，以及戍边将士们内心的复杂情感。</w:t>
      </w:r>
    </w:p>
    <w:p w14:paraId="6A8F684D" w14:textId="77777777" w:rsidR="00BC5589" w:rsidRDefault="00BC5589">
      <w:pPr>
        <w:rPr>
          <w:rFonts w:hint="eastAsia"/>
        </w:rPr>
      </w:pPr>
    </w:p>
    <w:p w14:paraId="35316FB1" w14:textId="77777777" w:rsidR="00BC5589" w:rsidRDefault="00BC5589">
      <w:pPr>
        <w:rPr>
          <w:rFonts w:hint="eastAsia"/>
        </w:rPr>
      </w:pPr>
      <w:r>
        <w:rPr>
          <w:rFonts w:hint="eastAsia"/>
        </w:rPr>
        <w:t>嶂的地理意义</w:t>
      </w:r>
    </w:p>
    <w:p w14:paraId="61E7FA54" w14:textId="77777777" w:rsidR="00BC5589" w:rsidRDefault="00BC5589">
      <w:pPr>
        <w:rPr>
          <w:rFonts w:hint="eastAsia"/>
        </w:rPr>
      </w:pPr>
      <w:r>
        <w:rPr>
          <w:rFonts w:hint="eastAsia"/>
        </w:rPr>
        <w:t>从地理学的角度来看，“嶂”指的是那种陡峭且相对孤立的小型山脉或山岭。它们往往由坚硬的岩石构成，能够抵抗风化侵蚀，因此能在历经岁月变迁后依然屹立不倒。嶂的存在不仅丰富了地球表面的地貌类型，也为众多野生动植物提供了独特的栖息环境。例如，在中国南方的一些山区，我们可以发现许多以“嶂”命名的地方，如广东的丹霞山地区就分布着不少风景秀丽的嶂。</w:t>
      </w:r>
    </w:p>
    <w:p w14:paraId="66DD9E7D" w14:textId="77777777" w:rsidR="00BC5589" w:rsidRDefault="00BC5589">
      <w:pPr>
        <w:rPr>
          <w:rFonts w:hint="eastAsia"/>
        </w:rPr>
      </w:pPr>
    </w:p>
    <w:p w14:paraId="6E9E7B02" w14:textId="77777777" w:rsidR="00BC5589" w:rsidRDefault="00BC5589">
      <w:pPr>
        <w:rPr>
          <w:rFonts w:hint="eastAsia"/>
        </w:rPr>
      </w:pPr>
      <w:r>
        <w:rPr>
          <w:rFonts w:hint="eastAsia"/>
        </w:rPr>
        <w:t>嶂的文化象征</w:t>
      </w:r>
    </w:p>
    <w:p w14:paraId="53496CBE" w14:textId="77777777" w:rsidR="00BC5589" w:rsidRDefault="00BC5589">
      <w:pPr>
        <w:rPr>
          <w:rFonts w:hint="eastAsia"/>
        </w:rPr>
      </w:pPr>
      <w:r>
        <w:rPr>
          <w:rFonts w:hint="eastAsia"/>
        </w:rPr>
        <w:t>在中国文化里，“嶂”不仅仅是一个地理概念，它更蕴含着深厚的文化象征意义。作为一种天然的屏障，嶂象征着保护与隔绝，寓意着坚强与不可逾越的力量。同时，由于其常出现在远离尘嚣的地方，嶂也代表着一种隐逸的生活态度，激发了人们对宁静致远生活的向往。历史上，不少寻求心灵慰藉的隐士选择在崇山峻岭间隐居，其中不乏被嶂的独特魅力所吸引者。</w:t>
      </w:r>
    </w:p>
    <w:p w14:paraId="4C8A1A3F" w14:textId="77777777" w:rsidR="00BC5589" w:rsidRDefault="00BC5589">
      <w:pPr>
        <w:rPr>
          <w:rFonts w:hint="eastAsia"/>
        </w:rPr>
      </w:pPr>
    </w:p>
    <w:p w14:paraId="33069274" w14:textId="77777777" w:rsidR="00BC5589" w:rsidRDefault="00BC5589">
      <w:pPr>
        <w:rPr>
          <w:rFonts w:hint="eastAsia"/>
        </w:rPr>
      </w:pPr>
      <w:r>
        <w:rPr>
          <w:rFonts w:hint="eastAsia"/>
        </w:rPr>
        <w:t>现代语境下的嶂</w:t>
      </w:r>
    </w:p>
    <w:p w14:paraId="0DC0400A" w14:textId="77777777" w:rsidR="00BC5589" w:rsidRDefault="00BC5589">
      <w:pPr>
        <w:rPr>
          <w:rFonts w:hint="eastAsia"/>
        </w:rPr>
      </w:pPr>
      <w:r>
        <w:rPr>
          <w:rFonts w:hint="eastAsia"/>
        </w:rPr>
        <w:t>随着时代的发展，“嶂”的含义也在不断拓展。除了传统的自然景观之外，“嶂”也被赋予了更多抽象的意义。比如，在商业领域，“嶂”可以比喻为阻碍企业发展的问题或障碍；而在个人成长方面，则可能指代前进道路上遇到的各种挑战。无论是在哪个领域，“跨越嶂”都成为了人们追求进步和突破自我的象征。</w:t>
      </w:r>
    </w:p>
    <w:p w14:paraId="04687D15" w14:textId="77777777" w:rsidR="00BC5589" w:rsidRDefault="00BC5589">
      <w:pPr>
        <w:rPr>
          <w:rFonts w:hint="eastAsia"/>
        </w:rPr>
      </w:pPr>
    </w:p>
    <w:p w14:paraId="28222E8F" w14:textId="77777777" w:rsidR="00BC5589" w:rsidRDefault="00BC5589">
      <w:pPr>
        <w:rPr>
          <w:rFonts w:hint="eastAsia"/>
        </w:rPr>
      </w:pPr>
    </w:p>
    <w:p w14:paraId="1B853C1F" w14:textId="77777777" w:rsidR="00BC5589" w:rsidRDefault="00BC55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85475" w14:textId="4260ED87" w:rsidR="00373A9F" w:rsidRDefault="00373A9F"/>
    <w:sectPr w:rsidR="00373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9F"/>
    <w:rsid w:val="00373A9F"/>
    <w:rsid w:val="007574E7"/>
    <w:rsid w:val="00B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3EF47-DF78-412D-925A-8AD6218E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