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05D0" w14:textId="77777777" w:rsidR="00A44CCC" w:rsidRDefault="00A44CCC">
      <w:pPr>
        <w:rPr>
          <w:rFonts w:hint="eastAsia"/>
        </w:rPr>
      </w:pPr>
      <w:r>
        <w:rPr>
          <w:rFonts w:hint="eastAsia"/>
        </w:rPr>
        <w:t>我把东东当做好朋友的拼音</w:t>
      </w:r>
    </w:p>
    <w:p w14:paraId="7247741C" w14:textId="77777777" w:rsidR="00A44CCC" w:rsidRDefault="00A44CCC">
      <w:pPr>
        <w:rPr>
          <w:rFonts w:hint="eastAsia"/>
        </w:rPr>
      </w:pPr>
      <w:r>
        <w:rPr>
          <w:rFonts w:hint="eastAsia"/>
        </w:rPr>
        <w:t>在这个充满多样性和变化的世界里，每个人都有自己独特的方式去表达友谊和珍惜身边的朋友。今天，我们以一种特别的方式来讲述一个关于友谊的故事，那就是通过“我把东东当做好朋友”的拼音来展开这段美好的叙述。</w:t>
      </w:r>
    </w:p>
    <w:p w14:paraId="04B2708E" w14:textId="77777777" w:rsidR="00A44CCC" w:rsidRDefault="00A44CCC">
      <w:pPr>
        <w:rPr>
          <w:rFonts w:hint="eastAsia"/>
        </w:rPr>
      </w:pPr>
    </w:p>
    <w:p w14:paraId="010B589D" w14:textId="77777777" w:rsidR="00A44CCC" w:rsidRDefault="00A44CCC">
      <w:pPr>
        <w:rPr>
          <w:rFonts w:hint="eastAsia"/>
        </w:rPr>
      </w:pPr>
      <w:r>
        <w:rPr>
          <w:rFonts w:hint="eastAsia"/>
        </w:rPr>
        <w:t>初识东东</w:t>
      </w:r>
    </w:p>
    <w:p w14:paraId="5BA9C880" w14:textId="77777777" w:rsidR="00A44CCC" w:rsidRDefault="00A44CCC">
      <w:pPr>
        <w:rPr>
          <w:rFonts w:hint="eastAsia"/>
        </w:rPr>
      </w:pPr>
      <w:r>
        <w:rPr>
          <w:rFonts w:hint="eastAsia"/>
        </w:rPr>
        <w:t>“wo3 ba2 dong1dong1 dang4 zuo4 hao3 peng2you”——这句话不仅代表着一个人名的发音，更象征着一段深厚友情的开始。记得那是一个阳光明媚的日子，我和东东在一次偶然的机会中相识。初次见面时，他温暖的笑容和真诚的态度让我立刻产生了好感。从那天起，我们便开始了共同成长、互相支持的旅程。</w:t>
      </w:r>
    </w:p>
    <w:p w14:paraId="3F969EBE" w14:textId="77777777" w:rsidR="00A44CCC" w:rsidRDefault="00A44CCC">
      <w:pPr>
        <w:rPr>
          <w:rFonts w:hint="eastAsia"/>
        </w:rPr>
      </w:pPr>
    </w:p>
    <w:p w14:paraId="1CD78CE0" w14:textId="77777777" w:rsidR="00A44CCC" w:rsidRDefault="00A44CCC">
      <w:pPr>
        <w:rPr>
          <w:rFonts w:hint="eastAsia"/>
        </w:rPr>
      </w:pPr>
      <w:r>
        <w:rPr>
          <w:rFonts w:hint="eastAsia"/>
        </w:rPr>
        <w:t>共同的经历</w:t>
      </w:r>
    </w:p>
    <w:p w14:paraId="15149837" w14:textId="77777777" w:rsidR="00A44CCC" w:rsidRDefault="00A44CCC">
      <w:pPr>
        <w:rPr>
          <w:rFonts w:hint="eastAsia"/>
        </w:rPr>
      </w:pPr>
      <w:r>
        <w:rPr>
          <w:rFonts w:hint="eastAsia"/>
        </w:rPr>
        <w:t>随着时间的推移，“ba2 dong1dong1 dang4 zuo4 hao3 peng2you”的意义逐渐丰富起来。我们一起经历了许多难忘的时刻：无论是学习上的挑战，还是生活中的起伏，东东总是那个在我身边给予鼓励和支持的人。我们一同面对困难，分享快乐，这些经历让我们的友谊变得更加坚固。</w:t>
      </w:r>
    </w:p>
    <w:p w14:paraId="37957729" w14:textId="77777777" w:rsidR="00A44CCC" w:rsidRDefault="00A44CCC">
      <w:pPr>
        <w:rPr>
          <w:rFonts w:hint="eastAsia"/>
        </w:rPr>
      </w:pPr>
    </w:p>
    <w:p w14:paraId="051BDF76" w14:textId="77777777" w:rsidR="00A44CCC" w:rsidRDefault="00A44CCC">
      <w:pPr>
        <w:rPr>
          <w:rFonts w:hint="eastAsia"/>
        </w:rPr>
      </w:pPr>
      <w:r>
        <w:rPr>
          <w:rFonts w:hint="eastAsia"/>
        </w:rPr>
        <w:t>友谊的力量</w:t>
      </w:r>
    </w:p>
    <w:p w14:paraId="44028207" w14:textId="77777777" w:rsidR="00A44CCC" w:rsidRDefault="00A44CCC">
      <w:pPr>
        <w:rPr>
          <w:rFonts w:hint="eastAsia"/>
        </w:rPr>
      </w:pPr>
      <w:r>
        <w:rPr>
          <w:rFonts w:hint="eastAsia"/>
        </w:rPr>
        <w:t>友谊是一种无形但强大的力量。“wo3 ba2 dong1dong1 dang4 zuo4 hao3 peng2you”，这不仅仅是一句话，它是对彼此信任与理解的见证。正是这种深刻的联系让我们能够在遇到困难时找到前进的动力，在迷茫时看到希望的方向。东东的存在提醒了我，真正的友谊能够跨越时间和空间的限制。</w:t>
      </w:r>
    </w:p>
    <w:p w14:paraId="3FB0C515" w14:textId="77777777" w:rsidR="00A44CCC" w:rsidRDefault="00A44CCC">
      <w:pPr>
        <w:rPr>
          <w:rFonts w:hint="eastAsia"/>
        </w:rPr>
      </w:pPr>
    </w:p>
    <w:p w14:paraId="4B8BB9B8" w14:textId="77777777" w:rsidR="00A44CCC" w:rsidRDefault="00A44CCC">
      <w:pPr>
        <w:rPr>
          <w:rFonts w:hint="eastAsia"/>
        </w:rPr>
      </w:pPr>
      <w:r>
        <w:rPr>
          <w:rFonts w:hint="eastAsia"/>
        </w:rPr>
        <w:t>未来的展望</w:t>
      </w:r>
    </w:p>
    <w:p w14:paraId="75FFA113" w14:textId="77777777" w:rsidR="00A44CCC" w:rsidRDefault="00A44CCC">
      <w:pPr>
        <w:rPr>
          <w:rFonts w:hint="eastAsia"/>
        </w:rPr>
      </w:pPr>
      <w:r>
        <w:rPr>
          <w:rFonts w:hint="eastAsia"/>
        </w:rPr>
        <w:t>未来充满了无限可能，“wo3 ba2 dong1dong1 dang4 zuo4 hao3 peng2you”也将继续书写下去。无论前方的道路多么曲折，我都相信，只要我们携手并进，就没有克服不了的困难。这份基于深厚理解和相互尊重的友谊，将是我们人生旅途中最宝贵的财富。</w:t>
      </w:r>
    </w:p>
    <w:p w14:paraId="4661F529" w14:textId="77777777" w:rsidR="00A44CCC" w:rsidRDefault="00A44CCC">
      <w:pPr>
        <w:rPr>
          <w:rFonts w:hint="eastAsia"/>
        </w:rPr>
      </w:pPr>
    </w:p>
    <w:p w14:paraId="251743BE" w14:textId="77777777" w:rsidR="00A44CCC" w:rsidRDefault="00A44CCC">
      <w:pPr>
        <w:rPr>
          <w:rFonts w:hint="eastAsia"/>
        </w:rPr>
      </w:pPr>
      <w:r>
        <w:rPr>
          <w:rFonts w:hint="eastAsia"/>
        </w:rPr>
        <w:t>最后的总结</w:t>
      </w:r>
    </w:p>
    <w:p w14:paraId="2D6DDC94" w14:textId="77777777" w:rsidR="00A44CCC" w:rsidRDefault="00A44CCC">
      <w:pPr>
        <w:rPr>
          <w:rFonts w:hint="eastAsia"/>
        </w:rPr>
      </w:pPr>
      <w:r>
        <w:rPr>
          <w:rFonts w:hint="eastAsia"/>
        </w:rPr>
        <w:t>通过“我把东东当做好朋友”的拼音，我们探讨了一段真挚友谊的发展历程。它教会我们，友谊是建立在相互理解、支持和信任的基础上的。愿每个人都能找到像东东这样的好朋友，共同创造更多美好的回忆。</w:t>
      </w:r>
    </w:p>
    <w:p w14:paraId="10486484" w14:textId="77777777" w:rsidR="00A44CCC" w:rsidRDefault="00A44CCC">
      <w:pPr>
        <w:rPr>
          <w:rFonts w:hint="eastAsia"/>
        </w:rPr>
      </w:pPr>
    </w:p>
    <w:p w14:paraId="1F9717F8" w14:textId="77777777" w:rsidR="00A44CCC" w:rsidRDefault="00A44CCC">
      <w:pPr>
        <w:rPr>
          <w:rFonts w:hint="eastAsia"/>
        </w:rPr>
      </w:pPr>
    </w:p>
    <w:p w14:paraId="6A363655" w14:textId="77777777" w:rsidR="00A44CCC" w:rsidRDefault="00A44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818A0" w14:textId="027F56EB" w:rsidR="007A3F39" w:rsidRDefault="007A3F39"/>
    <w:sectPr w:rsidR="007A3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39"/>
    <w:rsid w:val="007574E7"/>
    <w:rsid w:val="007A3F39"/>
    <w:rsid w:val="00A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26CB3-7368-4408-8C3A-34908CC1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