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1854" w14:textId="77777777" w:rsidR="00E20811" w:rsidRDefault="00E20811">
      <w:pPr>
        <w:rPr>
          <w:rFonts w:hint="eastAsia"/>
        </w:rPr>
      </w:pPr>
      <w:r>
        <w:rPr>
          <w:rFonts w:hint="eastAsia"/>
        </w:rPr>
        <w:t>着是两的拼音节吗：探索汉语拼音的奥秘</w:t>
      </w:r>
    </w:p>
    <w:p w14:paraId="6507BE8A" w14:textId="77777777" w:rsidR="00E20811" w:rsidRDefault="00E20811">
      <w:pPr>
        <w:rPr>
          <w:rFonts w:hint="eastAsia"/>
        </w:rPr>
      </w:pPr>
      <w:r>
        <w:rPr>
          <w:rFonts w:hint="eastAsia"/>
        </w:rPr>
        <w:t>“着是两的拼音节吗”这个问题乍一看有些奇怪，但其实它触及到了汉语拼音系统的核心知识。汉语拼音作为现代汉语的标准注音工具，承载着汉字发音的学习和传播功能。要解答这个问题，我们需要从汉语拼音的基本规则、声母韵母组合以及实际应用等多个角度来探讨。</w:t>
      </w:r>
    </w:p>
    <w:p w14:paraId="3F98BA8A" w14:textId="77777777" w:rsidR="00E20811" w:rsidRDefault="00E20811">
      <w:pPr>
        <w:rPr>
          <w:rFonts w:hint="eastAsia"/>
        </w:rPr>
      </w:pPr>
    </w:p>
    <w:p w14:paraId="66333C4D" w14:textId="77777777" w:rsidR="00E20811" w:rsidRDefault="00E20811">
      <w:pPr>
        <w:rPr>
          <w:rFonts w:hint="eastAsia"/>
        </w:rPr>
      </w:pPr>
      <w:r>
        <w:rPr>
          <w:rFonts w:hint="eastAsia"/>
        </w:rPr>
        <w:t>汉语拼音的基础：声母与韵母</w:t>
      </w:r>
    </w:p>
    <w:p w14:paraId="03E40B3A" w14:textId="77777777" w:rsidR="00E20811" w:rsidRDefault="00E20811">
      <w:pPr>
        <w:rPr>
          <w:rFonts w:hint="eastAsia"/>
        </w:rPr>
      </w:pPr>
      <w:r>
        <w:rPr>
          <w:rFonts w:hint="eastAsia"/>
        </w:rPr>
        <w:t>汉语拼音由声母和韵母组成，其中声母是音节开头的部分，而韵母则是音节的主要部分。例如，“zhe”这个音节中，“zh”是声母，“e”是韵母。在汉语拼音体系中，并不存在“着”单独作为一个独立音节的情况，因为“着”的正确拼音是“zhe”。因此，“着是两的拼音节吗”这个问题的答案是否定的——“着”并不是一个独立的拼音节。</w:t>
      </w:r>
    </w:p>
    <w:p w14:paraId="3E9FDB62" w14:textId="77777777" w:rsidR="00E20811" w:rsidRDefault="00E20811">
      <w:pPr>
        <w:rPr>
          <w:rFonts w:hint="eastAsia"/>
        </w:rPr>
      </w:pPr>
    </w:p>
    <w:p w14:paraId="20EB4A1C" w14:textId="77777777" w:rsidR="00E20811" w:rsidRDefault="00E20811">
      <w:pPr>
        <w:rPr>
          <w:rFonts w:hint="eastAsia"/>
        </w:rPr>
      </w:pPr>
      <w:r>
        <w:rPr>
          <w:rFonts w:hint="eastAsia"/>
        </w:rPr>
        <w:t>关于“着”的正确拼音</w:t>
      </w:r>
    </w:p>
    <w:p w14:paraId="7A8CCAB8" w14:textId="77777777" w:rsidR="00E20811" w:rsidRDefault="00E20811">
      <w:pPr>
        <w:rPr>
          <w:rFonts w:hint="eastAsia"/>
        </w:rPr>
      </w:pPr>
      <w:r>
        <w:rPr>
          <w:rFonts w:hint="eastAsia"/>
        </w:rPr>
        <w:t>“着”是一个多音字，在不同的语境下有不同的读音。“zhe”是最常见的读音之一，通常用于表示动作的持续状态，比如“看着”、“走着”。“着”还有“zháo”、“zhuó”和“zhāo”三种读音。例如，“着急”中的“着”读作“zháo”，“穿着”中的“着”读作“zhuó”，而“高着儿”中的“着”则读作“zhāo”。由此可见，“着”的发音并非固定不变，而是根据具体语境灵活调整。</w:t>
      </w:r>
    </w:p>
    <w:p w14:paraId="5F0576A0" w14:textId="77777777" w:rsidR="00E20811" w:rsidRDefault="00E20811">
      <w:pPr>
        <w:rPr>
          <w:rFonts w:hint="eastAsia"/>
        </w:rPr>
      </w:pPr>
    </w:p>
    <w:p w14:paraId="1C54C204" w14:textId="77777777" w:rsidR="00E20811" w:rsidRDefault="00E20811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7BEA7DE6" w14:textId="77777777" w:rsidR="00E20811" w:rsidRDefault="00E20811">
      <w:pPr>
        <w:rPr>
          <w:rFonts w:hint="eastAsia"/>
        </w:rPr>
      </w:pPr>
      <w:r>
        <w:rPr>
          <w:rFonts w:hint="eastAsia"/>
        </w:rPr>
        <w:t>很多人可能会对“着是两的拼音节吗”产生疑惑，这可能源于对汉语拼音规则的不了解或误读。例如，有人可能将“zhe”拆分为“z-h-e”，从而错误地认为“着”可以单独成为一个拼音节。实际上，汉语拼音的设计非常严谨，每个音节都有明确的构成规则，不可能随意拆分或重组。现代汉语教学中也强调了拼音的整体性，避免学生出现类似的误解。</w:t>
      </w:r>
    </w:p>
    <w:p w14:paraId="34E733AC" w14:textId="77777777" w:rsidR="00E20811" w:rsidRDefault="00E20811">
      <w:pPr>
        <w:rPr>
          <w:rFonts w:hint="eastAsia"/>
        </w:rPr>
      </w:pPr>
    </w:p>
    <w:p w14:paraId="77BC931A" w14:textId="77777777" w:rsidR="00E20811" w:rsidRDefault="00E20811">
      <w:pPr>
        <w:rPr>
          <w:rFonts w:hint="eastAsia"/>
        </w:rPr>
      </w:pPr>
      <w:r>
        <w:rPr>
          <w:rFonts w:hint="eastAsia"/>
        </w:rPr>
        <w:t>学习拼音的意义</w:t>
      </w:r>
    </w:p>
    <w:p w14:paraId="14C6A91C" w14:textId="77777777" w:rsidR="00E20811" w:rsidRDefault="00E20811">
      <w:pPr>
        <w:rPr>
          <w:rFonts w:hint="eastAsia"/>
        </w:rPr>
      </w:pPr>
      <w:r>
        <w:rPr>
          <w:rFonts w:hint="eastAsia"/>
        </w:rPr>
        <w:t>掌握汉语拼音不仅是学习普通话的基础，更是理解汉字发音规律的重要途径。通过学习拼音，我们可以更准确地读写汉字，提高语言表达能力。同时，拼音还广泛应用于计算机输入法、外语学习等领域，成为连接汉字与世界的桥梁。因此，了解并正确使用拼音对于每个人来说都至关重要。</w:t>
      </w:r>
    </w:p>
    <w:p w14:paraId="06FD71D7" w14:textId="77777777" w:rsidR="00E20811" w:rsidRDefault="00E20811">
      <w:pPr>
        <w:rPr>
          <w:rFonts w:hint="eastAsia"/>
        </w:rPr>
      </w:pPr>
    </w:p>
    <w:p w14:paraId="0B9F1660" w14:textId="77777777" w:rsidR="00E20811" w:rsidRDefault="00E20811">
      <w:pPr>
        <w:rPr>
          <w:rFonts w:hint="eastAsia"/>
        </w:rPr>
      </w:pPr>
      <w:r>
        <w:rPr>
          <w:rFonts w:hint="eastAsia"/>
        </w:rPr>
        <w:t>最后的总结</w:t>
      </w:r>
    </w:p>
    <w:p w14:paraId="78A5F7FB" w14:textId="77777777" w:rsidR="00E20811" w:rsidRDefault="00E20811">
      <w:pPr>
        <w:rPr>
          <w:rFonts w:hint="eastAsia"/>
        </w:rPr>
      </w:pPr>
      <w:r>
        <w:rPr>
          <w:rFonts w:hint="eastAsia"/>
        </w:rPr>
        <w:t>回到最初的问题：“着是两的拼音节吗？”答案是否定的。“着”的拼音是“zhe”，它不是一个独立的拼音节，而是由声母“zh”和韵母“e”共同组成的完整音节。通过对汉语拼音规则的学习，我们不仅可以解决类似的问题，还能更好地理解和运用这门语言。希望这篇文章能帮助大家更深入地认识汉语拼音的魅力！</w:t>
      </w:r>
    </w:p>
    <w:p w14:paraId="0AE99A8B" w14:textId="77777777" w:rsidR="00E20811" w:rsidRDefault="00E20811">
      <w:pPr>
        <w:rPr>
          <w:rFonts w:hint="eastAsia"/>
        </w:rPr>
      </w:pPr>
    </w:p>
    <w:p w14:paraId="5DCB3F89" w14:textId="77777777" w:rsidR="00E20811" w:rsidRDefault="00E20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5CF69" w14:textId="3EDA751A" w:rsidR="00625157" w:rsidRDefault="00625157"/>
    <w:sectPr w:rsidR="0062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57"/>
    <w:rsid w:val="00625157"/>
    <w:rsid w:val="007574E7"/>
    <w:rsid w:val="00E2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572FC-024B-466D-9C06-C4C571CF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