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737E" w14:textId="77777777" w:rsidR="001A1E50" w:rsidRDefault="001A1E50">
      <w:pPr>
        <w:rPr>
          <w:rFonts w:hint="eastAsia"/>
        </w:rPr>
      </w:pPr>
      <w:r>
        <w:rPr>
          <w:rFonts w:hint="eastAsia"/>
        </w:rPr>
        <w:t>蝇营狗苟的拼音</w:t>
      </w:r>
    </w:p>
    <w:p w14:paraId="5AC3685D" w14:textId="77777777" w:rsidR="001A1E50" w:rsidRDefault="001A1E50">
      <w:pPr>
        <w:rPr>
          <w:rFonts w:hint="eastAsia"/>
        </w:rPr>
      </w:pPr>
      <w:r>
        <w:rPr>
          <w:rFonts w:hint="eastAsia"/>
        </w:rPr>
        <w:t>“蝇营狗苟”的拼音是 yíng yíng gǒu gǒu。这个成语形象地描绘了那些为了个人利益而不择手段，像苍蝇和狗一样卑劣的行为方式。</w:t>
      </w:r>
    </w:p>
    <w:p w14:paraId="0C8B9D11" w14:textId="77777777" w:rsidR="001A1E50" w:rsidRDefault="001A1E50">
      <w:pPr>
        <w:rPr>
          <w:rFonts w:hint="eastAsia"/>
        </w:rPr>
      </w:pPr>
    </w:p>
    <w:p w14:paraId="45A1BD09" w14:textId="77777777" w:rsidR="001A1E50" w:rsidRDefault="001A1E50">
      <w:pPr>
        <w:rPr>
          <w:rFonts w:hint="eastAsia"/>
        </w:rPr>
      </w:pPr>
      <w:r>
        <w:rPr>
          <w:rFonts w:hint="eastAsia"/>
        </w:rPr>
        <w:t>成语来源与背景</w:t>
      </w:r>
    </w:p>
    <w:p w14:paraId="2060A638" w14:textId="77777777" w:rsidR="001A1E50" w:rsidRDefault="001A1E50">
      <w:pPr>
        <w:rPr>
          <w:rFonts w:hint="eastAsia"/>
        </w:rPr>
      </w:pPr>
      <w:r>
        <w:rPr>
          <w:rFonts w:hint="eastAsia"/>
        </w:rPr>
        <w:t>成语“蝇营狗苟”源自唐代文学家韩愈的《送穷文》：“朝悔其行，暮则复然，蝇营狗苟，驱去复还。”在这里，“蝇营”指的是苍蝇围绕着腐臭的东西飞舞，象征着追求不正当的利益；而“狗苟”则是形容像狗一样不顾尊严，只要能达到目的就不择手段。这两个词组合在一起，生动地描绘了那些只顾眼前利益、不择手段的人的形象。</w:t>
      </w:r>
    </w:p>
    <w:p w14:paraId="36FA3512" w14:textId="77777777" w:rsidR="001A1E50" w:rsidRDefault="001A1E50">
      <w:pPr>
        <w:rPr>
          <w:rFonts w:hint="eastAsia"/>
        </w:rPr>
      </w:pPr>
    </w:p>
    <w:p w14:paraId="2A52141D" w14:textId="77777777" w:rsidR="001A1E50" w:rsidRDefault="001A1E50">
      <w:pPr>
        <w:rPr>
          <w:rFonts w:hint="eastAsia"/>
        </w:rPr>
      </w:pPr>
      <w:r>
        <w:rPr>
          <w:rFonts w:hint="eastAsia"/>
        </w:rPr>
        <w:t>现代解释与应用</w:t>
      </w:r>
    </w:p>
    <w:p w14:paraId="063E8703" w14:textId="77777777" w:rsidR="001A1E50" w:rsidRDefault="001A1E50">
      <w:pPr>
        <w:rPr>
          <w:rFonts w:hint="eastAsia"/>
        </w:rPr>
      </w:pPr>
      <w:r>
        <w:rPr>
          <w:rFonts w:hint="eastAsia"/>
        </w:rPr>
        <w:t>在现代社会中，“蝇营狗苟”常被用来批评那些缺乏道德底线、专事投机取巧之人。无论是职场上的勾心斗角，还是商业界的欺诈行为，都可以用这个词来形容。它提醒人们要远离这种不良风气，保持自己的道德准则和人格尊严。</w:t>
      </w:r>
    </w:p>
    <w:p w14:paraId="2E7E0043" w14:textId="77777777" w:rsidR="001A1E50" w:rsidRDefault="001A1E50">
      <w:pPr>
        <w:rPr>
          <w:rFonts w:hint="eastAsia"/>
        </w:rPr>
      </w:pPr>
    </w:p>
    <w:p w14:paraId="5A4542C4" w14:textId="77777777" w:rsidR="001A1E50" w:rsidRDefault="001A1E50">
      <w:pPr>
        <w:rPr>
          <w:rFonts w:hint="eastAsia"/>
        </w:rPr>
      </w:pPr>
      <w:r>
        <w:rPr>
          <w:rFonts w:hint="eastAsia"/>
        </w:rPr>
        <w:t>成语教育意义</w:t>
      </w:r>
    </w:p>
    <w:p w14:paraId="02B30819" w14:textId="77777777" w:rsidR="001A1E50" w:rsidRDefault="001A1E50">
      <w:pPr>
        <w:rPr>
          <w:rFonts w:hint="eastAsia"/>
        </w:rPr>
      </w:pPr>
      <w:r>
        <w:rPr>
          <w:rFonts w:hint="eastAsia"/>
        </w:rPr>
        <w:t>学习“蝇营狗苟”不仅有助于我们理解古代汉语的丰富表达，更能让我们反思现代社会中的种种现象。通过了解这个成语背后的故事和含义，我们可以更加明确什么是对的行为，什么是错的选择。在生活中，我们应该追求高尚的目标，而不是沉迷于短期的利益获取。</w:t>
      </w:r>
    </w:p>
    <w:p w14:paraId="22870863" w14:textId="77777777" w:rsidR="001A1E50" w:rsidRDefault="001A1E50">
      <w:pPr>
        <w:rPr>
          <w:rFonts w:hint="eastAsia"/>
        </w:rPr>
      </w:pPr>
    </w:p>
    <w:p w14:paraId="52390D01" w14:textId="77777777" w:rsidR="001A1E50" w:rsidRDefault="001A1E50">
      <w:pPr>
        <w:rPr>
          <w:rFonts w:hint="eastAsia"/>
        </w:rPr>
      </w:pPr>
      <w:r>
        <w:rPr>
          <w:rFonts w:hint="eastAsia"/>
        </w:rPr>
        <w:t>如何避免蝇营狗苟</w:t>
      </w:r>
    </w:p>
    <w:p w14:paraId="72933B61" w14:textId="77777777" w:rsidR="001A1E50" w:rsidRDefault="001A1E50">
      <w:pPr>
        <w:rPr>
          <w:rFonts w:hint="eastAsia"/>
        </w:rPr>
      </w:pPr>
      <w:r>
        <w:rPr>
          <w:rFonts w:hint="eastAsia"/>
        </w:rPr>
        <w:t>为了避免成为“蝇营狗苟”的人，我们需要树立正确的价值观，坚守自己的原则，不为一时的利益所动。同时，提高自身的修养和能力，以积极正面的态度面对生活中的挑战。只有这样，才能在这个复杂多变的世界中保持一颗纯净的心，实现自我价值的最大化。</w:t>
      </w:r>
    </w:p>
    <w:p w14:paraId="37383D40" w14:textId="77777777" w:rsidR="001A1E50" w:rsidRDefault="001A1E50">
      <w:pPr>
        <w:rPr>
          <w:rFonts w:hint="eastAsia"/>
        </w:rPr>
      </w:pPr>
    </w:p>
    <w:p w14:paraId="28BB66B6" w14:textId="77777777" w:rsidR="001A1E50" w:rsidRDefault="001A1E50">
      <w:pPr>
        <w:rPr>
          <w:rFonts w:hint="eastAsia"/>
        </w:rPr>
      </w:pPr>
    </w:p>
    <w:p w14:paraId="5BECCBE4" w14:textId="77777777" w:rsidR="001A1E50" w:rsidRDefault="001A1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0A085" w14:textId="3860280A" w:rsidR="00317DFF" w:rsidRDefault="00317DFF"/>
    <w:sectPr w:rsidR="0031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FF"/>
    <w:rsid w:val="001A1E50"/>
    <w:rsid w:val="00317D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3B8F-EF75-4045-8963-C163553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