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116A8" w14:textId="77777777" w:rsidR="00FA21E6" w:rsidRDefault="00FA21E6">
      <w:pPr>
        <w:rPr>
          <w:rFonts w:hint="eastAsia"/>
        </w:rPr>
      </w:pPr>
      <w:r>
        <w:rPr>
          <w:rFonts w:hint="eastAsia"/>
        </w:rPr>
        <w:t>迎来了的拼音</w:t>
      </w:r>
    </w:p>
    <w:p w14:paraId="6860853A" w14:textId="77777777" w:rsidR="00FA21E6" w:rsidRDefault="00FA21E6">
      <w:pPr>
        <w:rPr>
          <w:rFonts w:hint="eastAsia"/>
        </w:rPr>
      </w:pPr>
      <w:r>
        <w:rPr>
          <w:rFonts w:hint="eastAsia"/>
        </w:rPr>
        <w:t>“迎来了”这个词语在汉语中常常被用来表达某种积极的变化或新的开始。它的拼音是“yíng lái le”，其中“迎”的声调为第二声，意为迎接、欢迎；“来了”的拼音则是“lái le”，表示到来或者发生。这个词组通常用于描述某个事件、人物或情况的到来，带有一种期待和喜悦的情感色彩。</w:t>
      </w:r>
    </w:p>
    <w:p w14:paraId="1A9CD016" w14:textId="77777777" w:rsidR="00FA21E6" w:rsidRDefault="00FA21E6">
      <w:pPr>
        <w:rPr>
          <w:rFonts w:hint="eastAsia"/>
        </w:rPr>
      </w:pPr>
    </w:p>
    <w:p w14:paraId="2F010C05" w14:textId="77777777" w:rsidR="00FA21E6" w:rsidRDefault="00FA21E6">
      <w:pPr>
        <w:rPr>
          <w:rFonts w:hint="eastAsia"/>
        </w:rPr>
      </w:pPr>
      <w:r>
        <w:rPr>
          <w:rFonts w:hint="eastAsia"/>
        </w:rPr>
        <w:t>迎接新机遇</w:t>
      </w:r>
    </w:p>
    <w:p w14:paraId="34ED98BE" w14:textId="77777777" w:rsidR="00FA21E6" w:rsidRDefault="00FA21E6">
      <w:pPr>
        <w:rPr>
          <w:rFonts w:hint="eastAsia"/>
        </w:rPr>
      </w:pPr>
      <w:r>
        <w:rPr>
          <w:rFonts w:hint="eastAsia"/>
        </w:rPr>
        <w:t>在生活中，“迎来了”往往与各种正面的情景相联系。比如，一家企业可能“迎来了”新的投资机会，这意味着公司即将进入一个快速发展期，有了更多的资源去扩展业务、开发新产品。对于个人而言，可能是“迎来了”一份理想的工作，这不仅代表着职业生涯的一个新起点，也意味着未来充满了无限的可能性和挑战。</w:t>
      </w:r>
    </w:p>
    <w:p w14:paraId="7918C95D" w14:textId="77777777" w:rsidR="00FA21E6" w:rsidRDefault="00FA21E6">
      <w:pPr>
        <w:rPr>
          <w:rFonts w:hint="eastAsia"/>
        </w:rPr>
      </w:pPr>
    </w:p>
    <w:p w14:paraId="480BE537" w14:textId="77777777" w:rsidR="00FA21E6" w:rsidRDefault="00FA21E6">
      <w:pPr>
        <w:rPr>
          <w:rFonts w:hint="eastAsia"/>
        </w:rPr>
      </w:pPr>
      <w:r>
        <w:rPr>
          <w:rFonts w:hint="eastAsia"/>
        </w:rPr>
        <w:t>文化中的应用</w:t>
      </w:r>
    </w:p>
    <w:p w14:paraId="49148189" w14:textId="77777777" w:rsidR="00FA21E6" w:rsidRDefault="00FA21E6">
      <w:pPr>
        <w:rPr>
          <w:rFonts w:hint="eastAsia"/>
        </w:rPr>
      </w:pPr>
      <w:r>
        <w:rPr>
          <w:rFonts w:hint="eastAsia"/>
        </w:rPr>
        <w:t>在文学作品中，“迎来了”也是作家们喜爱使用的词汇之一。通过使用这个词组，作者能够巧妙地传达出角色命运的转折点或是故事发展的关键时刻。例如，在一部小说里，主人公经历了重重困难后，“终于迎来了曙光”，这样的描写不仅让读者感受到情节的推进，还能深刻体会到希望的力量。</w:t>
      </w:r>
    </w:p>
    <w:p w14:paraId="2FFD8174" w14:textId="77777777" w:rsidR="00FA21E6" w:rsidRDefault="00FA21E6">
      <w:pPr>
        <w:rPr>
          <w:rFonts w:hint="eastAsia"/>
        </w:rPr>
      </w:pPr>
    </w:p>
    <w:p w14:paraId="0711C88A" w14:textId="77777777" w:rsidR="00FA21E6" w:rsidRDefault="00FA21E6">
      <w:pPr>
        <w:rPr>
          <w:rFonts w:hint="eastAsia"/>
        </w:rPr>
      </w:pPr>
      <w:r>
        <w:rPr>
          <w:rFonts w:hint="eastAsia"/>
        </w:rPr>
        <w:t>教育领域的变革</w:t>
      </w:r>
    </w:p>
    <w:p w14:paraId="6346C0D1" w14:textId="77777777" w:rsidR="00FA21E6" w:rsidRDefault="00FA21E6">
      <w:pPr>
        <w:rPr>
          <w:rFonts w:hint="eastAsia"/>
        </w:rPr>
      </w:pPr>
      <w:r>
        <w:rPr>
          <w:rFonts w:hint="eastAsia"/>
        </w:rPr>
        <w:t>教育领域同样经常用到“迎来了”。随着时代的发展，教育模式也在不断进化，许多学校“迎来了”教学方法的革新，采用更加互动和个性化的学习方式。这种变化不仅提高了学生的学习兴趣，也为培养具有创新精神的新一代打下了坚实的基础。同时，这也标志着教育理念从传统的知识传授向能力培养转变。</w:t>
      </w:r>
    </w:p>
    <w:p w14:paraId="7A76A6BF" w14:textId="77777777" w:rsidR="00FA21E6" w:rsidRDefault="00FA21E6">
      <w:pPr>
        <w:rPr>
          <w:rFonts w:hint="eastAsia"/>
        </w:rPr>
      </w:pPr>
    </w:p>
    <w:p w14:paraId="3F9596FC" w14:textId="77777777" w:rsidR="00FA21E6" w:rsidRDefault="00FA21E6">
      <w:pPr>
        <w:rPr>
          <w:rFonts w:hint="eastAsia"/>
        </w:rPr>
      </w:pPr>
      <w:r>
        <w:rPr>
          <w:rFonts w:hint="eastAsia"/>
        </w:rPr>
        <w:t>社会进步的象征</w:t>
      </w:r>
    </w:p>
    <w:p w14:paraId="43D2AF99" w14:textId="77777777" w:rsidR="00FA21E6" w:rsidRDefault="00FA21E6">
      <w:pPr>
        <w:rPr>
          <w:rFonts w:hint="eastAsia"/>
        </w:rPr>
      </w:pPr>
      <w:r>
        <w:rPr>
          <w:rFonts w:hint="eastAsia"/>
        </w:rPr>
        <w:t>从更广泛的社会角度来看，“迎来了”还可以象征着社会的进步与发展。当一个国家或地区“迎来了”科技的重大突破时，这不仅是对本国科研实力的认可，更是对未来经济发展和社会生活质量提升的重要保障。每一次技术革新都可能“迎来”生活方式的巨大改变，促进人类社会向着更高层次发展。</w:t>
      </w:r>
    </w:p>
    <w:p w14:paraId="21A9A567" w14:textId="77777777" w:rsidR="00FA21E6" w:rsidRDefault="00FA21E6">
      <w:pPr>
        <w:rPr>
          <w:rFonts w:hint="eastAsia"/>
        </w:rPr>
      </w:pPr>
    </w:p>
    <w:p w14:paraId="6B7992B6" w14:textId="77777777" w:rsidR="00FA21E6" w:rsidRDefault="00FA21E6">
      <w:pPr>
        <w:rPr>
          <w:rFonts w:hint="eastAsia"/>
        </w:rPr>
      </w:pPr>
    </w:p>
    <w:p w14:paraId="02FA9B5F" w14:textId="77777777" w:rsidR="00FA21E6" w:rsidRDefault="00FA21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50848F" w14:textId="31FE471B" w:rsidR="007955F3" w:rsidRDefault="007955F3"/>
    <w:sectPr w:rsidR="00795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F3"/>
    <w:rsid w:val="007574E7"/>
    <w:rsid w:val="007955F3"/>
    <w:rsid w:val="00FA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0DADA-BCDF-4C60-A43D-A3251C02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