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D49AF" w14:textId="77777777" w:rsidR="00E21F0F" w:rsidRDefault="00E21F0F">
      <w:pPr>
        <w:rPr>
          <w:rFonts w:hint="eastAsia"/>
        </w:rPr>
      </w:pPr>
      <w:r>
        <w:rPr>
          <w:rFonts w:hint="eastAsia"/>
        </w:rPr>
        <w:t>这个梓的拼音怎么写</w:t>
      </w:r>
    </w:p>
    <w:p w14:paraId="69D285B2" w14:textId="77777777" w:rsidR="00E21F0F" w:rsidRDefault="00E21F0F">
      <w:pPr>
        <w:rPr>
          <w:rFonts w:hint="eastAsia"/>
        </w:rPr>
      </w:pPr>
      <w:r>
        <w:rPr>
          <w:rFonts w:hint="eastAsia"/>
        </w:rPr>
        <w:t>“梓”是一个汉字，其拼音写作“zǐ”。在汉语中，“梓”字不仅用于人名，也常出现在地名、植物名称等场合。它具有丰富的文化内涵和历史背景，值得我们深入了解。</w:t>
      </w:r>
    </w:p>
    <w:p w14:paraId="1667C42E" w14:textId="77777777" w:rsidR="00E21F0F" w:rsidRDefault="00E21F0F">
      <w:pPr>
        <w:rPr>
          <w:rFonts w:hint="eastAsia"/>
        </w:rPr>
      </w:pPr>
    </w:p>
    <w:p w14:paraId="4C675726" w14:textId="77777777" w:rsidR="00E21F0F" w:rsidRDefault="00E21F0F">
      <w:pPr>
        <w:rPr>
          <w:rFonts w:hint="eastAsia"/>
        </w:rPr>
      </w:pPr>
      <w:r>
        <w:rPr>
          <w:rFonts w:hint="eastAsia"/>
        </w:rPr>
        <w:t>梓字的基本信息</w:t>
      </w:r>
    </w:p>
    <w:p w14:paraId="61B48731" w14:textId="77777777" w:rsidR="00E21F0F" w:rsidRDefault="00E21F0F">
      <w:pPr>
        <w:rPr>
          <w:rFonts w:hint="eastAsia"/>
        </w:rPr>
      </w:pPr>
      <w:r>
        <w:rPr>
          <w:rFonts w:hint="eastAsia"/>
        </w:rPr>
        <w:t>根据《现代汉语词典》，“梓”（zǐ）属于常用汉字之一。从构造上看，“梓”字由木字旁加上一个辛字组成，表明它与树木相关。实际上，“梓”指的是梓树，一种落叶乔木，广泛分布于中国北方及中部地区。这种树木木材坚硬，纹理美观，自古以来就被用来制作家具、乐器等。</w:t>
      </w:r>
    </w:p>
    <w:p w14:paraId="29B3FF89" w14:textId="77777777" w:rsidR="00E21F0F" w:rsidRDefault="00E21F0F">
      <w:pPr>
        <w:rPr>
          <w:rFonts w:hint="eastAsia"/>
        </w:rPr>
      </w:pPr>
    </w:p>
    <w:p w14:paraId="49107695" w14:textId="77777777" w:rsidR="00E21F0F" w:rsidRDefault="00E21F0F">
      <w:pPr>
        <w:rPr>
          <w:rFonts w:hint="eastAsia"/>
        </w:rPr>
      </w:pPr>
      <w:r>
        <w:rPr>
          <w:rFonts w:hint="eastAsia"/>
        </w:rPr>
        <w:t>梓的文化象征意义</w:t>
      </w:r>
    </w:p>
    <w:p w14:paraId="392E7350" w14:textId="77777777" w:rsidR="00E21F0F" w:rsidRDefault="00E21F0F">
      <w:pPr>
        <w:rPr>
          <w:rFonts w:hint="eastAsia"/>
        </w:rPr>
      </w:pPr>
      <w:r>
        <w:rPr>
          <w:rFonts w:hint="eastAsia"/>
        </w:rPr>
        <w:t>在中国传统文化中，“梓”不仅仅是一种植物，还承载着深厚的文化含义。古代文人雅士喜爱用“梓”来比喻品德高尚或才华出众之人。例如，在一些诗词歌赋中，“梓里”一词常被用来指代故乡或出生之地，寄托了对家乡深深的眷恋之情。“梓匠”则是对木工师傅的尊称，体现了对工匠精神的认可和尊重。</w:t>
      </w:r>
    </w:p>
    <w:p w14:paraId="204A193D" w14:textId="77777777" w:rsidR="00E21F0F" w:rsidRDefault="00E21F0F">
      <w:pPr>
        <w:rPr>
          <w:rFonts w:hint="eastAsia"/>
        </w:rPr>
      </w:pPr>
    </w:p>
    <w:p w14:paraId="68A63819" w14:textId="77777777" w:rsidR="00E21F0F" w:rsidRDefault="00E21F0F">
      <w:pPr>
        <w:rPr>
          <w:rFonts w:hint="eastAsia"/>
        </w:rPr>
      </w:pPr>
      <w:r>
        <w:rPr>
          <w:rFonts w:hint="eastAsia"/>
        </w:rPr>
        <w:t>梓字在现代社会中的应用</w:t>
      </w:r>
    </w:p>
    <w:p w14:paraId="11287955" w14:textId="77777777" w:rsidR="00E21F0F" w:rsidRDefault="00E21F0F">
      <w:pPr>
        <w:rPr>
          <w:rFonts w:hint="eastAsia"/>
        </w:rPr>
      </w:pPr>
      <w:r>
        <w:rPr>
          <w:rFonts w:hint="eastAsia"/>
        </w:rPr>
        <w:t>随着时代的发展，“梓”字在现代社会中依然活跃，尤其是在人名中使用频繁。许多父母选择“梓”作为孩子的名字，希望孩子能像梓树一样茁壮成长，具备坚韧不拔的精神。同时，在文学创作、影视作品等领域，“梓”也常常出现，成为表达情感、构建故事情节的重要元素之一。</w:t>
      </w:r>
    </w:p>
    <w:p w14:paraId="5ABB09BD" w14:textId="77777777" w:rsidR="00E21F0F" w:rsidRDefault="00E21F0F">
      <w:pPr>
        <w:rPr>
          <w:rFonts w:hint="eastAsia"/>
        </w:rPr>
      </w:pPr>
    </w:p>
    <w:p w14:paraId="4907968D" w14:textId="77777777" w:rsidR="00E21F0F" w:rsidRDefault="00E21F0F">
      <w:pPr>
        <w:rPr>
          <w:rFonts w:hint="eastAsia"/>
        </w:rPr>
      </w:pPr>
      <w:r>
        <w:rPr>
          <w:rFonts w:hint="eastAsia"/>
        </w:rPr>
        <w:t>如何正确书写和发音“梓”字</w:t>
      </w:r>
    </w:p>
    <w:p w14:paraId="5E059958" w14:textId="77777777" w:rsidR="00E21F0F" w:rsidRDefault="00E21F0F">
      <w:pPr>
        <w:rPr>
          <w:rFonts w:hint="eastAsia"/>
        </w:rPr>
      </w:pPr>
      <w:r>
        <w:rPr>
          <w:rFonts w:hint="eastAsia"/>
        </w:rPr>
        <w:t>学习汉语的朋友可能会关心如何正确书写和发音“梓”字。关于书写，“梓”是左右结构的字，左边为“木”，右边为“辛”。在练习时可以先写左边的木字旁，再写右边的辛字部分。至于发音，“zǐ”的声调是第三声，读音类似于“子”，但在实际朗读时要注意音调的准确性和清晰度。</w:t>
      </w:r>
    </w:p>
    <w:p w14:paraId="6CD576EB" w14:textId="77777777" w:rsidR="00E21F0F" w:rsidRDefault="00E21F0F">
      <w:pPr>
        <w:rPr>
          <w:rFonts w:hint="eastAsia"/>
        </w:rPr>
      </w:pPr>
    </w:p>
    <w:p w14:paraId="39CD770C" w14:textId="77777777" w:rsidR="00E21F0F" w:rsidRDefault="00E21F0F">
      <w:pPr>
        <w:rPr>
          <w:rFonts w:hint="eastAsia"/>
        </w:rPr>
      </w:pPr>
      <w:r>
        <w:rPr>
          <w:rFonts w:hint="eastAsia"/>
        </w:rPr>
        <w:t>最后的总结</w:t>
      </w:r>
    </w:p>
    <w:p w14:paraId="179491C5" w14:textId="77777777" w:rsidR="00E21F0F" w:rsidRDefault="00E21F0F">
      <w:pPr>
        <w:rPr>
          <w:rFonts w:hint="eastAsia"/>
        </w:rPr>
      </w:pPr>
      <w:r>
        <w:rPr>
          <w:rFonts w:hint="eastAsia"/>
        </w:rPr>
        <w:t>通过以上介绍，相信大家对“梓”字有了更加全面的认识。无论是它的基本含义、文化象征，还是在现代社会中的应用，都显示出了这一汉字的独特魅力。希望大家在日常生活中遇到“梓”字时，能够想起这些有趣的知识点，并将它们分享给更多的人。</w:t>
      </w:r>
    </w:p>
    <w:p w14:paraId="2353DA37" w14:textId="77777777" w:rsidR="00E21F0F" w:rsidRDefault="00E21F0F">
      <w:pPr>
        <w:rPr>
          <w:rFonts w:hint="eastAsia"/>
        </w:rPr>
      </w:pPr>
    </w:p>
    <w:p w14:paraId="5D6C95F1" w14:textId="77777777" w:rsidR="00E21F0F" w:rsidRDefault="00E21F0F">
      <w:pPr>
        <w:rPr>
          <w:rFonts w:hint="eastAsia"/>
        </w:rPr>
      </w:pPr>
    </w:p>
    <w:p w14:paraId="745AD1C0" w14:textId="77777777" w:rsidR="00E21F0F" w:rsidRDefault="00E21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F0DD7" w14:textId="29C136AA" w:rsidR="003E7962" w:rsidRDefault="003E7962"/>
    <w:sectPr w:rsidR="003E7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962"/>
    <w:rsid w:val="003E7962"/>
    <w:rsid w:val="007574E7"/>
    <w:rsid w:val="00E2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6C519-B7F4-44D8-89EF-151BB9C5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9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9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9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9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9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9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9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9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9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9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9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9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9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9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9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9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9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9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9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9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9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9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9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9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9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9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9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9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