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9BD4" w14:textId="77777777" w:rsidR="0077687B" w:rsidRDefault="0077687B">
      <w:pPr>
        <w:rPr>
          <w:rFonts w:hint="eastAsia"/>
        </w:rPr>
      </w:pPr>
      <w:r>
        <w:rPr>
          <w:rFonts w:hint="eastAsia"/>
        </w:rPr>
        <w:t>锁是几的拼音节</w:t>
      </w:r>
    </w:p>
    <w:p w14:paraId="24D057B5" w14:textId="77777777" w:rsidR="0077687B" w:rsidRDefault="0077687B">
      <w:pPr>
        <w:rPr>
          <w:rFonts w:hint="eastAsia"/>
        </w:rPr>
      </w:pPr>
      <w:r>
        <w:rPr>
          <w:rFonts w:hint="eastAsia"/>
        </w:rPr>
        <w:t>在汉语学习中，了解汉字的拼音及其构成对于掌握语言至关重要。本文将探讨“锁”这个字的拼音结构，并深入分析其音节组成。</w:t>
      </w:r>
    </w:p>
    <w:p w14:paraId="0401CFD9" w14:textId="77777777" w:rsidR="0077687B" w:rsidRDefault="0077687B">
      <w:pPr>
        <w:rPr>
          <w:rFonts w:hint="eastAsia"/>
        </w:rPr>
      </w:pPr>
    </w:p>
    <w:p w14:paraId="1EE072AE" w14:textId="77777777" w:rsidR="0077687B" w:rsidRDefault="0077687B">
      <w:pPr>
        <w:rPr>
          <w:rFonts w:hint="eastAsia"/>
        </w:rPr>
      </w:pPr>
      <w:r>
        <w:rPr>
          <w:rFonts w:hint="eastAsia"/>
        </w:rPr>
        <w:t>拼音基础概述</w:t>
      </w:r>
    </w:p>
    <w:p w14:paraId="3E9F2C96" w14:textId="77777777" w:rsidR="0077687B" w:rsidRDefault="0077687B">
      <w:pPr>
        <w:rPr>
          <w:rFonts w:hint="eastAsia"/>
        </w:rPr>
      </w:pPr>
      <w:r>
        <w:rPr>
          <w:rFonts w:hint="eastAsia"/>
        </w:rPr>
        <w:t>拼音作为汉字的拉丁字母转写系统，为学习和使用汉语提供了极大的便利。它由声母、韵母以及声调三部分组成。通过拼音，即使是初学者也能准确地发音并理解汉字的读音。对于“锁”这个字而言，了解其拼音构成有助于更准确地发音和记忆。</w:t>
      </w:r>
    </w:p>
    <w:p w14:paraId="378C222C" w14:textId="77777777" w:rsidR="0077687B" w:rsidRDefault="0077687B">
      <w:pPr>
        <w:rPr>
          <w:rFonts w:hint="eastAsia"/>
        </w:rPr>
      </w:pPr>
    </w:p>
    <w:p w14:paraId="44232F53" w14:textId="77777777" w:rsidR="0077687B" w:rsidRDefault="0077687B">
      <w:pPr>
        <w:rPr>
          <w:rFonts w:hint="eastAsia"/>
        </w:rPr>
      </w:pPr>
      <w:r>
        <w:rPr>
          <w:rFonts w:hint="eastAsia"/>
        </w:rPr>
        <w:t>“锁”的拼音解析</w:t>
      </w:r>
    </w:p>
    <w:p w14:paraId="6B939AF5" w14:textId="77777777" w:rsidR="0077687B" w:rsidRDefault="0077687B">
      <w:pPr>
        <w:rPr>
          <w:rFonts w:hint="eastAsia"/>
        </w:rPr>
      </w:pPr>
      <w:r>
        <w:rPr>
          <w:rFonts w:hint="eastAsia"/>
        </w:rPr>
        <w:t>“锁”字的拼音是“suǒ”，由声母“s”和韵母“uo”以及第三声调构成。其中，“s”是一个清辅音，而“uo”则是复韵母，由“u”和“o”两个元音组合而成。这样的组合使得“锁”的发音具有独特的音韵美，同时也增加了学习者对其正确发音的难度。</w:t>
      </w:r>
    </w:p>
    <w:p w14:paraId="30D06001" w14:textId="77777777" w:rsidR="0077687B" w:rsidRDefault="0077687B">
      <w:pPr>
        <w:rPr>
          <w:rFonts w:hint="eastAsia"/>
        </w:rPr>
      </w:pPr>
    </w:p>
    <w:p w14:paraId="22D3CFE8" w14:textId="77777777" w:rsidR="0077687B" w:rsidRDefault="007768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D8DC1E" w14:textId="77777777" w:rsidR="0077687B" w:rsidRDefault="0077687B">
      <w:pPr>
        <w:rPr>
          <w:rFonts w:hint="eastAsia"/>
        </w:rPr>
      </w:pPr>
      <w:r>
        <w:rPr>
          <w:rFonts w:hint="eastAsia"/>
        </w:rPr>
        <w:t>学习拼音不仅是汉语学习的基础，更是通往流利口语表达的重要一步。正确的拼音知识能够帮助学习者更好地理解和记忆汉字，提高听说读写的综合能力。例如，了解“锁”的拼音构造，可以帮助学生在遇到类似发音的其他汉字时，更加轻松地进行联想和记忆。</w:t>
      </w:r>
    </w:p>
    <w:p w14:paraId="77A6F349" w14:textId="77777777" w:rsidR="0077687B" w:rsidRDefault="0077687B">
      <w:pPr>
        <w:rPr>
          <w:rFonts w:hint="eastAsia"/>
        </w:rPr>
      </w:pPr>
    </w:p>
    <w:p w14:paraId="7FCE7332" w14:textId="77777777" w:rsidR="0077687B" w:rsidRDefault="0077687B">
      <w:pPr>
        <w:rPr>
          <w:rFonts w:hint="eastAsia"/>
        </w:rPr>
      </w:pPr>
      <w:r>
        <w:rPr>
          <w:rFonts w:hint="eastAsia"/>
        </w:rPr>
        <w:t>如何练习“锁”的发音</w:t>
      </w:r>
    </w:p>
    <w:p w14:paraId="0BAC5479" w14:textId="77777777" w:rsidR="0077687B" w:rsidRDefault="0077687B">
      <w:pPr>
        <w:rPr>
          <w:rFonts w:hint="eastAsia"/>
        </w:rPr>
      </w:pPr>
      <w:r>
        <w:rPr>
          <w:rFonts w:hint="eastAsia"/>
        </w:rPr>
        <w:t>为了准确发出“锁”的声音，可以采取分步骤练习的方法。单独练习声母“s”的发音，确保清晰无误；接着，练习韵母“uo”的发音，注意两个元音之间的过渡要自然流畅；结合声调练习整个音节“suǒ”。通过反复练习，逐渐掌握这一音节的发音技巧。</w:t>
      </w:r>
    </w:p>
    <w:p w14:paraId="17CB19D0" w14:textId="77777777" w:rsidR="0077687B" w:rsidRDefault="0077687B">
      <w:pPr>
        <w:rPr>
          <w:rFonts w:hint="eastAsia"/>
        </w:rPr>
      </w:pPr>
    </w:p>
    <w:p w14:paraId="43BEF869" w14:textId="77777777" w:rsidR="0077687B" w:rsidRDefault="0077687B">
      <w:pPr>
        <w:rPr>
          <w:rFonts w:hint="eastAsia"/>
        </w:rPr>
      </w:pPr>
      <w:r>
        <w:rPr>
          <w:rFonts w:hint="eastAsia"/>
        </w:rPr>
        <w:t>最后的总结</w:t>
      </w:r>
    </w:p>
    <w:p w14:paraId="663D4AED" w14:textId="77777777" w:rsidR="0077687B" w:rsidRDefault="0077687B">
      <w:pPr>
        <w:rPr>
          <w:rFonts w:hint="eastAsia"/>
        </w:rPr>
      </w:pPr>
      <w:r>
        <w:rPr>
          <w:rFonts w:hint="eastAsia"/>
        </w:rPr>
        <w:t>通过对“锁”字拼音结构的详细解析，我们不仅加深了对该字发音的理解，也提高了对汉语拼音系统的认识。希望本文能为汉语学习者提供有价值的参考，鼓励大家在学习过程中勇于探索和实践，不断提升自己的语言能力。</w:t>
      </w:r>
    </w:p>
    <w:p w14:paraId="6A1FF481" w14:textId="77777777" w:rsidR="0077687B" w:rsidRDefault="0077687B">
      <w:pPr>
        <w:rPr>
          <w:rFonts w:hint="eastAsia"/>
        </w:rPr>
      </w:pPr>
    </w:p>
    <w:p w14:paraId="38B81213" w14:textId="77777777" w:rsidR="0077687B" w:rsidRDefault="0077687B">
      <w:pPr>
        <w:rPr>
          <w:rFonts w:hint="eastAsia"/>
        </w:rPr>
      </w:pPr>
    </w:p>
    <w:p w14:paraId="1C534227" w14:textId="77777777" w:rsidR="0077687B" w:rsidRDefault="00776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0757D" w14:textId="089A2392" w:rsidR="0008519F" w:rsidRDefault="0008519F"/>
    <w:sectPr w:rsidR="0008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F"/>
    <w:rsid w:val="0008519F"/>
    <w:rsid w:val="007574E7"/>
    <w:rsid w:val="007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22A5-0E8F-472D-9A80-79DA9320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