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AED7" w14:textId="77777777" w:rsidR="00CA12D9" w:rsidRDefault="00CA12D9">
      <w:pPr>
        <w:rPr>
          <w:rFonts w:hint="eastAsia"/>
        </w:rPr>
      </w:pPr>
      <w:r>
        <w:rPr>
          <w:rFonts w:hint="eastAsia"/>
        </w:rPr>
        <w:t>一层层薄雾的薄的拼音是什么</w:t>
      </w:r>
    </w:p>
    <w:p w14:paraId="6B8EA273" w14:textId="77777777" w:rsidR="00CA12D9" w:rsidRDefault="00CA12D9">
      <w:pPr>
        <w:rPr>
          <w:rFonts w:hint="eastAsia"/>
        </w:rPr>
      </w:pPr>
      <w:r>
        <w:rPr>
          <w:rFonts w:hint="eastAsia"/>
        </w:rPr>
        <w:t>在汉语中，“薄”这个字具有多种含义，其中之一用来描述如雾气般轻盈、稀疏的状态。当我们形容一层层薄雾时，“薄”的拼音是“bó”。这一读音属于阳平声调，即第二声，发音时声音由低到高，给人一种轻柔上升的感觉，恰好符合薄雾轻轻漂浮于空气中的形象。</w:t>
      </w:r>
    </w:p>
    <w:p w14:paraId="104AB2B9" w14:textId="77777777" w:rsidR="00CA12D9" w:rsidRDefault="00CA12D9">
      <w:pPr>
        <w:rPr>
          <w:rFonts w:hint="eastAsia"/>
        </w:rPr>
      </w:pPr>
    </w:p>
    <w:p w14:paraId="3A6C0107" w14:textId="77777777" w:rsidR="00CA12D9" w:rsidRDefault="00CA12D9">
      <w:pPr>
        <w:rPr>
          <w:rFonts w:hint="eastAsia"/>
        </w:rPr>
      </w:pPr>
      <w:r>
        <w:rPr>
          <w:rFonts w:hint="eastAsia"/>
        </w:rPr>
        <w:t>薄雾的景象与意义</w:t>
      </w:r>
    </w:p>
    <w:p w14:paraId="5EB3E053" w14:textId="77777777" w:rsidR="00CA12D9" w:rsidRDefault="00CA12D9">
      <w:pPr>
        <w:rPr>
          <w:rFonts w:hint="eastAsia"/>
        </w:rPr>
      </w:pPr>
      <w:r>
        <w:rPr>
          <w:rFonts w:hint="eastAsia"/>
        </w:rPr>
        <w:t>薄雾常常出现在清晨或雨后，它给大自然披上了一层神秘的面纱。这种自然现象不仅增添了景致的美感，还激发了许多诗人和画家的创作灵感。薄雾笼罩下的山川、森林和湖泊仿佛置身于梦境之中，给人以无限遐想的空间。从气象学角度来看，薄雾是地表附近空气中的水蒸气冷却凝结成微小水滴悬浮在空气中形成的。它不仅是自然界的一种美丽景观，也是气候变化的一个重要指标。</w:t>
      </w:r>
    </w:p>
    <w:p w14:paraId="7F42DF5E" w14:textId="77777777" w:rsidR="00CA12D9" w:rsidRDefault="00CA12D9">
      <w:pPr>
        <w:rPr>
          <w:rFonts w:hint="eastAsia"/>
        </w:rPr>
      </w:pPr>
    </w:p>
    <w:p w14:paraId="2505DBAF" w14:textId="77777777" w:rsidR="00CA12D9" w:rsidRDefault="00CA12D9">
      <w:pPr>
        <w:rPr>
          <w:rFonts w:hint="eastAsia"/>
        </w:rPr>
      </w:pPr>
      <w:r>
        <w:rPr>
          <w:rFonts w:hint="eastAsia"/>
        </w:rPr>
        <w:t>汉字“薄”的多重含义及用法</w:t>
      </w:r>
    </w:p>
    <w:p w14:paraId="0CD3406B" w14:textId="77777777" w:rsidR="00CA12D9" w:rsidRDefault="00CA12D9">
      <w:pPr>
        <w:rPr>
          <w:rFonts w:hint="eastAsia"/>
        </w:rPr>
      </w:pPr>
      <w:r>
        <w:rPr>
          <w:rFonts w:hint="eastAsia"/>
        </w:rPr>
        <w:t>除了用于描述像薄雾这样的物理状态外，“薄”字还有着丰富的含义和用法。它可以表示事物的厚度较小，比如薄纸；也可以用来形容人际关系或情感的淡薄。在一些成语中，“薄”还含有不重视的意思，如“厚此薄彼”。了解这些不同的含义有助于我们更准确地使用这个多义词，并更好地理解汉语的魅力。</w:t>
      </w:r>
    </w:p>
    <w:p w14:paraId="0158EAF5" w14:textId="77777777" w:rsidR="00CA12D9" w:rsidRDefault="00CA12D9">
      <w:pPr>
        <w:rPr>
          <w:rFonts w:hint="eastAsia"/>
        </w:rPr>
      </w:pPr>
    </w:p>
    <w:p w14:paraId="18529F89" w14:textId="77777777" w:rsidR="00CA12D9" w:rsidRDefault="00CA12D9">
      <w:pPr>
        <w:rPr>
          <w:rFonts w:hint="eastAsia"/>
        </w:rPr>
      </w:pPr>
      <w:r>
        <w:rPr>
          <w:rFonts w:hint="eastAsia"/>
        </w:rPr>
        <w:t>学习汉语语音的重要性</w:t>
      </w:r>
    </w:p>
    <w:p w14:paraId="3EBCD105" w14:textId="77777777" w:rsidR="00CA12D9" w:rsidRDefault="00CA12D9">
      <w:pPr>
        <w:rPr>
          <w:rFonts w:hint="eastAsia"/>
        </w:rPr>
      </w:pPr>
      <w:r>
        <w:rPr>
          <w:rFonts w:hint="eastAsia"/>
        </w:rPr>
        <w:t>汉语作为世界上最古老的语言之一，其语音系统非常独特。掌握正确的拼音发音对于学习汉语来说至关重要。正确发音不仅能帮助学习者提高听力和口语能力，还能避免误解和沟通障碍。例如，“薄”（bó）和“泊”（bó），虽然发音相同，但意思却截然不同。因此，深入学习汉语拼音规则，对于想要精通汉语的人来说是非常必要的。</w:t>
      </w:r>
    </w:p>
    <w:p w14:paraId="0CA71DB4" w14:textId="77777777" w:rsidR="00CA12D9" w:rsidRDefault="00CA12D9">
      <w:pPr>
        <w:rPr>
          <w:rFonts w:hint="eastAsia"/>
        </w:rPr>
      </w:pPr>
    </w:p>
    <w:p w14:paraId="51CC3425" w14:textId="77777777" w:rsidR="00CA12D9" w:rsidRDefault="00CA12D9">
      <w:pPr>
        <w:rPr>
          <w:rFonts w:hint="eastAsia"/>
        </w:rPr>
      </w:pPr>
      <w:r>
        <w:rPr>
          <w:rFonts w:hint="eastAsia"/>
        </w:rPr>
        <w:t>最后的总结</w:t>
      </w:r>
    </w:p>
    <w:p w14:paraId="515EE79A" w14:textId="77777777" w:rsidR="00CA12D9" w:rsidRDefault="00CA12D9">
      <w:pPr>
        <w:rPr>
          <w:rFonts w:hint="eastAsia"/>
        </w:rPr>
      </w:pPr>
      <w:r>
        <w:rPr>
          <w:rFonts w:hint="eastAsia"/>
        </w:rPr>
        <w:t>通过探讨“一层层薄雾的薄”的拼音及其背后的丰富文化内涵，我们可以看出，汉语是一个充满魅力的语言体系。每一个汉字都承载着深厚的文化底蕴和历史故事。“薄”这一个简单的字就展现了汉语的多样性和复杂性。无论是欣赏自然美景还是学习语言知识，都能让我们对这个世界有更深的理解和感悟。</w:t>
      </w:r>
    </w:p>
    <w:p w14:paraId="1CBBC2EE" w14:textId="77777777" w:rsidR="00CA12D9" w:rsidRDefault="00CA12D9">
      <w:pPr>
        <w:rPr>
          <w:rFonts w:hint="eastAsia"/>
        </w:rPr>
      </w:pPr>
    </w:p>
    <w:p w14:paraId="18C7FABD" w14:textId="77777777" w:rsidR="00CA12D9" w:rsidRDefault="00CA12D9">
      <w:pPr>
        <w:rPr>
          <w:rFonts w:hint="eastAsia"/>
        </w:rPr>
      </w:pPr>
      <w:r>
        <w:rPr>
          <w:rFonts w:hint="eastAsia"/>
        </w:rPr>
        <w:t>本文是由每日作文网(2345lzwz.com)为大家创作</w:t>
      </w:r>
    </w:p>
    <w:p w14:paraId="50BADD59" w14:textId="6A31EFC3" w:rsidR="00292F07" w:rsidRDefault="00292F07"/>
    <w:sectPr w:rsidR="00292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07"/>
    <w:rsid w:val="00292F07"/>
    <w:rsid w:val="00B81CF2"/>
    <w:rsid w:val="00CA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93C9A-F51B-48A0-83B3-A053454B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07"/>
    <w:rPr>
      <w:rFonts w:cstheme="majorBidi"/>
      <w:color w:val="2F5496" w:themeColor="accent1" w:themeShade="BF"/>
      <w:sz w:val="28"/>
      <w:szCs w:val="28"/>
    </w:rPr>
  </w:style>
  <w:style w:type="character" w:customStyle="1" w:styleId="50">
    <w:name w:val="标题 5 字符"/>
    <w:basedOn w:val="a0"/>
    <w:link w:val="5"/>
    <w:uiPriority w:val="9"/>
    <w:semiHidden/>
    <w:rsid w:val="00292F07"/>
    <w:rPr>
      <w:rFonts w:cstheme="majorBidi"/>
      <w:color w:val="2F5496" w:themeColor="accent1" w:themeShade="BF"/>
      <w:sz w:val="24"/>
    </w:rPr>
  </w:style>
  <w:style w:type="character" w:customStyle="1" w:styleId="60">
    <w:name w:val="标题 6 字符"/>
    <w:basedOn w:val="a0"/>
    <w:link w:val="6"/>
    <w:uiPriority w:val="9"/>
    <w:semiHidden/>
    <w:rsid w:val="00292F07"/>
    <w:rPr>
      <w:rFonts w:cstheme="majorBidi"/>
      <w:b/>
      <w:bCs/>
      <w:color w:val="2F5496" w:themeColor="accent1" w:themeShade="BF"/>
    </w:rPr>
  </w:style>
  <w:style w:type="character" w:customStyle="1" w:styleId="70">
    <w:name w:val="标题 7 字符"/>
    <w:basedOn w:val="a0"/>
    <w:link w:val="7"/>
    <w:uiPriority w:val="9"/>
    <w:semiHidden/>
    <w:rsid w:val="00292F07"/>
    <w:rPr>
      <w:rFonts w:cstheme="majorBidi"/>
      <w:b/>
      <w:bCs/>
      <w:color w:val="595959" w:themeColor="text1" w:themeTint="A6"/>
    </w:rPr>
  </w:style>
  <w:style w:type="character" w:customStyle="1" w:styleId="80">
    <w:name w:val="标题 8 字符"/>
    <w:basedOn w:val="a0"/>
    <w:link w:val="8"/>
    <w:uiPriority w:val="9"/>
    <w:semiHidden/>
    <w:rsid w:val="00292F07"/>
    <w:rPr>
      <w:rFonts w:cstheme="majorBidi"/>
      <w:color w:val="595959" w:themeColor="text1" w:themeTint="A6"/>
    </w:rPr>
  </w:style>
  <w:style w:type="character" w:customStyle="1" w:styleId="90">
    <w:name w:val="标题 9 字符"/>
    <w:basedOn w:val="a0"/>
    <w:link w:val="9"/>
    <w:uiPriority w:val="9"/>
    <w:semiHidden/>
    <w:rsid w:val="00292F07"/>
    <w:rPr>
      <w:rFonts w:eastAsiaTheme="majorEastAsia" w:cstheme="majorBidi"/>
      <w:color w:val="595959" w:themeColor="text1" w:themeTint="A6"/>
    </w:rPr>
  </w:style>
  <w:style w:type="paragraph" w:styleId="a3">
    <w:name w:val="Title"/>
    <w:basedOn w:val="a"/>
    <w:next w:val="a"/>
    <w:link w:val="a4"/>
    <w:uiPriority w:val="10"/>
    <w:qFormat/>
    <w:rsid w:val="00292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07"/>
    <w:pPr>
      <w:spacing w:before="160"/>
      <w:jc w:val="center"/>
    </w:pPr>
    <w:rPr>
      <w:i/>
      <w:iCs/>
      <w:color w:val="404040" w:themeColor="text1" w:themeTint="BF"/>
    </w:rPr>
  </w:style>
  <w:style w:type="character" w:customStyle="1" w:styleId="a8">
    <w:name w:val="引用 字符"/>
    <w:basedOn w:val="a0"/>
    <w:link w:val="a7"/>
    <w:uiPriority w:val="29"/>
    <w:rsid w:val="00292F07"/>
    <w:rPr>
      <w:i/>
      <w:iCs/>
      <w:color w:val="404040" w:themeColor="text1" w:themeTint="BF"/>
    </w:rPr>
  </w:style>
  <w:style w:type="paragraph" w:styleId="a9">
    <w:name w:val="List Paragraph"/>
    <w:basedOn w:val="a"/>
    <w:uiPriority w:val="34"/>
    <w:qFormat/>
    <w:rsid w:val="00292F07"/>
    <w:pPr>
      <w:ind w:left="720"/>
      <w:contextualSpacing/>
    </w:pPr>
  </w:style>
  <w:style w:type="character" w:styleId="aa">
    <w:name w:val="Intense Emphasis"/>
    <w:basedOn w:val="a0"/>
    <w:uiPriority w:val="21"/>
    <w:qFormat/>
    <w:rsid w:val="00292F07"/>
    <w:rPr>
      <w:i/>
      <w:iCs/>
      <w:color w:val="2F5496" w:themeColor="accent1" w:themeShade="BF"/>
    </w:rPr>
  </w:style>
  <w:style w:type="paragraph" w:styleId="ab">
    <w:name w:val="Intense Quote"/>
    <w:basedOn w:val="a"/>
    <w:next w:val="a"/>
    <w:link w:val="ac"/>
    <w:uiPriority w:val="30"/>
    <w:qFormat/>
    <w:rsid w:val="00292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07"/>
    <w:rPr>
      <w:i/>
      <w:iCs/>
      <w:color w:val="2F5496" w:themeColor="accent1" w:themeShade="BF"/>
    </w:rPr>
  </w:style>
  <w:style w:type="character" w:styleId="ad">
    <w:name w:val="Intense Reference"/>
    <w:basedOn w:val="a0"/>
    <w:uiPriority w:val="32"/>
    <w:qFormat/>
    <w:rsid w:val="00292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