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790" w14:textId="77777777" w:rsidR="009C4044" w:rsidRDefault="009C4044">
      <w:pPr>
        <w:rPr>
          <w:rFonts w:hint="eastAsia"/>
        </w:rPr>
      </w:pPr>
      <w:r>
        <w:rPr>
          <w:rFonts w:hint="eastAsia"/>
        </w:rPr>
        <w:t>一年级的拼音声调教程</w:t>
      </w:r>
    </w:p>
    <w:p w14:paraId="6D999F65" w14:textId="77777777" w:rsidR="009C4044" w:rsidRDefault="009C4044">
      <w:pPr>
        <w:rPr>
          <w:rFonts w:hint="eastAsia"/>
        </w:rPr>
      </w:pPr>
      <w:r>
        <w:rPr>
          <w:rFonts w:hint="eastAsia"/>
        </w:rPr>
        <w:t>对于刚刚踏入学习旅程的一年级小朋友来说，汉语拼音的学习是他们语言教育中不可或缺的一部分。汉语拼音不仅帮助孩子们准确发音，还能促进他们的阅读和写作能力的发展。而在这其中，理解并掌握拼音的四个基本声调显得尤为重要。</w:t>
      </w:r>
    </w:p>
    <w:p w14:paraId="364FA3BC" w14:textId="77777777" w:rsidR="009C4044" w:rsidRDefault="009C4044">
      <w:pPr>
        <w:rPr>
          <w:rFonts w:hint="eastAsia"/>
        </w:rPr>
      </w:pPr>
    </w:p>
    <w:p w14:paraId="1CACDA09" w14:textId="77777777" w:rsidR="009C4044" w:rsidRDefault="009C4044">
      <w:pPr>
        <w:rPr>
          <w:rFonts w:hint="eastAsia"/>
        </w:rPr>
      </w:pPr>
      <w:r>
        <w:rPr>
          <w:rFonts w:hint="eastAsia"/>
        </w:rPr>
        <w:t>认识声调符号</w:t>
      </w:r>
    </w:p>
    <w:p w14:paraId="5874186D" w14:textId="77777777" w:rsidR="009C4044" w:rsidRDefault="009C4044">
      <w:pPr>
        <w:rPr>
          <w:rFonts w:hint="eastAsia"/>
        </w:rPr>
      </w:pPr>
      <w:r>
        <w:rPr>
          <w:rFonts w:hint="eastAsia"/>
        </w:rPr>
        <w:t>我们要让孩子们认识到，汉语拼音中的每一个音节都有其特定的声调。这些声调通过不同的声调符号来表示，分别是第一声（ˉ）、第二声（ˊ）、第三声（ˇ）和第四声（ˋ）。每个声调都代表着不同的音高变化，比如第一声是平的，读起来声音要平稳、长；第二声是从低到高的升调，像是在提问；第三声则先降后升，仿佛有个小坑洼；第四声则是从高到低的降调，给人以果断的感觉。</w:t>
      </w:r>
    </w:p>
    <w:p w14:paraId="5C6DAFE4" w14:textId="77777777" w:rsidR="009C4044" w:rsidRDefault="009C4044">
      <w:pPr>
        <w:rPr>
          <w:rFonts w:hint="eastAsia"/>
        </w:rPr>
      </w:pPr>
    </w:p>
    <w:p w14:paraId="140A4273" w14:textId="77777777" w:rsidR="009C4044" w:rsidRDefault="009C4044">
      <w:pPr>
        <w:rPr>
          <w:rFonts w:hint="eastAsia"/>
        </w:rPr>
      </w:pPr>
      <w:r>
        <w:rPr>
          <w:rFonts w:hint="eastAsia"/>
        </w:rPr>
        <w:t>游戏化学习声调</w:t>
      </w:r>
    </w:p>
    <w:p w14:paraId="758299E6" w14:textId="77777777" w:rsidR="009C4044" w:rsidRDefault="009C4044">
      <w:pPr>
        <w:rPr>
          <w:rFonts w:hint="eastAsia"/>
        </w:rPr>
      </w:pPr>
      <w:r>
        <w:rPr>
          <w:rFonts w:hint="eastAsia"/>
        </w:rPr>
        <w:t>为了使学习过程更加有趣，可以通过一些简单的游戏来帮助孩子们记忆。例如，“声调接龙”游戏，老师或家长说一个字，孩子根据这个字的正确声调接着说出另一个具有相同声调的字。这种方式不仅能增强孩子的参与感，还能加深他们对各个声调的印象。</w:t>
      </w:r>
    </w:p>
    <w:p w14:paraId="5CFE7B4F" w14:textId="77777777" w:rsidR="009C4044" w:rsidRDefault="009C4044">
      <w:pPr>
        <w:rPr>
          <w:rFonts w:hint="eastAsia"/>
        </w:rPr>
      </w:pPr>
    </w:p>
    <w:p w14:paraId="47585CFC" w14:textId="77777777" w:rsidR="009C4044" w:rsidRDefault="009C4044">
      <w:pPr>
        <w:rPr>
          <w:rFonts w:hint="eastAsia"/>
        </w:rPr>
      </w:pPr>
      <w:r>
        <w:rPr>
          <w:rFonts w:hint="eastAsia"/>
        </w:rPr>
        <w:t>实践与应用</w:t>
      </w:r>
    </w:p>
    <w:p w14:paraId="32F5AFF8" w14:textId="77777777" w:rsidR="009C4044" w:rsidRDefault="009C4044">
      <w:pPr>
        <w:rPr>
          <w:rFonts w:hint="eastAsia"/>
        </w:rPr>
      </w:pPr>
      <w:r>
        <w:rPr>
          <w:rFonts w:hint="eastAsia"/>
        </w:rPr>
        <w:t>理论学习固然重要，但实际操作更为关键。鼓励孩子们在日常对话中使用正确的声调，或者在朗读故事书时特别注意每个字的声调。这不仅能提高他们的语音准确性，还能让他们更好地理解和感受汉语的魅力。还可以通过观看动画片或听儿童歌曲的方式，让孩子们在轻松愉快的氛围中自然地吸收声调知识。</w:t>
      </w:r>
    </w:p>
    <w:p w14:paraId="5BD943AC" w14:textId="77777777" w:rsidR="009C4044" w:rsidRDefault="009C4044">
      <w:pPr>
        <w:rPr>
          <w:rFonts w:hint="eastAsia"/>
        </w:rPr>
      </w:pPr>
    </w:p>
    <w:p w14:paraId="361EAF1E" w14:textId="77777777" w:rsidR="009C4044" w:rsidRDefault="009C4044">
      <w:pPr>
        <w:rPr>
          <w:rFonts w:hint="eastAsia"/>
        </w:rPr>
      </w:pPr>
      <w:r>
        <w:rPr>
          <w:rFonts w:hint="eastAsia"/>
        </w:rPr>
        <w:t>复习与巩固</w:t>
      </w:r>
    </w:p>
    <w:p w14:paraId="37861DB7" w14:textId="77777777" w:rsidR="009C4044" w:rsidRDefault="009C4044">
      <w:pPr>
        <w:rPr>
          <w:rFonts w:hint="eastAsia"/>
        </w:rPr>
      </w:pPr>
      <w:r>
        <w:rPr>
          <w:rFonts w:hint="eastAsia"/>
        </w:rPr>
        <w:t>定期复习是确保孩子们记住所学内容的有效方法。可以采用卡片游戏、听写练习或是亲子互动等多种形式来进行复习。每次复习不仅是对之前学习内容的回顾，也是对孩子学习成果的一种肯定。同时，家长和老师的耐心指导和正面反馈将极大地激励孩子们继续前进。</w:t>
      </w:r>
    </w:p>
    <w:p w14:paraId="314494EE" w14:textId="77777777" w:rsidR="009C4044" w:rsidRDefault="009C4044">
      <w:pPr>
        <w:rPr>
          <w:rFonts w:hint="eastAsia"/>
        </w:rPr>
      </w:pPr>
    </w:p>
    <w:p w14:paraId="67BDAE10" w14:textId="77777777" w:rsidR="009C4044" w:rsidRDefault="009C4044">
      <w:pPr>
        <w:rPr>
          <w:rFonts w:hint="eastAsia"/>
        </w:rPr>
      </w:pPr>
      <w:r>
        <w:rPr>
          <w:rFonts w:hint="eastAsia"/>
        </w:rPr>
        <w:t>最后的总结</w:t>
      </w:r>
    </w:p>
    <w:p w14:paraId="53645F88" w14:textId="77777777" w:rsidR="009C4044" w:rsidRDefault="009C4044">
      <w:pPr>
        <w:rPr>
          <w:rFonts w:hint="eastAsia"/>
        </w:rPr>
      </w:pPr>
      <w:r>
        <w:rPr>
          <w:rFonts w:hint="eastAsia"/>
        </w:rPr>
        <w:t>通过系统的教学计划、趣味性的活动以及不断的实践与复习，我们可以有效地帮助一年级的孩子们掌握汉语拼音的声调。这将为他们今后的语言学习打下坚实的基础，开启他们探索汉语世界的精彩旅程。</w:t>
      </w:r>
    </w:p>
    <w:p w14:paraId="58C5751A" w14:textId="77777777" w:rsidR="009C4044" w:rsidRDefault="009C4044">
      <w:pPr>
        <w:rPr>
          <w:rFonts w:hint="eastAsia"/>
        </w:rPr>
      </w:pPr>
    </w:p>
    <w:p w14:paraId="3449C72A" w14:textId="77777777" w:rsidR="009C4044" w:rsidRDefault="009C4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E52D4" w14:textId="2A2A4FF2" w:rsidR="009B5604" w:rsidRDefault="009B5604"/>
    <w:sectPr w:rsidR="009B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04"/>
    <w:rsid w:val="009B5604"/>
    <w:rsid w:val="009C40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BBDDA-C3F3-4861-8468-C6C2B1F7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