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54A0" w14:textId="77777777" w:rsidR="00A52CA0" w:rsidRDefault="00A52CA0">
      <w:pPr>
        <w:rPr>
          <w:rFonts w:hint="eastAsia"/>
        </w:rPr>
      </w:pPr>
      <w:r>
        <w:rPr>
          <w:rFonts w:hint="eastAsia"/>
        </w:rPr>
        <w:t>一年级的拼音字母全部大小写</w:t>
      </w:r>
    </w:p>
    <w:p w14:paraId="3ABA6C35" w14:textId="77777777" w:rsidR="00A52CA0" w:rsidRDefault="00A52CA0">
      <w:pPr>
        <w:rPr>
          <w:rFonts w:hint="eastAsia"/>
        </w:rPr>
      </w:pPr>
      <w:r>
        <w:rPr>
          <w:rFonts w:hint="eastAsia"/>
        </w:rPr>
        <w:t>在孩子们进入小学一年级的学习旅程中，汉语拼音是他们语言学习的重要一步。拼音不仅帮助孩子们更好地理解汉字的发音规则，也为他们日后的阅读和写作打下了坚实的基础。本篇将详细介绍一年级学生需要掌握的汉语拼音字母表，包括所有的小写字母与大写字母。</w:t>
      </w:r>
    </w:p>
    <w:p w14:paraId="5A568FD4" w14:textId="77777777" w:rsidR="00A52CA0" w:rsidRDefault="00A52CA0">
      <w:pPr>
        <w:rPr>
          <w:rFonts w:hint="eastAsia"/>
        </w:rPr>
      </w:pPr>
    </w:p>
    <w:p w14:paraId="227F97CA" w14:textId="77777777" w:rsidR="00A52CA0" w:rsidRDefault="00A52CA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E71803B" w14:textId="77777777" w:rsidR="00A52CA0" w:rsidRDefault="00A52CA0">
      <w:pPr>
        <w:rPr>
          <w:rFonts w:hint="eastAsia"/>
        </w:rPr>
      </w:pPr>
      <w:r>
        <w:rPr>
          <w:rFonts w:hint="eastAsia"/>
        </w:rPr>
        <w:t>汉语拼音系统主要由声母、韵母以及声调三部分组成。其中，声母相当于辅音，而韵母则包含了元音及其组合。对于一年级的学生来说，首先需要掌握的是基本的声母和韵母，它们构成了每个汉字的基本发音单元。正确的使用四个声调（有时加上轻声）也是至关重要的，因为它决定了一个字的具体意义。</w:t>
      </w:r>
    </w:p>
    <w:p w14:paraId="1D9413D4" w14:textId="77777777" w:rsidR="00A52CA0" w:rsidRDefault="00A52CA0">
      <w:pPr>
        <w:rPr>
          <w:rFonts w:hint="eastAsia"/>
        </w:rPr>
      </w:pPr>
    </w:p>
    <w:p w14:paraId="4D07EEF2" w14:textId="77777777" w:rsidR="00A52CA0" w:rsidRDefault="00A52CA0">
      <w:pPr>
        <w:rPr>
          <w:rFonts w:hint="eastAsia"/>
        </w:rPr>
      </w:pPr>
      <w:r>
        <w:rPr>
          <w:rFonts w:hint="eastAsia"/>
        </w:rPr>
        <w:t>大写字母的重要性</w:t>
      </w:r>
    </w:p>
    <w:p w14:paraId="2CDAB4D3" w14:textId="77777777" w:rsidR="00A52CA0" w:rsidRDefault="00A52CA0">
      <w:pPr>
        <w:rPr>
          <w:rFonts w:hint="eastAsia"/>
        </w:rPr>
      </w:pPr>
      <w:r>
        <w:rPr>
          <w:rFonts w:hint="eastAsia"/>
        </w:rPr>
        <w:t>尽管汉语拼音主要是为了辅助汉字发音设计的，但在特定情况下使用拼音的大写形式也十分必要。例如，在书写地名、人名或专有名词时，通常会用到拼音的大写形式。这不仅能增强文字的专业性和规范性，也有助于国际交流中正确传达信息。因此，教导孩子们识别并书写拼音的大写形式，同样是教育中的一个重要环节。</w:t>
      </w:r>
    </w:p>
    <w:p w14:paraId="0AB90D3B" w14:textId="77777777" w:rsidR="00A52CA0" w:rsidRDefault="00A52CA0">
      <w:pPr>
        <w:rPr>
          <w:rFonts w:hint="eastAsia"/>
        </w:rPr>
      </w:pPr>
    </w:p>
    <w:p w14:paraId="617A1248" w14:textId="77777777" w:rsidR="00A52CA0" w:rsidRDefault="00A52CA0">
      <w:pPr>
        <w:rPr>
          <w:rFonts w:hint="eastAsia"/>
        </w:rPr>
      </w:pPr>
      <w:r>
        <w:rPr>
          <w:rFonts w:hint="eastAsia"/>
        </w:rPr>
        <w:t>小写字母的实际应用</w:t>
      </w:r>
    </w:p>
    <w:p w14:paraId="4BDF0DA7" w14:textId="77777777" w:rsidR="00A52CA0" w:rsidRDefault="00A52CA0">
      <w:pPr>
        <w:rPr>
          <w:rFonts w:hint="eastAsia"/>
        </w:rPr>
      </w:pPr>
      <w:r>
        <w:rPr>
          <w:rFonts w:hint="eastAsia"/>
        </w:rPr>
        <w:t>在日常学习和生活中，小学生更多接触到的是拼音的小写形式。这是因为小写拼音更接近于实际口语发音的表现形式，有助于孩子们更快地理解和模仿正确的发音。教师和家长可以通过各种有趣的方式，如唱歌、游戏等，激发孩子们对拼音的兴趣，帮助他们在轻松愉快的氛围中掌握这些基础知识。</w:t>
      </w:r>
    </w:p>
    <w:p w14:paraId="0AF0A9FA" w14:textId="77777777" w:rsidR="00A52CA0" w:rsidRDefault="00A52CA0">
      <w:pPr>
        <w:rPr>
          <w:rFonts w:hint="eastAsia"/>
        </w:rPr>
      </w:pPr>
    </w:p>
    <w:p w14:paraId="49F0C0A7" w14:textId="77777777" w:rsidR="00A52CA0" w:rsidRDefault="00A52CA0">
      <w:pPr>
        <w:rPr>
          <w:rFonts w:hint="eastAsia"/>
        </w:rPr>
      </w:pPr>
      <w:r>
        <w:rPr>
          <w:rFonts w:hint="eastAsia"/>
        </w:rPr>
        <w:t>教学方法与技巧</w:t>
      </w:r>
    </w:p>
    <w:p w14:paraId="20E6E40D" w14:textId="77777777" w:rsidR="00A52CA0" w:rsidRDefault="00A52CA0">
      <w:pPr>
        <w:rPr>
          <w:rFonts w:hint="eastAsia"/>
        </w:rPr>
      </w:pPr>
      <w:r>
        <w:rPr>
          <w:rFonts w:hint="eastAsia"/>
        </w:rPr>
        <w:t>针对一年级学生的认知特点，采用直观、生动的教学方法尤为重要。利用卡片、图画书等教具可以有效地吸引孩子们的注意力，同时通过反复练习加深记忆。鼓励孩子们积极参与课堂互动，比如角色扮演或者小组竞赛，不仅能提高他们的学习兴趣，还能增强团队合作精神。</w:t>
      </w:r>
    </w:p>
    <w:p w14:paraId="04E6D9D9" w14:textId="77777777" w:rsidR="00A52CA0" w:rsidRDefault="00A52CA0">
      <w:pPr>
        <w:rPr>
          <w:rFonts w:hint="eastAsia"/>
        </w:rPr>
      </w:pPr>
    </w:p>
    <w:p w14:paraId="5FAA3D1A" w14:textId="77777777" w:rsidR="00A52CA0" w:rsidRDefault="00A52CA0">
      <w:pPr>
        <w:rPr>
          <w:rFonts w:hint="eastAsia"/>
        </w:rPr>
      </w:pPr>
      <w:r>
        <w:rPr>
          <w:rFonts w:hint="eastAsia"/>
        </w:rPr>
        <w:t>最后的总结</w:t>
      </w:r>
    </w:p>
    <w:p w14:paraId="0515B860" w14:textId="77777777" w:rsidR="00A52CA0" w:rsidRDefault="00A52CA0">
      <w:pPr>
        <w:rPr>
          <w:rFonts w:hint="eastAsia"/>
        </w:rPr>
      </w:pPr>
      <w:r>
        <w:rPr>
          <w:rFonts w:hint="eastAsia"/>
        </w:rPr>
        <w:t>汉语拼音的学习是一年级学生语言启蒙的关键步骤。无论是大写还是小写的拼音字母，都是孩子们日后深入学习语文知识的基础。通过多样化的教学手段和趣味性的实践活动，可以帮助孩子们更加轻松地掌握拼音知识，为他们未来的学习之路铺平道路。</w:t>
      </w:r>
    </w:p>
    <w:p w14:paraId="479C4A0F" w14:textId="77777777" w:rsidR="00A52CA0" w:rsidRDefault="00A52CA0">
      <w:pPr>
        <w:rPr>
          <w:rFonts w:hint="eastAsia"/>
        </w:rPr>
      </w:pPr>
    </w:p>
    <w:p w14:paraId="7DFE6A6F" w14:textId="77777777" w:rsidR="00A52CA0" w:rsidRDefault="00A52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26193" w14:textId="51D1F059" w:rsidR="00482D91" w:rsidRDefault="00482D91"/>
    <w:sectPr w:rsidR="0048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1"/>
    <w:rsid w:val="00482D91"/>
    <w:rsid w:val="00A52C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DD14-A6D0-4C29-901C-F82CDB5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