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4726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修正带的拼音：xiū zhèng dài</w:t>
      </w:r>
    </w:p>
    <w:p w14:paraId="1F4E1E91" w14:textId="77777777" w:rsidR="001504E6" w:rsidRDefault="001504E6">
      <w:pPr>
        <w:rPr>
          <w:rFonts w:hint="eastAsia"/>
        </w:rPr>
      </w:pPr>
      <w:r>
        <w:rPr>
          <w:rFonts w:hint="eastAsia"/>
        </w:rPr>
        <w:t>在日常学习和办公中，修正带是一种非常实用的小工具。它的主要功能是覆盖书写或打印中的错误内容，为用户提供修改的机会。作为现代文具的重要组成部分，修正带已经广泛应用于学校、办公室以及各种需要文字处理的场景中。接下来，我们将从历史发展、结构组成、使用方法以及环保趋势等方面对修正带进行详细介绍。</w:t>
      </w:r>
    </w:p>
    <w:p w14:paraId="37A313FA" w14:textId="77777777" w:rsidR="001504E6" w:rsidRDefault="001504E6">
      <w:pPr>
        <w:rPr>
          <w:rFonts w:hint="eastAsia"/>
        </w:rPr>
      </w:pPr>
    </w:p>
    <w:p w14:paraId="328400EB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修正带的历史与发展</w:t>
      </w:r>
    </w:p>
    <w:p w14:paraId="6ED30EF1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发明可以追溯到20世纪中期。随着书写工具的进步，人们逐渐意识到需要一种高效、便捷的方式来修正错误。早期的修正工具主要是液体修正液，但其挥发性强且容易弄脏纸张。为了克服这些问题，修正带应运而生。最早的修正带设计简单，功能单一，但随着技术的发展，如今的修正带不仅种类繁多，还具备了更高的耐用性和便利性。特别是在学生群体中，修正带因其干净整洁的特点而备受青睐。</w:t>
      </w:r>
    </w:p>
    <w:p w14:paraId="0DBA2085" w14:textId="77777777" w:rsidR="001504E6" w:rsidRDefault="001504E6">
      <w:pPr>
        <w:rPr>
          <w:rFonts w:hint="eastAsia"/>
        </w:rPr>
      </w:pPr>
    </w:p>
    <w:p w14:paraId="613B5D0F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修正带的结构与原理</w:t>
      </w:r>
    </w:p>
    <w:p w14:paraId="135FAB31" w14:textId="77777777" w:rsidR="001504E6" w:rsidRDefault="001504E6">
      <w:pPr>
        <w:rPr>
          <w:rFonts w:hint="eastAsia"/>
        </w:rPr>
      </w:pPr>
      <w:r>
        <w:rPr>
          <w:rFonts w:hint="eastAsia"/>
        </w:rPr>
        <w:t>修正带通常由外壳、滚轴、带体和涂抹头四个部分组成。外壳用于保护内部组件，同时便于用户握持；滚轴负责将修正带卷起并释放；带体则是核心部分，由特殊的材料制成，能够均匀地覆盖错误内容；涂抹头则确保修正带能够平整地贴合在纸张表面。当用户拉动修正带时，带体会通过涂抹头将白色涂层留在纸张上，从而遮盖错误的文字或符号。这一简单的机械原理使得修正带成为了一种经济实惠的选择。</w:t>
      </w:r>
    </w:p>
    <w:p w14:paraId="5B79C821" w14:textId="77777777" w:rsidR="001504E6" w:rsidRDefault="001504E6">
      <w:pPr>
        <w:rPr>
          <w:rFonts w:hint="eastAsia"/>
        </w:rPr>
      </w:pPr>
    </w:p>
    <w:p w14:paraId="0BE83134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修正带的使用方法</w:t>
      </w:r>
    </w:p>
    <w:p w14:paraId="50EFE47E" w14:textId="77777777" w:rsidR="001504E6" w:rsidRDefault="001504E6">
      <w:pPr>
        <w:rPr>
          <w:rFonts w:hint="eastAsia"/>
        </w:rPr>
      </w:pPr>
      <w:r>
        <w:rPr>
          <w:rFonts w:hint="eastAsia"/>
        </w:rPr>
        <w:t>使用修正带非常简单，只需按照以下步骤操作即可。打开修正带的保护盖，将其对准需要修改的内容；轻轻拉动修正带，让白色涂层覆盖错误的部分；等待几秒钟，待涂层完全干燥后，即可用笔在上面重新书写。值得注意的是，在使用过程中要避免用力过猛，以免损坏纸张或导致修正带断裂。定期清理涂抹头也能延长修正带的使用寿命。</w:t>
      </w:r>
    </w:p>
    <w:p w14:paraId="6F6BC815" w14:textId="77777777" w:rsidR="001504E6" w:rsidRDefault="001504E6">
      <w:pPr>
        <w:rPr>
          <w:rFonts w:hint="eastAsia"/>
        </w:rPr>
      </w:pPr>
    </w:p>
    <w:p w14:paraId="1BB3776C" w14:textId="77777777" w:rsidR="001504E6" w:rsidRDefault="001504E6">
      <w:pPr>
        <w:rPr>
          <w:rFonts w:hint="eastAsia"/>
        </w:rPr>
      </w:pPr>
      <w:r>
        <w:rPr>
          <w:rFonts w:hint="eastAsia"/>
        </w:rPr>
        <w:t>修正带的环保趋势</w:t>
      </w:r>
    </w:p>
    <w:p w14:paraId="5387F31B" w14:textId="77777777" w:rsidR="001504E6" w:rsidRDefault="001504E6">
      <w:pPr>
        <w:rPr>
          <w:rFonts w:hint="eastAsia"/>
        </w:rPr>
      </w:pPr>
      <w:r>
        <w:rPr>
          <w:rFonts w:hint="eastAsia"/>
        </w:rPr>
        <w:t>近年来，随着全球环保意识的提升，修正带行业也在积极寻求更加可持续的发展方式。许多厂商开始采用可回收材料制作修正带的外壳，并减少有害化学物质的使用。同时，一些创新设计也应运而生，例如可替换芯的修正带，这种产品不仅能降低资源浪费，还能满足消费者的多样化需求。未来，随着科技的进步，我们有理由相信修正带将在环保性能上取得更大的突破。</w:t>
      </w:r>
    </w:p>
    <w:p w14:paraId="32F2F369" w14:textId="77777777" w:rsidR="001504E6" w:rsidRDefault="001504E6">
      <w:pPr>
        <w:rPr>
          <w:rFonts w:hint="eastAsia"/>
        </w:rPr>
      </w:pPr>
    </w:p>
    <w:p w14:paraId="5AFAA253" w14:textId="77777777" w:rsidR="001504E6" w:rsidRDefault="001504E6">
      <w:pPr>
        <w:rPr>
          <w:rFonts w:hint="eastAsia"/>
        </w:rPr>
      </w:pPr>
      <w:r>
        <w:rPr>
          <w:rFonts w:hint="eastAsia"/>
        </w:rPr>
        <w:t>最后的总结</w:t>
      </w:r>
    </w:p>
    <w:p w14:paraId="3F0ABDF8" w14:textId="77777777" w:rsidR="001504E6" w:rsidRDefault="001504E6">
      <w:pPr>
        <w:rPr>
          <w:rFonts w:hint="eastAsia"/>
        </w:rPr>
      </w:pPr>
      <w:r>
        <w:rPr>
          <w:rFonts w:hint="eastAsia"/>
        </w:rPr>
        <w:t>修正带作为一种常见的文具，虽然看似普通，但却承载着人类对效率和便利的追求。从最初的简单设计到如今的多功能改进，修正带的发展历程反映了科技进步对日常生活的影响。无论是学生还是职场人士，都可以从中受益。希望通过对修正带的深入了解，大家能够更好地认识这一小而重要的工具，并在实际使用中发挥其最大价值。</w:t>
      </w:r>
    </w:p>
    <w:p w14:paraId="59913550" w14:textId="77777777" w:rsidR="001504E6" w:rsidRDefault="001504E6">
      <w:pPr>
        <w:rPr>
          <w:rFonts w:hint="eastAsia"/>
        </w:rPr>
      </w:pPr>
    </w:p>
    <w:p w14:paraId="373092AA" w14:textId="77777777" w:rsidR="001504E6" w:rsidRDefault="00150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5AACD" w14:textId="32B725C4" w:rsidR="000C2C7C" w:rsidRDefault="000C2C7C"/>
    <w:sectPr w:rsidR="000C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7C"/>
    <w:rsid w:val="000C2C7C"/>
    <w:rsid w:val="001504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727AC-C0AD-47BF-86D9-EEEFC8D9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