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C1E0F" w14:textId="77777777" w:rsidR="006043C8" w:rsidRDefault="006043C8">
      <w:pPr>
        <w:rPr>
          <w:rFonts w:hint="eastAsia"/>
        </w:rPr>
      </w:pPr>
      <w:r>
        <w:rPr>
          <w:rFonts w:hint="eastAsia"/>
        </w:rPr>
        <w:t>勿施于人的拼音怎么写</w:t>
      </w:r>
    </w:p>
    <w:p w14:paraId="74EAF031" w14:textId="77777777" w:rsidR="006043C8" w:rsidRDefault="006043C8">
      <w:pPr>
        <w:rPr>
          <w:rFonts w:hint="eastAsia"/>
        </w:rPr>
      </w:pPr>
      <w:r>
        <w:rPr>
          <w:rFonts w:hint="eastAsia"/>
        </w:rPr>
        <w:t>“勿施于人”这一成语出自《论语·颜渊》：“己所不欲，勿施于人”。这句话是儒家思想中的核心道德观念之一，意指自己不愿意的事情，不要强加给别人。关于其拼音，“勿施于人”的正确拼写方式为“wù shī yú rén”。这里的“勿”读作“wù”，意味着禁止或不要的意思；“施”读作“shī”，指的是实施或者给予；“于”读作“yú”，在这里作为介词，表示对象；“人”则读作“rén”，泛指人类。</w:t>
      </w:r>
    </w:p>
    <w:p w14:paraId="4455B510" w14:textId="77777777" w:rsidR="006043C8" w:rsidRDefault="006043C8">
      <w:pPr>
        <w:rPr>
          <w:rFonts w:hint="eastAsia"/>
        </w:rPr>
      </w:pPr>
    </w:p>
    <w:p w14:paraId="29833489" w14:textId="77777777" w:rsidR="006043C8" w:rsidRDefault="006043C8">
      <w:pPr>
        <w:rPr>
          <w:rFonts w:hint="eastAsia"/>
        </w:rPr>
      </w:pPr>
      <w:r>
        <w:rPr>
          <w:rFonts w:hint="eastAsia"/>
        </w:rPr>
        <w:t>深入理解“勿施于人”</w:t>
      </w:r>
    </w:p>
    <w:p w14:paraId="6010A198" w14:textId="77777777" w:rsidR="006043C8" w:rsidRDefault="006043C8">
      <w:pPr>
        <w:rPr>
          <w:rFonts w:hint="eastAsia"/>
        </w:rPr>
      </w:pPr>
      <w:r>
        <w:rPr>
          <w:rFonts w:hint="eastAsia"/>
        </w:rPr>
        <w:t>在更深层次上理解“勿施于人”，我们能发现这不仅仅是一条简单的道德准则，它还涉及到同理心、尊重和理解他人的重要性。通过践行这一原则，个人可以在日常生活中培养出更加和谐的人际关系，并促进社会整体的和睦相处。无论是在家庭、学校还是工作场所，将这种思想融入到行为中，都能够帮助人们更好地理解和尊重彼此的差异。</w:t>
      </w:r>
    </w:p>
    <w:p w14:paraId="180226E3" w14:textId="77777777" w:rsidR="006043C8" w:rsidRDefault="006043C8">
      <w:pPr>
        <w:rPr>
          <w:rFonts w:hint="eastAsia"/>
        </w:rPr>
      </w:pPr>
    </w:p>
    <w:p w14:paraId="339E4566" w14:textId="77777777" w:rsidR="006043C8" w:rsidRDefault="006043C8">
      <w:pPr>
        <w:rPr>
          <w:rFonts w:hint="eastAsia"/>
        </w:rPr>
      </w:pPr>
      <w:r>
        <w:rPr>
          <w:rFonts w:hint="eastAsia"/>
        </w:rPr>
        <w:t>“勿施于人”在现代社会的应用</w:t>
      </w:r>
    </w:p>
    <w:p w14:paraId="44DDF8B1" w14:textId="77777777" w:rsidR="006043C8" w:rsidRDefault="006043C8">
      <w:pPr>
        <w:rPr>
          <w:rFonts w:hint="eastAsia"/>
        </w:rPr>
      </w:pPr>
      <w:r>
        <w:rPr>
          <w:rFonts w:hint="eastAsia"/>
        </w:rPr>
        <w:t>在现代社会，“勿施于人”的理念同样具有重要的现实意义。随着全球化的发展，不同文化背景和社会价值观之间的交流日益频繁，理解和尊重他人的需求变得尤为重要。无论是处理国际事务，还是解决邻里纠纷，遵循这一原则都能帮助我们找到更加公正合理的解决方案。在互联网时代，这条古老的原则也提醒我们在网络交流中保持礼貌和尊重，避免伤害他人感情。</w:t>
      </w:r>
    </w:p>
    <w:p w14:paraId="4BB7C679" w14:textId="77777777" w:rsidR="006043C8" w:rsidRDefault="006043C8">
      <w:pPr>
        <w:rPr>
          <w:rFonts w:hint="eastAsia"/>
        </w:rPr>
      </w:pPr>
    </w:p>
    <w:p w14:paraId="69CDC147" w14:textId="77777777" w:rsidR="006043C8" w:rsidRDefault="006043C8">
      <w:pPr>
        <w:rPr>
          <w:rFonts w:hint="eastAsia"/>
        </w:rPr>
      </w:pPr>
      <w:r>
        <w:rPr>
          <w:rFonts w:hint="eastAsia"/>
        </w:rPr>
        <w:t>教育中的“勿施于人”</w:t>
      </w:r>
    </w:p>
    <w:p w14:paraId="6CA05858" w14:textId="77777777" w:rsidR="006043C8" w:rsidRDefault="006043C8">
      <w:pPr>
        <w:rPr>
          <w:rFonts w:hint="eastAsia"/>
        </w:rPr>
      </w:pPr>
      <w:r>
        <w:rPr>
          <w:rFonts w:hint="eastAsia"/>
        </w:rPr>
        <w:t>教育领域也是实践“勿施于人”理念的重要场所。教师在教学过程中应当注重学生的个体差异，避免将自己的意愿强制性地施加给学生。家长在与孩子的互动中也应该时刻铭记这一原则，鼓励孩子表达自己的想法和感受，而不是一味地要求孩子按照父母的期望行事。通过这种方式，不仅能够促进孩子个性的健康发展，也有助于构建一个更加开放包容的家庭环境。</w:t>
      </w:r>
    </w:p>
    <w:p w14:paraId="259A5F84" w14:textId="77777777" w:rsidR="006043C8" w:rsidRDefault="006043C8">
      <w:pPr>
        <w:rPr>
          <w:rFonts w:hint="eastAsia"/>
        </w:rPr>
      </w:pPr>
    </w:p>
    <w:p w14:paraId="28A5E693" w14:textId="77777777" w:rsidR="006043C8" w:rsidRDefault="006043C8">
      <w:pPr>
        <w:rPr>
          <w:rFonts w:hint="eastAsia"/>
        </w:rPr>
      </w:pPr>
      <w:r>
        <w:rPr>
          <w:rFonts w:hint="eastAsia"/>
        </w:rPr>
        <w:t>最后的总结</w:t>
      </w:r>
    </w:p>
    <w:p w14:paraId="296540D9" w14:textId="77777777" w:rsidR="006043C8" w:rsidRDefault="006043C8">
      <w:pPr>
        <w:rPr>
          <w:rFonts w:hint="eastAsia"/>
        </w:rPr>
      </w:pPr>
      <w:r>
        <w:rPr>
          <w:rFonts w:hint="eastAsia"/>
        </w:rPr>
        <w:t>“勿施于人”即“wù shī yú rén”，不仅是中华传统文化中的一个重要道德信条，也是一种普遍适用的生活哲学。它教会我们在对待他人时要有同情心和责任感，促使我们思考自身行为对他人的影响。通过在生活中积极践行这一原则，我们可以共同创造一个更加和谐美好的世界。</w:t>
      </w:r>
    </w:p>
    <w:p w14:paraId="34DF7A7B" w14:textId="77777777" w:rsidR="006043C8" w:rsidRDefault="006043C8">
      <w:pPr>
        <w:rPr>
          <w:rFonts w:hint="eastAsia"/>
        </w:rPr>
      </w:pPr>
    </w:p>
    <w:p w14:paraId="1DEB188E" w14:textId="77777777" w:rsidR="006043C8" w:rsidRDefault="006043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7E7BD5" w14:textId="7C6A87DD" w:rsidR="007057EE" w:rsidRDefault="007057EE"/>
    <w:sectPr w:rsidR="00705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7EE"/>
    <w:rsid w:val="006043C8"/>
    <w:rsid w:val="007057E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7FC3B-F99D-4AB2-81EC-2E332636D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7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7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7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7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7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7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7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7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7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7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7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7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7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7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7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7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7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7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7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7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7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7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7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7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7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7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