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4B0FD" w14:textId="77777777" w:rsidR="009C6253" w:rsidRDefault="009C6253">
      <w:pPr>
        <w:rPr>
          <w:rFonts w:hint="eastAsia"/>
        </w:rPr>
      </w:pPr>
      <w:r>
        <w:rPr>
          <w:rFonts w:hint="eastAsia"/>
        </w:rPr>
        <w:t>匣字的拼音</w:t>
      </w:r>
    </w:p>
    <w:p w14:paraId="0EEB6BAC" w14:textId="77777777" w:rsidR="009C6253" w:rsidRDefault="009C6253">
      <w:pPr>
        <w:rPr>
          <w:rFonts w:hint="eastAsia"/>
        </w:rPr>
      </w:pPr>
      <w:r>
        <w:rPr>
          <w:rFonts w:hint="eastAsia"/>
        </w:rPr>
        <w:t>匣字在汉语中是一个相对较少见的词汇，其拼音为“xiá”。作为名词，“匣”指的是用于存放物品的小箱子或盒子。通常来说，这些匣子由木头、金属或其他材料制成，常用于保存贵重物品或者文具等。</w:t>
      </w:r>
    </w:p>
    <w:p w14:paraId="0A562BC1" w14:textId="77777777" w:rsidR="009C6253" w:rsidRDefault="009C6253">
      <w:pPr>
        <w:rPr>
          <w:rFonts w:hint="eastAsia"/>
        </w:rPr>
      </w:pPr>
    </w:p>
    <w:p w14:paraId="7920230E" w14:textId="77777777" w:rsidR="009C6253" w:rsidRDefault="009C62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06B6C0" w14:textId="26D94B07" w:rsidR="00800C04" w:rsidRDefault="00800C04"/>
    <w:sectPr w:rsidR="00800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04"/>
    <w:rsid w:val="00800C04"/>
    <w:rsid w:val="009C625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8B09D-287E-485D-AC21-087C9CD0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