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D68E" w14:textId="77777777" w:rsidR="007A3C3A" w:rsidRDefault="007A3C3A">
      <w:pPr>
        <w:rPr>
          <w:rFonts w:hint="eastAsia"/>
        </w:rPr>
      </w:pPr>
      <w:r>
        <w:rPr>
          <w:rFonts w:hint="eastAsia"/>
        </w:rPr>
        <w:t>喧的组词和拼音：探索汉字的魅力</w:t>
      </w:r>
    </w:p>
    <w:p w14:paraId="0844D959" w14:textId="77777777" w:rsidR="007A3C3A" w:rsidRDefault="007A3C3A">
      <w:pPr>
        <w:rPr>
          <w:rFonts w:hint="eastAsia"/>
        </w:rPr>
      </w:pPr>
      <w:r>
        <w:rPr>
          <w:rFonts w:hint="eastAsia"/>
        </w:rPr>
        <w:t>在汉语的广阔海洋中，每一个字都像是一颗璀璨的明珠，而“喧”这个字，无疑以其独特的魅力吸引着我们。它不仅是一个简单的符号，更是一系列丰富词汇的基础。"喧"的拼音是xuān，它就像一把钥匙，打开了通往语言世界的大门。</w:t>
      </w:r>
    </w:p>
    <w:p w14:paraId="0ABEB6ED" w14:textId="77777777" w:rsidR="007A3C3A" w:rsidRDefault="007A3C3A">
      <w:pPr>
        <w:rPr>
          <w:rFonts w:hint="eastAsia"/>
        </w:rPr>
      </w:pPr>
    </w:p>
    <w:p w14:paraId="2A30B6F9" w14:textId="77777777" w:rsidR="007A3C3A" w:rsidRDefault="007A3C3A">
      <w:pPr>
        <w:rPr>
          <w:rFonts w:hint="eastAsia"/>
        </w:rPr>
      </w:pPr>
      <w:r>
        <w:rPr>
          <w:rFonts w:hint="eastAsia"/>
        </w:rPr>
        <w:t>喧哗：热闹中的声音</w:t>
      </w:r>
    </w:p>
    <w:p w14:paraId="10388192" w14:textId="77777777" w:rsidR="007A3C3A" w:rsidRDefault="007A3C3A">
      <w:pPr>
        <w:rPr>
          <w:rFonts w:hint="eastAsia"/>
        </w:rPr>
      </w:pPr>
      <w:r>
        <w:rPr>
          <w:rFonts w:hint="eastAsia"/>
        </w:rPr>
        <w:t>当说到“喧哗”，人们往往会联想到一个充满活力与热情的场景。无论是繁华的都市街道还是熙熙攘攘的市场，喧哗声总是不绝于耳。这种由人群聚集所产生出来的嘈杂却也和谐的声音，构成了城市生活的一部分。从拼音角度来看，“喧哗”的发音为xuān huá，两个音节连在一起，仿佛能让人听到那此起彼伏的人声鼎沸。</w:t>
      </w:r>
    </w:p>
    <w:p w14:paraId="49CFD74F" w14:textId="77777777" w:rsidR="007A3C3A" w:rsidRDefault="007A3C3A">
      <w:pPr>
        <w:rPr>
          <w:rFonts w:hint="eastAsia"/>
        </w:rPr>
      </w:pPr>
    </w:p>
    <w:p w14:paraId="6B412905" w14:textId="77777777" w:rsidR="007A3C3A" w:rsidRDefault="007A3C3A">
      <w:pPr>
        <w:rPr>
          <w:rFonts w:hint="eastAsia"/>
        </w:rPr>
      </w:pPr>
      <w:r>
        <w:rPr>
          <w:rFonts w:hint="eastAsia"/>
        </w:rPr>
        <w:t>喧闹：生活的节奏</w:t>
      </w:r>
    </w:p>
    <w:p w14:paraId="5EF5456D" w14:textId="77777777" w:rsidR="007A3C3A" w:rsidRDefault="007A3C3A">
      <w:pPr>
        <w:rPr>
          <w:rFonts w:hint="eastAsia"/>
        </w:rPr>
      </w:pPr>
      <w:r>
        <w:rPr>
          <w:rFonts w:hint="eastAsia"/>
        </w:rPr>
        <w:t>“喧闹”一词则更多地描述了一种状态或氛围，在这里，“喧”的作用尤为突出。它描绘出一幅生动的画面：孩子们在操场上奔跑嬉戏；节日里街头巷尾张灯结彩、锣鼓喧天。“喧闹”的读音为xuān nào，简单明了却又饱含情感，使得这个词充满了生活气息。</w:t>
      </w:r>
    </w:p>
    <w:p w14:paraId="68A2E9EF" w14:textId="77777777" w:rsidR="007A3C3A" w:rsidRDefault="007A3C3A">
      <w:pPr>
        <w:rPr>
          <w:rFonts w:hint="eastAsia"/>
        </w:rPr>
      </w:pPr>
    </w:p>
    <w:p w14:paraId="7BFADE8A" w14:textId="77777777" w:rsidR="007A3C3A" w:rsidRDefault="007A3C3A">
      <w:pPr>
        <w:rPr>
          <w:rFonts w:hint="eastAsia"/>
        </w:rPr>
      </w:pPr>
      <w:r>
        <w:rPr>
          <w:rFonts w:hint="eastAsia"/>
        </w:rPr>
        <w:t>喧嚣：城市的背景音乐</w:t>
      </w:r>
    </w:p>
    <w:p w14:paraId="6BA3B4EB" w14:textId="77777777" w:rsidR="007A3C3A" w:rsidRDefault="007A3C3A">
      <w:pPr>
        <w:rPr>
          <w:rFonts w:hint="eastAsia"/>
        </w:rPr>
      </w:pPr>
      <w:r>
        <w:rPr>
          <w:rFonts w:hint="eastAsia"/>
        </w:rPr>
        <w:t>如果说每个城市都有其独特的旋律，那么“喧嚣”便是这旋律中最持久的部分之一。“喧嚣”不仅仅是指交通要道上的汽车喇叭声或是建筑工地上的机器轰鸣，更象征着现代社会快节奏下的繁忙景象。“喧嚣”的拼音为xuān xiāo，听起来就像是远处传来的阵阵回响，既遥远又真实。</w:t>
      </w:r>
    </w:p>
    <w:p w14:paraId="4B1B57BE" w14:textId="77777777" w:rsidR="007A3C3A" w:rsidRDefault="007A3C3A">
      <w:pPr>
        <w:rPr>
          <w:rFonts w:hint="eastAsia"/>
        </w:rPr>
      </w:pPr>
    </w:p>
    <w:p w14:paraId="2A5753C0" w14:textId="77777777" w:rsidR="007A3C3A" w:rsidRDefault="007A3C3A">
      <w:pPr>
        <w:rPr>
          <w:rFonts w:hint="eastAsia"/>
        </w:rPr>
      </w:pPr>
      <w:r>
        <w:rPr>
          <w:rFonts w:hint="eastAsia"/>
        </w:rPr>
        <w:t>喧宾夺主：交际中的艺术</w:t>
      </w:r>
    </w:p>
    <w:p w14:paraId="46079654" w14:textId="77777777" w:rsidR="007A3C3A" w:rsidRDefault="007A3C3A">
      <w:pPr>
        <w:rPr>
          <w:rFonts w:hint="eastAsia"/>
        </w:rPr>
      </w:pPr>
      <w:r>
        <w:rPr>
          <w:rFonts w:hint="eastAsia"/>
        </w:rPr>
        <w:t>在社交场合中，“喧宾夺主”是一个值得玩味的现象。原本应该是主人占据主导地位并引导话题走向，但有时客人过于活跃反而成为了焦点。这种情况虽然偶尔会带来一些尴尬，但也反映了人际交往中的微妙平衡。“喧宾夺主”的拼音为xuān bīn duó zhǔ，这句话提醒我们在任何环境中都要注意分寸感，保持适度。</w:t>
      </w:r>
    </w:p>
    <w:p w14:paraId="37D37FF1" w14:textId="77777777" w:rsidR="007A3C3A" w:rsidRDefault="007A3C3A">
      <w:pPr>
        <w:rPr>
          <w:rFonts w:hint="eastAsia"/>
        </w:rPr>
      </w:pPr>
    </w:p>
    <w:p w14:paraId="791C9A1F" w14:textId="77777777" w:rsidR="007A3C3A" w:rsidRDefault="007A3C3A">
      <w:pPr>
        <w:rPr>
          <w:rFonts w:hint="eastAsia"/>
        </w:rPr>
      </w:pPr>
      <w:r>
        <w:rPr>
          <w:rFonts w:hint="eastAsia"/>
        </w:rPr>
        <w:t>最后的总结：“喧”的多元意义</w:t>
      </w:r>
    </w:p>
    <w:p w14:paraId="1C8105AD" w14:textId="77777777" w:rsidR="007A3C3A" w:rsidRDefault="007A3C3A">
      <w:pPr>
        <w:rPr>
          <w:rFonts w:hint="eastAsia"/>
        </w:rPr>
      </w:pPr>
      <w:r>
        <w:rPr>
          <w:rFonts w:hint="eastAsia"/>
        </w:rPr>
        <w:t>通过以上几个例子我们可以看到，“喧”这个字虽然看似简单，但它所能组成的词语却是丰富多彩且富有深意。从拼音到实际应用，“喧”都在不断地展现着汉语的独特魅力。无论是在描述环境特点还是表达人际关系，“喧”都为我们提供了一个观察世界的独特视角。</w:t>
      </w:r>
    </w:p>
    <w:p w14:paraId="11078D04" w14:textId="77777777" w:rsidR="007A3C3A" w:rsidRDefault="007A3C3A">
      <w:pPr>
        <w:rPr>
          <w:rFonts w:hint="eastAsia"/>
        </w:rPr>
      </w:pPr>
    </w:p>
    <w:p w14:paraId="101CAD10" w14:textId="77777777" w:rsidR="007A3C3A" w:rsidRDefault="007A3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6781A" w14:textId="69B99882" w:rsidR="00070C54" w:rsidRDefault="00070C54"/>
    <w:sectPr w:rsidR="0007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54"/>
    <w:rsid w:val="00070C54"/>
    <w:rsid w:val="007A3C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CCB9A-D0BE-4670-AC31-BBE079F5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