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E9837" w14:textId="77777777" w:rsidR="008704BC" w:rsidRDefault="008704BC">
      <w:pPr>
        <w:rPr>
          <w:rFonts w:hint="eastAsia"/>
        </w:rPr>
      </w:pPr>
      <w:r>
        <w:rPr>
          <w:rFonts w:hint="eastAsia"/>
        </w:rPr>
        <w:t>夜组词的拼音部首</w:t>
      </w:r>
    </w:p>
    <w:p w14:paraId="47A9D886" w14:textId="77777777" w:rsidR="008704BC" w:rsidRDefault="008704BC">
      <w:pPr>
        <w:rPr>
          <w:rFonts w:hint="eastAsia"/>
        </w:rPr>
      </w:pPr>
      <w:r>
        <w:rPr>
          <w:rFonts w:hint="eastAsia"/>
        </w:rPr>
        <w:t>在汉字的学习过程中，了解字的构成部分对于记忆和理解具有重要意义。其中，“夜”字作为常用汉字之一，其组成的词汇丰富多样，通过对其拼音和部首的探讨，可以加深对这一字及其相关词汇的理解。夜，读作“yè”，属于部首“夕”。夕，象征着太阳落下之后的时间段，因此与夜晚相关的字大多带有此部首。</w:t>
      </w:r>
    </w:p>
    <w:p w14:paraId="2A7D0B25" w14:textId="77777777" w:rsidR="008704BC" w:rsidRDefault="008704BC">
      <w:pPr>
        <w:rPr>
          <w:rFonts w:hint="eastAsia"/>
        </w:rPr>
      </w:pPr>
    </w:p>
    <w:p w14:paraId="0BE908AA" w14:textId="77777777" w:rsidR="008704BC" w:rsidRDefault="008704BC">
      <w:pPr>
        <w:rPr>
          <w:rFonts w:hint="eastAsia"/>
        </w:rPr>
      </w:pPr>
      <w:r>
        <w:rPr>
          <w:rFonts w:hint="eastAsia"/>
        </w:rPr>
        <w:t>关于“夜”的基本含义</w:t>
      </w:r>
    </w:p>
    <w:p w14:paraId="594E9EA1" w14:textId="77777777" w:rsidR="008704BC" w:rsidRDefault="008704BC">
      <w:pPr>
        <w:rPr>
          <w:rFonts w:hint="eastAsia"/>
        </w:rPr>
      </w:pPr>
      <w:r>
        <w:rPr>
          <w:rFonts w:hint="eastAsia"/>
        </w:rPr>
        <w:t>夜，代表一天中太阳落山至次日黎明前的时间段。这个时间段是人们休息、放松的主要时段，也是众多文化活动的重要背景。在中国传统文化中，夜有着丰富的象征意义，它既是宁静祥和的时刻，也可能是神秘或危险降临的时候。因此，“夜”字不仅是一个时间概念，还蕴含了深厚的文化内涵。</w:t>
      </w:r>
    </w:p>
    <w:p w14:paraId="046B157F" w14:textId="77777777" w:rsidR="008704BC" w:rsidRDefault="008704BC">
      <w:pPr>
        <w:rPr>
          <w:rFonts w:hint="eastAsia"/>
        </w:rPr>
      </w:pPr>
    </w:p>
    <w:p w14:paraId="5C4F8CB9" w14:textId="77777777" w:rsidR="008704BC" w:rsidRDefault="008704BC">
      <w:pPr>
        <w:rPr>
          <w:rFonts w:hint="eastAsia"/>
        </w:rPr>
      </w:pPr>
      <w:r>
        <w:rPr>
          <w:rFonts w:hint="eastAsia"/>
        </w:rPr>
        <w:t>由“夜”组成的词汇及其含义</w:t>
      </w:r>
    </w:p>
    <w:p w14:paraId="2B294619" w14:textId="77777777" w:rsidR="008704BC" w:rsidRDefault="008704BC">
      <w:pPr>
        <w:rPr>
          <w:rFonts w:hint="eastAsia"/>
        </w:rPr>
      </w:pPr>
      <w:r>
        <w:rPr>
          <w:rFonts w:hint="eastAsia"/>
        </w:rPr>
        <w:t>由“夜”字组成的一些常见词汇包括“黑夜”、“白夜”、“夜市”等。“黑夜”指的是没有月光或者星光照亮的夜晚，通常给人一种神秘而又略带恐惧的感觉；“白夜”则是一种特殊的自然现象，发生在高纬度地区夏季时分，夜晚如同白昼般明亮；“夜市”是指在夜间开放的市场，提供各种美食、商品交易，是许多城市夜晚的一道亮丽风景线。</w:t>
      </w:r>
    </w:p>
    <w:p w14:paraId="790089E4" w14:textId="77777777" w:rsidR="008704BC" w:rsidRDefault="008704BC">
      <w:pPr>
        <w:rPr>
          <w:rFonts w:hint="eastAsia"/>
        </w:rPr>
      </w:pPr>
    </w:p>
    <w:p w14:paraId="18CCF889" w14:textId="77777777" w:rsidR="008704BC" w:rsidRDefault="008704BC">
      <w:pPr>
        <w:rPr>
          <w:rFonts w:hint="eastAsia"/>
        </w:rPr>
      </w:pPr>
      <w:r>
        <w:rPr>
          <w:rFonts w:hint="eastAsia"/>
        </w:rPr>
        <w:t>学习“夜”的拼音部首的意义</w:t>
      </w:r>
    </w:p>
    <w:p w14:paraId="35B4905D" w14:textId="77777777" w:rsidR="008704BC" w:rsidRDefault="008704BC">
      <w:pPr>
        <w:rPr>
          <w:rFonts w:hint="eastAsia"/>
        </w:rPr>
      </w:pPr>
      <w:r>
        <w:rPr>
          <w:rFonts w:hint="eastAsia"/>
        </w:rPr>
        <w:t>学习“夜”的拼音部首有助于我们更好地理解和记忆包含“夜”字的词语。掌握这些基础知识，不仅能提高汉字识别能力，还能增进对中国文化的理解。例如，“夜”字的部首“夕”，除了直接关联到夜晚的概念外，还可以联想到与时间流逝有关的其他词汇，如“岁暮”（指一年的最后）等，这进一步展示了汉语中字与字之间紧密而有趣的联系。</w:t>
      </w:r>
    </w:p>
    <w:p w14:paraId="54D6B74C" w14:textId="77777777" w:rsidR="008704BC" w:rsidRDefault="008704BC">
      <w:pPr>
        <w:rPr>
          <w:rFonts w:hint="eastAsia"/>
        </w:rPr>
      </w:pPr>
    </w:p>
    <w:p w14:paraId="3A933872" w14:textId="77777777" w:rsidR="008704BC" w:rsidRDefault="008704BC">
      <w:pPr>
        <w:rPr>
          <w:rFonts w:hint="eastAsia"/>
        </w:rPr>
      </w:pPr>
      <w:r>
        <w:rPr>
          <w:rFonts w:hint="eastAsia"/>
        </w:rPr>
        <w:t>最后的总结</w:t>
      </w:r>
    </w:p>
    <w:p w14:paraId="5A1AB468" w14:textId="77777777" w:rsidR="008704BC" w:rsidRDefault="008704BC">
      <w:pPr>
        <w:rPr>
          <w:rFonts w:hint="eastAsia"/>
        </w:rPr>
      </w:pPr>
      <w:r>
        <w:rPr>
          <w:rFonts w:hint="eastAsia"/>
        </w:rPr>
        <w:t>通过对“夜组词的拼音部首”的探讨，我们可以发现汉字不仅仅是交流信息的工具，更是传承文化的重要载体。每个汉字背后都藏着一段故事，每一种组合方式都是古人智慧的结晶。深入了解这些内容，不仅可以增加我们的语言知识，还有助于促进文化交流，增强民族自豪感。</w:t>
      </w:r>
    </w:p>
    <w:p w14:paraId="72C21EE8" w14:textId="77777777" w:rsidR="008704BC" w:rsidRDefault="008704BC">
      <w:pPr>
        <w:rPr>
          <w:rFonts w:hint="eastAsia"/>
        </w:rPr>
      </w:pPr>
    </w:p>
    <w:p w14:paraId="5AE80E43" w14:textId="77777777" w:rsidR="008704BC" w:rsidRDefault="008704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316F4E" w14:textId="6023DD27" w:rsidR="00ED5DA0" w:rsidRDefault="00ED5DA0"/>
    <w:sectPr w:rsidR="00ED5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A0"/>
    <w:rsid w:val="008704BC"/>
    <w:rsid w:val="00B81CF2"/>
    <w:rsid w:val="00ED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BE2C3-FF01-4444-80D9-14173EB7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