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14B6" w14:textId="77777777" w:rsidR="007333DF" w:rsidRDefault="007333DF">
      <w:pPr>
        <w:rPr>
          <w:rFonts w:hint="eastAsia"/>
        </w:rPr>
      </w:pPr>
      <w:r>
        <w:rPr>
          <w:rFonts w:hint="eastAsia"/>
        </w:rPr>
        <w:t>小学一年级语文的拼音字母表</w:t>
      </w:r>
    </w:p>
    <w:p w14:paraId="7A7507A3" w14:textId="77777777" w:rsidR="007333DF" w:rsidRDefault="007333DF">
      <w:pPr>
        <w:rPr>
          <w:rFonts w:hint="eastAsia"/>
        </w:rPr>
      </w:pPr>
      <w:r>
        <w:rPr>
          <w:rFonts w:hint="eastAsia"/>
        </w:rPr>
        <w:t>在小学一年级的语文学习旅程中，拼音字母表是孩子们接触汉语语音的重要工具。它不仅帮助孩子们正确发音，还为他们日后学习汉字和词汇打下了坚实的基础。拼音字母表包含了所有的声母、韵母以及声调，是汉语拼音系统的核心组成部分。</w:t>
      </w:r>
    </w:p>
    <w:p w14:paraId="4C77E107" w14:textId="77777777" w:rsidR="007333DF" w:rsidRDefault="007333DF">
      <w:pPr>
        <w:rPr>
          <w:rFonts w:hint="eastAsia"/>
        </w:rPr>
      </w:pPr>
    </w:p>
    <w:p w14:paraId="6CC49306" w14:textId="77777777" w:rsidR="007333DF" w:rsidRDefault="007333DF">
      <w:pPr>
        <w:rPr>
          <w:rFonts w:hint="eastAsia"/>
        </w:rPr>
      </w:pPr>
      <w:r>
        <w:rPr>
          <w:rFonts w:hint="eastAsia"/>
        </w:rPr>
        <w:t>声母的学习</w:t>
      </w:r>
    </w:p>
    <w:p w14:paraId="32CB49D9" w14:textId="77777777" w:rsidR="007333DF" w:rsidRDefault="007333DF">
      <w:pPr>
        <w:rPr>
          <w:rFonts w:hint="eastAsia"/>
        </w:rPr>
      </w:pPr>
      <w:r>
        <w:rPr>
          <w:rFonts w:hint="eastAsia"/>
        </w:rPr>
        <w:t>拼音中的声母就像是建筑物的基石，是每个汉字发音的第一步。对于一年级的小朋友来说，学习声母就像是认识新朋友一样充满乐趣。从“b”、“p”、“m”、“f”开始，这些声音通过不同的组合可以产生无数种变化，让孩子们感受到语言的魅力。课堂上，老师会采用各种有趣的方法来教授这些知识，比如用儿歌或者小游戏的形式，让孩子们在欢笑中学到知识。</w:t>
      </w:r>
    </w:p>
    <w:p w14:paraId="23311981" w14:textId="77777777" w:rsidR="007333DF" w:rsidRDefault="007333DF">
      <w:pPr>
        <w:rPr>
          <w:rFonts w:hint="eastAsia"/>
        </w:rPr>
      </w:pPr>
    </w:p>
    <w:p w14:paraId="4246FDBD" w14:textId="77777777" w:rsidR="007333DF" w:rsidRDefault="007333DF">
      <w:pPr>
        <w:rPr>
          <w:rFonts w:hint="eastAsia"/>
        </w:rPr>
      </w:pPr>
      <w:r>
        <w:rPr>
          <w:rFonts w:hint="eastAsia"/>
        </w:rPr>
        <w:t>韵母的重要性</w:t>
      </w:r>
    </w:p>
    <w:p w14:paraId="4B0022B9" w14:textId="77777777" w:rsidR="007333DF" w:rsidRDefault="007333DF">
      <w:pPr>
        <w:rPr>
          <w:rFonts w:hint="eastAsia"/>
        </w:rPr>
      </w:pPr>
      <w:r>
        <w:rPr>
          <w:rFonts w:hint="eastAsia"/>
        </w:rPr>
        <w:t>如果说声母是基石，那么韵母就像是建筑的框架，它们共同作用，形成了丰富多彩的声音世界。韵母包括单韵母、复韵母和鼻韵母等类型。通过与声母的组合，孩子们能够发出更多元化的音节。例如，“a”、“o”、“e”这几个单韵母是最基础的，而像“ai”、“ao”这样的复韵母则增加了发音的多样性。了解韵母如何与声母结合，对于提高孩子的听力和口语表达能力至关重要。</w:t>
      </w:r>
    </w:p>
    <w:p w14:paraId="5A6AE4AA" w14:textId="77777777" w:rsidR="007333DF" w:rsidRDefault="007333DF">
      <w:pPr>
        <w:rPr>
          <w:rFonts w:hint="eastAsia"/>
        </w:rPr>
      </w:pPr>
    </w:p>
    <w:p w14:paraId="30DBB9A1" w14:textId="77777777" w:rsidR="007333DF" w:rsidRDefault="007333DF">
      <w:pPr>
        <w:rPr>
          <w:rFonts w:hint="eastAsia"/>
        </w:rPr>
      </w:pPr>
      <w:r>
        <w:rPr>
          <w:rFonts w:hint="eastAsia"/>
        </w:rPr>
        <w:t>声调的奇妙之处</w:t>
      </w:r>
    </w:p>
    <w:p w14:paraId="3682845A" w14:textId="77777777" w:rsidR="007333DF" w:rsidRDefault="007333DF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发生变化。在拼音字母表中，一共有四个基本声调加上一个轻声。教学过程中，教师通常会强调声调的变化对词语意思的影响，比如“妈”（mā）、“麻”（má）、“马”（mǎ）、“骂”（mà），这四个词虽然读音相似，但因声调的不同而代表完全不同的事物。掌握好声调，对于准确传达信息非常关键。</w:t>
      </w:r>
    </w:p>
    <w:p w14:paraId="7E957042" w14:textId="77777777" w:rsidR="007333DF" w:rsidRDefault="007333DF">
      <w:pPr>
        <w:rPr>
          <w:rFonts w:hint="eastAsia"/>
        </w:rPr>
      </w:pPr>
    </w:p>
    <w:p w14:paraId="20E247A2" w14:textId="77777777" w:rsidR="007333DF" w:rsidRDefault="007333DF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3045C6C2" w14:textId="77777777" w:rsidR="007333DF" w:rsidRDefault="007333DF">
      <w:pPr>
        <w:rPr>
          <w:rFonts w:hint="eastAsia"/>
        </w:rPr>
      </w:pPr>
      <w:r>
        <w:rPr>
          <w:rFonts w:hint="eastAsia"/>
        </w:rPr>
        <w:t>掌握了拼音字母表之后，学生们就可以开始尝试阅读一些简单的注音读物了。这样不仅可以增加他们的词汇量，还能提升阅读兴趣。在日常生活中的许多场合也能见到拼音的身影，如地铁站名、公交路线等，这都说明了学好拼音对生活有着实际的帮助。随着孩子们逐渐长大，拼音将作为一座桥梁，连接着他们与更广阔的知识海洋。</w:t>
      </w:r>
    </w:p>
    <w:p w14:paraId="54EDB722" w14:textId="77777777" w:rsidR="007333DF" w:rsidRDefault="007333DF">
      <w:pPr>
        <w:rPr>
          <w:rFonts w:hint="eastAsia"/>
        </w:rPr>
      </w:pPr>
    </w:p>
    <w:p w14:paraId="5410ADC8" w14:textId="77777777" w:rsidR="007333DF" w:rsidRDefault="007333DF">
      <w:pPr>
        <w:rPr>
          <w:rFonts w:hint="eastAsia"/>
        </w:rPr>
      </w:pPr>
      <w:r>
        <w:rPr>
          <w:rFonts w:hint="eastAsia"/>
        </w:rPr>
        <w:t>最后的总结</w:t>
      </w:r>
    </w:p>
    <w:p w14:paraId="3785C600" w14:textId="77777777" w:rsidR="007333DF" w:rsidRDefault="007333DF">
      <w:pPr>
        <w:rPr>
          <w:rFonts w:hint="eastAsia"/>
        </w:rPr>
      </w:pPr>
      <w:r>
        <w:rPr>
          <w:rFonts w:hint="eastAsia"/>
        </w:rPr>
        <w:t>拼音字母表是打开汉语大门的一把钥匙，对于小学一年级的孩子们来说，它是学习道路上不可或缺的一部分。通过系统的拼音学习，孩子们不仅能更好地理解自己的母语，还能为未来的学习奠定良好的基础。无论是声母、韵母还是声调，每一部分都是汉语语音体系中不可或缺的一环，值得我们用心去教，孩子们用心去学。</w:t>
      </w:r>
    </w:p>
    <w:p w14:paraId="6BF3D865" w14:textId="77777777" w:rsidR="007333DF" w:rsidRDefault="007333DF">
      <w:pPr>
        <w:rPr>
          <w:rFonts w:hint="eastAsia"/>
        </w:rPr>
      </w:pPr>
    </w:p>
    <w:p w14:paraId="125A5533" w14:textId="77777777" w:rsidR="007333DF" w:rsidRDefault="00733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513C9" w14:textId="04C19ABF" w:rsidR="003456FB" w:rsidRDefault="003456FB"/>
    <w:sectPr w:rsidR="0034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FB"/>
    <w:rsid w:val="003456FB"/>
    <w:rsid w:val="007333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93369-2075-4186-90D8-ECB071C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