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743786" w14:textId="77777777" w:rsidR="00E81B05" w:rsidRDefault="00E81B05">
      <w:pPr>
        <w:rPr>
          <w:rFonts w:hint="eastAsia"/>
        </w:rPr>
      </w:pPr>
      <w:r>
        <w:rPr>
          <w:rFonts w:hint="eastAsia"/>
        </w:rPr>
        <w:t>小孩写的拼音怎么教</w:t>
      </w:r>
    </w:p>
    <w:p w14:paraId="4CDBB7D0" w14:textId="77777777" w:rsidR="00E81B05" w:rsidRDefault="00E81B05">
      <w:pPr>
        <w:rPr>
          <w:rFonts w:hint="eastAsia"/>
        </w:rPr>
      </w:pPr>
      <w:r>
        <w:rPr>
          <w:rFonts w:hint="eastAsia"/>
        </w:rPr>
        <w:t>在孩子的学习旅程中，汉语拼音的学习是重要的一步。它不仅是孩子日后学习汉字的基础，也是提高语言表达能力的重要工具。如何有效地教导孩子学习拼音呢？以下是一些方法和建议。</w:t>
      </w:r>
    </w:p>
    <w:p w14:paraId="1BA67362" w14:textId="77777777" w:rsidR="00E81B05" w:rsidRDefault="00E81B05">
      <w:pPr>
        <w:rPr>
          <w:rFonts w:hint="eastAsia"/>
        </w:rPr>
      </w:pPr>
    </w:p>
    <w:p w14:paraId="6DC16B1A" w14:textId="77777777" w:rsidR="00E81B05" w:rsidRDefault="00E81B05">
      <w:pPr>
        <w:rPr>
          <w:rFonts w:hint="eastAsia"/>
        </w:rPr>
      </w:pPr>
      <w:r>
        <w:rPr>
          <w:rFonts w:hint="eastAsia"/>
        </w:rPr>
        <w:t>创造有趣的学习环境</w:t>
      </w:r>
    </w:p>
    <w:p w14:paraId="3F932C85" w14:textId="77777777" w:rsidR="00E81B05" w:rsidRDefault="00E81B05">
      <w:pPr>
        <w:rPr>
          <w:rFonts w:hint="eastAsia"/>
        </w:rPr>
      </w:pPr>
      <w:r>
        <w:rPr>
          <w:rFonts w:hint="eastAsia"/>
        </w:rPr>
        <w:t>为孩子们创造一个轻松、愉快的学习环境至关重要。可以通过唱儿歌、玩拼音游戏等方式让孩子们对拼音产生兴趣。例如，利用“a o e”等基础音素编成简单的歌曲，让孩子在唱歌的同时记住这些发音。还可以通过制作拼音卡片，进行配对游戏等活动，增加学习的趣味性。</w:t>
      </w:r>
    </w:p>
    <w:p w14:paraId="37118298" w14:textId="77777777" w:rsidR="00E81B05" w:rsidRDefault="00E81B05">
      <w:pPr>
        <w:rPr>
          <w:rFonts w:hint="eastAsia"/>
        </w:rPr>
      </w:pPr>
    </w:p>
    <w:p w14:paraId="69F5B0BB" w14:textId="77777777" w:rsidR="00E81B05" w:rsidRDefault="00E81B05">
      <w:pPr>
        <w:rPr>
          <w:rFonts w:hint="eastAsia"/>
        </w:rPr>
      </w:pPr>
      <w:r>
        <w:rPr>
          <w:rFonts w:hint="eastAsia"/>
        </w:rPr>
        <w:t>分步骤教学</w:t>
      </w:r>
    </w:p>
    <w:p w14:paraId="77094BDA" w14:textId="77777777" w:rsidR="00E81B05" w:rsidRDefault="00E81B05">
      <w:pPr>
        <w:rPr>
          <w:rFonts w:hint="eastAsia"/>
        </w:rPr>
      </w:pPr>
      <w:r>
        <w:rPr>
          <w:rFonts w:hint="eastAsia"/>
        </w:rPr>
        <w:t>将拼音教学分成几个步骤可以更有效地帮助孩子掌握知识。开始时，可以从单个字母的教学入手，确保孩子能够准确地发音。接下来，逐步引入声母、韵母以及声调的概念。每介绍一个新的概念，都应通过大量的练习来巩固，比如听写、朗读等，让孩子在实践中学习。</w:t>
      </w:r>
    </w:p>
    <w:p w14:paraId="082DAEE9" w14:textId="77777777" w:rsidR="00E81B05" w:rsidRDefault="00E81B05">
      <w:pPr>
        <w:rPr>
          <w:rFonts w:hint="eastAsia"/>
        </w:rPr>
      </w:pPr>
    </w:p>
    <w:p w14:paraId="05590D19" w14:textId="77777777" w:rsidR="00E81B05" w:rsidRDefault="00E81B05">
      <w:pPr>
        <w:rPr>
          <w:rFonts w:hint="eastAsia"/>
        </w:rPr>
      </w:pPr>
      <w:r>
        <w:rPr>
          <w:rFonts w:hint="eastAsia"/>
        </w:rPr>
        <w:t>使用多媒体资源</w:t>
      </w:r>
    </w:p>
    <w:p w14:paraId="08631DE8" w14:textId="77777777" w:rsidR="00E81B05" w:rsidRDefault="00E81B05">
      <w:pPr>
        <w:rPr>
          <w:rFonts w:hint="eastAsia"/>
        </w:rPr>
      </w:pPr>
      <w:r>
        <w:rPr>
          <w:rFonts w:hint="eastAsia"/>
        </w:rPr>
        <w:t>现代社会提供了丰富的多媒体资源，家长和教师可以善加利用。例如，使用教育类APP或在线视频教程，这些资源通常设计得非常生动有趣，能够吸引孩子的注意力。同时，它们还提供了互动功能，让孩子可以在家中自主学习，进一步提升学习效果。</w:t>
      </w:r>
    </w:p>
    <w:p w14:paraId="6B3610B1" w14:textId="77777777" w:rsidR="00E81B05" w:rsidRDefault="00E81B05">
      <w:pPr>
        <w:rPr>
          <w:rFonts w:hint="eastAsia"/>
        </w:rPr>
      </w:pPr>
    </w:p>
    <w:p w14:paraId="5A3B6BB8" w14:textId="77777777" w:rsidR="00E81B05" w:rsidRDefault="00E81B05">
      <w:pPr>
        <w:rPr>
          <w:rFonts w:hint="eastAsia"/>
        </w:rPr>
      </w:pPr>
      <w:r>
        <w:rPr>
          <w:rFonts w:hint="eastAsia"/>
        </w:rPr>
        <w:t>耐心指导与积极反馈</w:t>
      </w:r>
    </w:p>
    <w:p w14:paraId="57C4EC35" w14:textId="77777777" w:rsidR="00E81B05" w:rsidRDefault="00E81B05">
      <w:pPr>
        <w:rPr>
          <w:rFonts w:hint="eastAsia"/>
        </w:rPr>
      </w:pPr>
      <w:r>
        <w:rPr>
          <w:rFonts w:hint="eastAsia"/>
        </w:rPr>
        <w:t>对于孩子来说，学习拼音可能是一个挑战，因此需要家长和老师的耐心指导。每当孩子取得进步时，给予及时的正面反馈是非常重要的。这不仅能增强孩子的自信心，还能激发他们的学习动力。同时，在孩子遇到困难时，应该以鼓励和支持的态度帮助他们克服难关。</w:t>
      </w:r>
    </w:p>
    <w:p w14:paraId="69CCDC0A" w14:textId="77777777" w:rsidR="00E81B05" w:rsidRDefault="00E81B05">
      <w:pPr>
        <w:rPr>
          <w:rFonts w:hint="eastAsia"/>
        </w:rPr>
      </w:pPr>
    </w:p>
    <w:p w14:paraId="0A2E06D1" w14:textId="77777777" w:rsidR="00E81B05" w:rsidRDefault="00E81B05">
      <w:pPr>
        <w:rPr>
          <w:rFonts w:hint="eastAsia"/>
        </w:rPr>
      </w:pPr>
      <w:r>
        <w:rPr>
          <w:rFonts w:hint="eastAsia"/>
        </w:rPr>
        <w:t>结合实际应用</w:t>
      </w:r>
    </w:p>
    <w:p w14:paraId="7357DFE2" w14:textId="77777777" w:rsidR="00E81B05" w:rsidRDefault="00E81B05">
      <w:pPr>
        <w:rPr>
          <w:rFonts w:hint="eastAsia"/>
        </w:rPr>
      </w:pPr>
      <w:r>
        <w:rPr>
          <w:rFonts w:hint="eastAsia"/>
        </w:rPr>
        <w:t>将拼音学习与日常生活相结合也是一种有效的策略。例如，当带孩子外出时，可以指着路牌、广告牌上的字让孩子尝试拼读；或者在家里，给孩子讲一些简单的故事书，并鼓励他们尝试自己阅读。这样不仅可以加深孩子对拼音的理解，也能让他们意识到学习拼音的实际用途。</w:t>
      </w:r>
    </w:p>
    <w:p w14:paraId="3F4A0F61" w14:textId="77777777" w:rsidR="00E81B05" w:rsidRDefault="00E81B05">
      <w:pPr>
        <w:rPr>
          <w:rFonts w:hint="eastAsia"/>
        </w:rPr>
      </w:pPr>
    </w:p>
    <w:p w14:paraId="123B8278" w14:textId="77777777" w:rsidR="00E81B05" w:rsidRDefault="00E81B05">
      <w:pPr>
        <w:rPr>
          <w:rFonts w:hint="eastAsia"/>
        </w:rPr>
      </w:pPr>
      <w:r>
        <w:rPr>
          <w:rFonts w:hint="eastAsia"/>
        </w:rPr>
        <w:t>最后的总结</w:t>
      </w:r>
    </w:p>
    <w:p w14:paraId="56C2184E" w14:textId="77777777" w:rsidR="00E81B05" w:rsidRDefault="00E81B05">
      <w:pPr>
        <w:rPr>
          <w:rFonts w:hint="eastAsia"/>
        </w:rPr>
      </w:pPr>
      <w:r>
        <w:rPr>
          <w:rFonts w:hint="eastAsia"/>
        </w:rPr>
        <w:t>教授孩子学习拼音需要耐心、创意和一定的策略。通过创造有趣的学习环境、分步骤教学、利用多媒体资源、提供积极反馈以及结合实际应用，可以帮助孩子更好地掌握汉语拼音，为进一步的语言学习打下坚实的基础。</w:t>
      </w:r>
    </w:p>
    <w:p w14:paraId="6DDAD8E0" w14:textId="77777777" w:rsidR="00E81B05" w:rsidRDefault="00E81B05">
      <w:pPr>
        <w:rPr>
          <w:rFonts w:hint="eastAsia"/>
        </w:rPr>
      </w:pPr>
    </w:p>
    <w:p w14:paraId="5A1C7B58" w14:textId="77777777" w:rsidR="00E81B05" w:rsidRDefault="00E81B0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C650E7A" w14:textId="7FBEE9CE" w:rsidR="005C677F" w:rsidRDefault="005C677F"/>
    <w:sectPr w:rsidR="005C67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77F"/>
    <w:rsid w:val="005C677F"/>
    <w:rsid w:val="00B81CF2"/>
    <w:rsid w:val="00E81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643B83-6E80-46A1-A2D2-006736933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67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67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67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67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67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67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67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67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67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67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67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67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67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67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67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67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67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67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67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67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67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67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67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67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67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67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67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67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67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2025-03-02T14:13:00Z</dcterms:created>
  <dcterms:modified xsi:type="dcterms:W3CDTF">2025-03-02T14:13:00Z</dcterms:modified>
</cp:coreProperties>
</file>