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971F" w14:textId="77777777" w:rsidR="00FE4868" w:rsidRDefault="00FE4868">
      <w:pPr>
        <w:rPr>
          <w:rFonts w:hint="eastAsia"/>
        </w:rPr>
      </w:pPr>
      <w:r>
        <w:rPr>
          <w:rFonts w:hint="eastAsia"/>
        </w:rPr>
        <w:t>小明在看书的拼音</w:t>
      </w:r>
    </w:p>
    <w:p w14:paraId="4CED7EE6" w14:textId="77777777" w:rsidR="00FE4868" w:rsidRDefault="00FE4868">
      <w:pPr>
        <w:rPr>
          <w:rFonts w:hint="eastAsia"/>
        </w:rPr>
      </w:pPr>
      <w:r>
        <w:rPr>
          <w:rFonts w:hint="eastAsia"/>
        </w:rPr>
        <w:t>小明在看书，这个标题用拼音来表达是"Xiǎo Míng zài kàn shū"。在这个简单而又生动的句子中，我们不仅看到了一个孩子沉浸在书本世界中的形象，也感受到了一种静谧而专注的氛围。小明可能是一个对知识充满渴望的孩子，也可能是在寻找放松和娱乐的方式。</w:t>
      </w:r>
    </w:p>
    <w:p w14:paraId="42B30E20" w14:textId="77777777" w:rsidR="00FE4868" w:rsidRDefault="00FE4868">
      <w:pPr>
        <w:rPr>
          <w:rFonts w:hint="eastAsia"/>
        </w:rPr>
      </w:pPr>
    </w:p>
    <w:p w14:paraId="13221CB0" w14:textId="77777777" w:rsidR="00FE4868" w:rsidRDefault="00FE4868">
      <w:pPr>
        <w:rPr>
          <w:rFonts w:hint="eastAsia"/>
        </w:rPr>
      </w:pPr>
      <w:r>
        <w:rPr>
          <w:rFonts w:hint="eastAsia"/>
        </w:rPr>
        <w:t>阅读的乐趣</w:t>
      </w:r>
    </w:p>
    <w:p w14:paraId="343F48CE" w14:textId="77777777" w:rsidR="00FE4868" w:rsidRDefault="00FE4868">
      <w:pPr>
        <w:rPr>
          <w:rFonts w:hint="eastAsia"/>
        </w:rPr>
      </w:pPr>
      <w:r>
        <w:rPr>
          <w:rFonts w:hint="eastAsia"/>
        </w:rPr>
        <w:t>对于小明来说，看书不仅仅是一种学习的方法，更是一扇通向不同世界的门。通过阅读，他可以探索未知的知识领域，体验不同的生活方式，甚至可以在想象中旅行到遥远的地方。每一本书都是一个新的冒险，每一次翻页都可能是新的发现。这种乐趣，使得“Xiǎo Míng zài kàn shū”不仅仅是一个行为的描述，它象征着成长、学习和梦想。</w:t>
      </w:r>
    </w:p>
    <w:p w14:paraId="6CA064FC" w14:textId="77777777" w:rsidR="00FE4868" w:rsidRDefault="00FE4868">
      <w:pPr>
        <w:rPr>
          <w:rFonts w:hint="eastAsia"/>
        </w:rPr>
      </w:pPr>
    </w:p>
    <w:p w14:paraId="51A01CEA" w14:textId="77777777" w:rsidR="00FE4868" w:rsidRDefault="00FE4868">
      <w:pPr>
        <w:rPr>
          <w:rFonts w:hint="eastAsia"/>
        </w:rPr>
      </w:pPr>
      <w:r>
        <w:rPr>
          <w:rFonts w:hint="eastAsia"/>
        </w:rPr>
        <w:t>书籍的选择</w:t>
      </w:r>
    </w:p>
    <w:p w14:paraId="70AD519E" w14:textId="77777777" w:rsidR="00FE4868" w:rsidRDefault="00FE4868">
      <w:pPr>
        <w:rPr>
          <w:rFonts w:hint="eastAsia"/>
        </w:rPr>
      </w:pPr>
      <w:r>
        <w:rPr>
          <w:rFonts w:hint="eastAsia"/>
        </w:rPr>
        <w:t>小明看的书种类繁多，从科幻小说到历史故事，从自然科学到文学名著。每一种类型的书籍都有其独特的魅力和价值。比如，科幻小说可以激发他的想象力，让他思考未来社会和技术的可能性；历史故事则帮助他了解过去，理解人类文明的发展轨迹；自然科学书籍教会他观察世界的方法，培养逻辑思维能力；而文学名著则能提升他的审美能力和情感理解力。因此，“Xiǎo Míng zài kàn shū”的背后，是对知识的广泛涉猎和深入探索。</w:t>
      </w:r>
    </w:p>
    <w:p w14:paraId="43686A51" w14:textId="77777777" w:rsidR="00FE4868" w:rsidRDefault="00FE4868">
      <w:pPr>
        <w:rPr>
          <w:rFonts w:hint="eastAsia"/>
        </w:rPr>
      </w:pPr>
    </w:p>
    <w:p w14:paraId="3FE25D4D" w14:textId="77777777" w:rsidR="00FE4868" w:rsidRDefault="00FE4868">
      <w:pPr>
        <w:rPr>
          <w:rFonts w:hint="eastAsia"/>
        </w:rPr>
      </w:pPr>
      <w:r>
        <w:rPr>
          <w:rFonts w:hint="eastAsia"/>
        </w:rPr>
        <w:t>阅读的习惯与环境</w:t>
      </w:r>
    </w:p>
    <w:p w14:paraId="3B51E26B" w14:textId="77777777" w:rsidR="00FE4868" w:rsidRDefault="00FE4868">
      <w:pPr>
        <w:rPr>
          <w:rFonts w:hint="eastAsia"/>
        </w:rPr>
      </w:pPr>
      <w:r>
        <w:rPr>
          <w:rFonts w:hint="eastAsia"/>
        </w:rPr>
        <w:t>要养成良好的阅读习惯，并非一朝一夕之功。小明知道这一点，所以他为自己创造了一个舒适的阅读环境。无论是在安静的图书馆里，还是在家中的角落，只要有书，他就能沉浸在自己的小世界中。他还学会了如何做笔记，如何提问，以及如何将所学的知识应用到实际生活中去。这些做法，让“Xiǎo Míng zài kàn shū”的过程变得更加有意义和充实。</w:t>
      </w:r>
    </w:p>
    <w:p w14:paraId="61205D44" w14:textId="77777777" w:rsidR="00FE4868" w:rsidRDefault="00FE4868">
      <w:pPr>
        <w:rPr>
          <w:rFonts w:hint="eastAsia"/>
        </w:rPr>
      </w:pPr>
    </w:p>
    <w:p w14:paraId="68EBA335" w14:textId="77777777" w:rsidR="00FE4868" w:rsidRDefault="00FE4868">
      <w:pPr>
        <w:rPr>
          <w:rFonts w:hint="eastAsia"/>
        </w:rPr>
      </w:pPr>
      <w:r>
        <w:rPr>
          <w:rFonts w:hint="eastAsia"/>
        </w:rPr>
        <w:t>读书的意义</w:t>
      </w:r>
    </w:p>
    <w:p w14:paraId="05E4B798" w14:textId="77777777" w:rsidR="00FE4868" w:rsidRDefault="00FE4868">
      <w:pPr>
        <w:rPr>
          <w:rFonts w:hint="eastAsia"/>
        </w:rPr>
      </w:pPr>
      <w:r>
        <w:rPr>
          <w:rFonts w:hint="eastAsia"/>
        </w:rPr>
        <w:t>读书不仅是获取信息的一种方式，更是个人成长的重要途径。“Xiǎo Míng zài kàn shū”，这不仅仅是简单的阅读活动，它是关于追求智慧、拓宽视野和实现自我价值的过程。通过不断地阅读，小明正在逐渐形成自己对世界的看法，培养解决问题的能力，并为未来的生活打下坚实的基础。可以说，“Xiǎo Míng zài kàn shū”代表了一种积极向上的生活态度和对未来的美好憧憬。</w:t>
      </w:r>
    </w:p>
    <w:p w14:paraId="41737836" w14:textId="77777777" w:rsidR="00FE4868" w:rsidRDefault="00FE4868">
      <w:pPr>
        <w:rPr>
          <w:rFonts w:hint="eastAsia"/>
        </w:rPr>
      </w:pPr>
    </w:p>
    <w:p w14:paraId="370AC2F0" w14:textId="77777777" w:rsidR="00FE4868" w:rsidRDefault="00FE4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C589B" w14:textId="05D77E09" w:rsidR="00BD156D" w:rsidRDefault="00BD156D"/>
    <w:sectPr w:rsidR="00BD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6D"/>
    <w:rsid w:val="00B81CF2"/>
    <w:rsid w:val="00BD156D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F38D6-689D-45E9-9134-2DB6F8CD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