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0EE1B" w14:textId="77777777" w:rsidR="00A72791" w:rsidRDefault="00A72791">
      <w:pPr>
        <w:rPr>
          <w:rFonts w:hint="eastAsia"/>
        </w:rPr>
      </w:pPr>
      <w:r>
        <w:rPr>
          <w:rFonts w:hint="eastAsia"/>
        </w:rPr>
        <w:t>小鸡和小鸭一起唱歌的拼音</w:t>
      </w:r>
    </w:p>
    <w:p w14:paraId="3846A2DC" w14:textId="77777777" w:rsidR="00A72791" w:rsidRDefault="00A72791">
      <w:pPr>
        <w:rPr>
          <w:rFonts w:hint="eastAsia"/>
        </w:rPr>
      </w:pPr>
      <w:r>
        <w:rPr>
          <w:rFonts w:hint="eastAsia"/>
        </w:rPr>
        <w:t>在一个阳光明媚的日子里，农场里的小鸡和小鸭决定一起举办一场特别的音乐会。他们想通过唱歌来展示自己的友谊和快乐的生活。对于这场音乐会，他们选择了“小鸡和小鸭一起唱歌的拼音”作为主题，希望通过这个活动让更多的人了解他们的生活和故事。</w:t>
      </w:r>
    </w:p>
    <w:p w14:paraId="7BA7A0B7" w14:textId="77777777" w:rsidR="00A72791" w:rsidRDefault="00A72791">
      <w:pPr>
        <w:rPr>
          <w:rFonts w:hint="eastAsia"/>
        </w:rPr>
      </w:pPr>
    </w:p>
    <w:p w14:paraId="2EC93C46" w14:textId="77777777" w:rsidR="00A72791" w:rsidRDefault="00A72791">
      <w:pPr>
        <w:rPr>
          <w:rFonts w:hint="eastAsia"/>
        </w:rPr>
      </w:pPr>
      <w:r>
        <w:rPr>
          <w:rFonts w:hint="eastAsia"/>
        </w:rPr>
        <w:t>准备阶段</w:t>
      </w:r>
    </w:p>
    <w:p w14:paraId="0AA29913" w14:textId="77777777" w:rsidR="00A72791" w:rsidRDefault="00A72791">
      <w:pPr>
        <w:rPr>
          <w:rFonts w:hint="eastAsia"/>
        </w:rPr>
      </w:pPr>
      <w:r>
        <w:rPr>
          <w:rFonts w:hint="eastAsia"/>
        </w:rPr>
        <w:t>为了这次音乐会的成功，小鸡和小鸭做了很多准备工作。他们需要确定哪些歌曲将被演唱，并且学习这些歌曲的正确发音。由于音乐会的主题是围绕着拼音展开的，所以选择那些能够很好地体现汉语拼音特点的歌曲成为了关键。小鸡和小鸭仔细挑选了《两只老虎》、《小星星》等儿歌，因为这些歌曲不仅旋律简单易记，而且歌词中包含了丰富的拼音元素，非常适合用来展示。</w:t>
      </w:r>
    </w:p>
    <w:p w14:paraId="48ACE8FB" w14:textId="77777777" w:rsidR="00A72791" w:rsidRDefault="00A72791">
      <w:pPr>
        <w:rPr>
          <w:rFonts w:hint="eastAsia"/>
        </w:rPr>
      </w:pPr>
    </w:p>
    <w:p w14:paraId="4A0E4FBB" w14:textId="77777777" w:rsidR="00A72791" w:rsidRDefault="00A72791">
      <w:pPr>
        <w:rPr>
          <w:rFonts w:hint="eastAsia"/>
        </w:rPr>
      </w:pPr>
      <w:r>
        <w:rPr>
          <w:rFonts w:hint="eastAsia"/>
        </w:rPr>
        <w:t>排练过程</w:t>
      </w:r>
    </w:p>
    <w:p w14:paraId="2F3C9828" w14:textId="77777777" w:rsidR="00A72791" w:rsidRDefault="00A72791">
      <w:pPr>
        <w:rPr>
          <w:rFonts w:hint="eastAsia"/>
        </w:rPr>
      </w:pPr>
      <w:r>
        <w:rPr>
          <w:rFonts w:hint="eastAsia"/>
        </w:rPr>
        <w:t>选好歌曲后，接下来就是紧张的排练时间了。小鸡和小鸭每天都会花几个小时在一起练习发音和音调。在这个过程中，他们遇到了不少挑战，比如如何准确地发出某些难读的拼音，以及怎样协调两人的声音以达到最佳效果。但是，凭借彼此间的鼓励和支持，他们最终克服了所有的困难，准备好了一场精彩的演出。</w:t>
      </w:r>
    </w:p>
    <w:p w14:paraId="764DAF83" w14:textId="77777777" w:rsidR="00A72791" w:rsidRDefault="00A72791">
      <w:pPr>
        <w:rPr>
          <w:rFonts w:hint="eastAsia"/>
        </w:rPr>
      </w:pPr>
    </w:p>
    <w:p w14:paraId="1890CA5D" w14:textId="77777777" w:rsidR="00A72791" w:rsidRDefault="00A72791">
      <w:pPr>
        <w:rPr>
          <w:rFonts w:hint="eastAsia"/>
        </w:rPr>
      </w:pPr>
      <w:r>
        <w:rPr>
          <w:rFonts w:hint="eastAsia"/>
        </w:rPr>
        <w:t>音乐会当天</w:t>
      </w:r>
    </w:p>
    <w:p w14:paraId="67228D07" w14:textId="77777777" w:rsidR="00A72791" w:rsidRDefault="00A72791">
      <w:pPr>
        <w:rPr>
          <w:rFonts w:hint="eastAsia"/>
        </w:rPr>
      </w:pPr>
      <w:r>
        <w:rPr>
          <w:rFonts w:hint="eastAsia"/>
        </w:rPr>
        <w:t>音乐会那天，整个农场都沉浸在欢乐的气氛中。小动物们从四面八方赶来观看这场别开生面的表演。当小鸡和小鸭站在临时搭建的小舞台上开始唱歌时，台下的观众都被那美妙的声音所吸引。通过清晰准确的拼音发音，小鸡和小鸭不仅展示了汉语的魅力，还传递出了积极向上的生活态度。观众们对这场音乐会赞不绝口，纷纷表示希望未来还能有机会再次听到这样的精彩表演。</w:t>
      </w:r>
    </w:p>
    <w:p w14:paraId="3018322B" w14:textId="77777777" w:rsidR="00A72791" w:rsidRDefault="00A72791">
      <w:pPr>
        <w:rPr>
          <w:rFonts w:hint="eastAsia"/>
        </w:rPr>
      </w:pPr>
    </w:p>
    <w:p w14:paraId="3BE144E7" w14:textId="77777777" w:rsidR="00A72791" w:rsidRDefault="00A72791">
      <w:pPr>
        <w:rPr>
          <w:rFonts w:hint="eastAsia"/>
        </w:rPr>
      </w:pPr>
      <w:r>
        <w:rPr>
          <w:rFonts w:hint="eastAsia"/>
        </w:rPr>
        <w:t>后续影响</w:t>
      </w:r>
    </w:p>
    <w:p w14:paraId="14E291A3" w14:textId="77777777" w:rsidR="00A72791" w:rsidRDefault="00A72791">
      <w:pPr>
        <w:rPr>
          <w:rFonts w:hint="eastAsia"/>
        </w:rPr>
      </w:pPr>
      <w:r>
        <w:rPr>
          <w:rFonts w:hint="eastAsia"/>
        </w:rPr>
        <w:t>这次音乐会取得了巨大的成功，不仅增强了小鸡和小鸭之间的友谊，也激发了其他小动物对音乐的兴趣。更重要的是，它让更多的朋友意识到了学习拼音的重要性以及汉语文化的博大精深。小鸡和小鸭的故事告诉我们，无论遇到什么困难，只要我们团结一致，勇于尝试新事物，就一定能够创造出美好的回忆。</w:t>
      </w:r>
    </w:p>
    <w:p w14:paraId="54718FAE" w14:textId="77777777" w:rsidR="00A72791" w:rsidRDefault="00A72791">
      <w:pPr>
        <w:rPr>
          <w:rFonts w:hint="eastAsia"/>
        </w:rPr>
      </w:pPr>
    </w:p>
    <w:p w14:paraId="48EFDCE4" w14:textId="77777777" w:rsidR="00A72791" w:rsidRDefault="00A72791">
      <w:pPr>
        <w:rPr>
          <w:rFonts w:hint="eastAsia"/>
        </w:rPr>
      </w:pPr>
      <w:r>
        <w:rPr>
          <w:rFonts w:hint="eastAsia"/>
        </w:rPr>
        <w:lastRenderedPageBreak/>
        <w:t>本文是由每日作文网(2345lzwz.com)为大家创作</w:t>
      </w:r>
    </w:p>
    <w:p w14:paraId="7D433DD5" w14:textId="139EAA16" w:rsidR="005326D5" w:rsidRDefault="005326D5"/>
    <w:sectPr w:rsidR="00532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D5"/>
    <w:rsid w:val="005326D5"/>
    <w:rsid w:val="00A7279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AB2E-2E7F-4BDF-8F30-A7C602D9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6D5"/>
    <w:rPr>
      <w:rFonts w:cstheme="majorBidi"/>
      <w:color w:val="2F5496" w:themeColor="accent1" w:themeShade="BF"/>
      <w:sz w:val="28"/>
      <w:szCs w:val="28"/>
    </w:rPr>
  </w:style>
  <w:style w:type="character" w:customStyle="1" w:styleId="50">
    <w:name w:val="标题 5 字符"/>
    <w:basedOn w:val="a0"/>
    <w:link w:val="5"/>
    <w:uiPriority w:val="9"/>
    <w:semiHidden/>
    <w:rsid w:val="005326D5"/>
    <w:rPr>
      <w:rFonts w:cstheme="majorBidi"/>
      <w:color w:val="2F5496" w:themeColor="accent1" w:themeShade="BF"/>
      <w:sz w:val="24"/>
    </w:rPr>
  </w:style>
  <w:style w:type="character" w:customStyle="1" w:styleId="60">
    <w:name w:val="标题 6 字符"/>
    <w:basedOn w:val="a0"/>
    <w:link w:val="6"/>
    <w:uiPriority w:val="9"/>
    <w:semiHidden/>
    <w:rsid w:val="005326D5"/>
    <w:rPr>
      <w:rFonts w:cstheme="majorBidi"/>
      <w:b/>
      <w:bCs/>
      <w:color w:val="2F5496" w:themeColor="accent1" w:themeShade="BF"/>
    </w:rPr>
  </w:style>
  <w:style w:type="character" w:customStyle="1" w:styleId="70">
    <w:name w:val="标题 7 字符"/>
    <w:basedOn w:val="a0"/>
    <w:link w:val="7"/>
    <w:uiPriority w:val="9"/>
    <w:semiHidden/>
    <w:rsid w:val="005326D5"/>
    <w:rPr>
      <w:rFonts w:cstheme="majorBidi"/>
      <w:b/>
      <w:bCs/>
      <w:color w:val="595959" w:themeColor="text1" w:themeTint="A6"/>
    </w:rPr>
  </w:style>
  <w:style w:type="character" w:customStyle="1" w:styleId="80">
    <w:name w:val="标题 8 字符"/>
    <w:basedOn w:val="a0"/>
    <w:link w:val="8"/>
    <w:uiPriority w:val="9"/>
    <w:semiHidden/>
    <w:rsid w:val="005326D5"/>
    <w:rPr>
      <w:rFonts w:cstheme="majorBidi"/>
      <w:color w:val="595959" w:themeColor="text1" w:themeTint="A6"/>
    </w:rPr>
  </w:style>
  <w:style w:type="character" w:customStyle="1" w:styleId="90">
    <w:name w:val="标题 9 字符"/>
    <w:basedOn w:val="a0"/>
    <w:link w:val="9"/>
    <w:uiPriority w:val="9"/>
    <w:semiHidden/>
    <w:rsid w:val="005326D5"/>
    <w:rPr>
      <w:rFonts w:eastAsiaTheme="majorEastAsia" w:cstheme="majorBidi"/>
      <w:color w:val="595959" w:themeColor="text1" w:themeTint="A6"/>
    </w:rPr>
  </w:style>
  <w:style w:type="paragraph" w:styleId="a3">
    <w:name w:val="Title"/>
    <w:basedOn w:val="a"/>
    <w:next w:val="a"/>
    <w:link w:val="a4"/>
    <w:uiPriority w:val="10"/>
    <w:qFormat/>
    <w:rsid w:val="00532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6D5"/>
    <w:pPr>
      <w:spacing w:before="160"/>
      <w:jc w:val="center"/>
    </w:pPr>
    <w:rPr>
      <w:i/>
      <w:iCs/>
      <w:color w:val="404040" w:themeColor="text1" w:themeTint="BF"/>
    </w:rPr>
  </w:style>
  <w:style w:type="character" w:customStyle="1" w:styleId="a8">
    <w:name w:val="引用 字符"/>
    <w:basedOn w:val="a0"/>
    <w:link w:val="a7"/>
    <w:uiPriority w:val="29"/>
    <w:rsid w:val="005326D5"/>
    <w:rPr>
      <w:i/>
      <w:iCs/>
      <w:color w:val="404040" w:themeColor="text1" w:themeTint="BF"/>
    </w:rPr>
  </w:style>
  <w:style w:type="paragraph" w:styleId="a9">
    <w:name w:val="List Paragraph"/>
    <w:basedOn w:val="a"/>
    <w:uiPriority w:val="34"/>
    <w:qFormat/>
    <w:rsid w:val="005326D5"/>
    <w:pPr>
      <w:ind w:left="720"/>
      <w:contextualSpacing/>
    </w:pPr>
  </w:style>
  <w:style w:type="character" w:styleId="aa">
    <w:name w:val="Intense Emphasis"/>
    <w:basedOn w:val="a0"/>
    <w:uiPriority w:val="21"/>
    <w:qFormat/>
    <w:rsid w:val="005326D5"/>
    <w:rPr>
      <w:i/>
      <w:iCs/>
      <w:color w:val="2F5496" w:themeColor="accent1" w:themeShade="BF"/>
    </w:rPr>
  </w:style>
  <w:style w:type="paragraph" w:styleId="ab">
    <w:name w:val="Intense Quote"/>
    <w:basedOn w:val="a"/>
    <w:next w:val="a"/>
    <w:link w:val="ac"/>
    <w:uiPriority w:val="30"/>
    <w:qFormat/>
    <w:rsid w:val="00532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6D5"/>
    <w:rPr>
      <w:i/>
      <w:iCs/>
      <w:color w:val="2F5496" w:themeColor="accent1" w:themeShade="BF"/>
    </w:rPr>
  </w:style>
  <w:style w:type="character" w:styleId="ad">
    <w:name w:val="Intense Reference"/>
    <w:basedOn w:val="a0"/>
    <w:uiPriority w:val="32"/>
    <w:qFormat/>
    <w:rsid w:val="00532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