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9C77" w14:textId="77777777" w:rsidR="0088792B" w:rsidRDefault="0088792B">
      <w:pPr>
        <w:rPr>
          <w:rFonts w:hint="eastAsia"/>
        </w:rPr>
      </w:pPr>
      <w:r>
        <w:rPr>
          <w:rFonts w:hint="eastAsia"/>
        </w:rPr>
        <w:t>旭怎么打的拼音</w:t>
      </w:r>
    </w:p>
    <w:p w14:paraId="0E840B57" w14:textId="77777777" w:rsidR="0088792B" w:rsidRDefault="0088792B">
      <w:pPr>
        <w:rPr>
          <w:rFonts w:hint="eastAsia"/>
        </w:rPr>
      </w:pPr>
      <w:r>
        <w:rPr>
          <w:rFonts w:hint="eastAsia"/>
        </w:rPr>
        <w:t>“旭”字是一个常见的汉字，其拼音是“xù”。在汉语拼音体系中，“x”属于声母，而“ù”则是韵母。这个字的发音并不复杂，但正确输入它可能对一些人来说是个小挑战。接下来，我们将探讨几种不同的方法来打出“旭”的拼音。</w:t>
      </w:r>
    </w:p>
    <w:p w14:paraId="5FC41AF3" w14:textId="77777777" w:rsidR="0088792B" w:rsidRDefault="0088792B">
      <w:pPr>
        <w:rPr>
          <w:rFonts w:hint="eastAsia"/>
        </w:rPr>
      </w:pPr>
    </w:p>
    <w:p w14:paraId="2CF6CF04" w14:textId="77777777" w:rsidR="0088792B" w:rsidRDefault="0088792B">
      <w:pPr>
        <w:rPr>
          <w:rFonts w:hint="eastAsia"/>
        </w:rPr>
      </w:pPr>
      <w:r>
        <w:rPr>
          <w:rFonts w:hint="eastAsia"/>
        </w:rPr>
        <w:t>使用汉语拼音输入法</w:t>
      </w:r>
    </w:p>
    <w:p w14:paraId="335F9160" w14:textId="77777777" w:rsidR="0088792B" w:rsidRDefault="0088792B">
      <w:pPr>
        <w:rPr>
          <w:rFonts w:hint="eastAsia"/>
        </w:rPr>
      </w:pPr>
      <w:r>
        <w:rPr>
          <w:rFonts w:hint="eastAsia"/>
        </w:rPr>
        <w:t>对于大多数人来说，最直接的方法就是通过汉语拼音输入法来输入“旭”字。只需要键入“xu”，大多数情况下，“旭”字会出现在候选框内。这是因为现代的中文输入法都非常智能，能够根据上下文和用户的习惯提供最佳匹配。值得注意的是，在拼音输入时，“xù”的四声符号通常不需要特别标注，因为输入法能自动识别正确的汉字。</w:t>
      </w:r>
    </w:p>
    <w:p w14:paraId="0FB7DDED" w14:textId="77777777" w:rsidR="0088792B" w:rsidRDefault="0088792B">
      <w:pPr>
        <w:rPr>
          <w:rFonts w:hint="eastAsia"/>
        </w:rPr>
      </w:pPr>
    </w:p>
    <w:p w14:paraId="1DA3CA13" w14:textId="77777777" w:rsidR="0088792B" w:rsidRDefault="0088792B">
      <w:pPr>
        <w:rPr>
          <w:rFonts w:hint="eastAsia"/>
        </w:rPr>
      </w:pPr>
      <w:r>
        <w:rPr>
          <w:rFonts w:hint="eastAsia"/>
        </w:rPr>
        <w:t>手写输入与语音输入</w:t>
      </w:r>
    </w:p>
    <w:p w14:paraId="294CEDFE" w14:textId="77777777" w:rsidR="0088792B" w:rsidRDefault="0088792B">
      <w:pPr>
        <w:rPr>
          <w:rFonts w:hint="eastAsia"/>
        </w:rPr>
      </w:pPr>
      <w:r>
        <w:rPr>
          <w:rFonts w:hint="eastAsia"/>
        </w:rPr>
        <w:t>除了拼音输入法之外，还有其他方法可以输入“旭”字。例如，如果你不擅长拼音，可以选择手写输入。大多数智能手机和平板电脑都支持这种输入方式。只需在设备上选择手写输入模式，然后按照笔画顺序书写“旭”字即可。随着技术的发展，语音输入也成为一种便捷的选择。只需准确说出“旭”的拼音“xù”，就能轻松输入该字。</w:t>
      </w:r>
    </w:p>
    <w:p w14:paraId="1694423F" w14:textId="77777777" w:rsidR="0088792B" w:rsidRDefault="0088792B">
      <w:pPr>
        <w:rPr>
          <w:rFonts w:hint="eastAsia"/>
        </w:rPr>
      </w:pPr>
    </w:p>
    <w:p w14:paraId="27BF718C" w14:textId="77777777" w:rsidR="0088792B" w:rsidRDefault="0088792B">
      <w:pPr>
        <w:rPr>
          <w:rFonts w:hint="eastAsia"/>
        </w:rPr>
      </w:pPr>
      <w:r>
        <w:rPr>
          <w:rFonts w:hint="eastAsia"/>
        </w:rPr>
        <w:t>学习“旭”字的文化含义</w:t>
      </w:r>
    </w:p>
    <w:p w14:paraId="36E0E4FE" w14:textId="77777777" w:rsidR="0088792B" w:rsidRDefault="0088792B">
      <w:pPr>
        <w:rPr>
          <w:rFonts w:hint="eastAsia"/>
        </w:rPr>
      </w:pPr>
      <w:r>
        <w:rPr>
          <w:rFonts w:hint="eastAsia"/>
        </w:rPr>
        <w:t>了解如何正确输入“旭”字只是开始，更有趣的是探索它的文化背景。“旭”通常用来形容初升的太阳，寓意着希望、新生和活力。在中国传统文化中，太阳升起象征着新一天的开始，充满了无限的可能性。因此，“旭”字经常被用于名字中，寄托了父母对孩子未来的美好祝愿。</w:t>
      </w:r>
    </w:p>
    <w:p w14:paraId="459AD710" w14:textId="77777777" w:rsidR="0088792B" w:rsidRDefault="0088792B">
      <w:pPr>
        <w:rPr>
          <w:rFonts w:hint="eastAsia"/>
        </w:rPr>
      </w:pPr>
    </w:p>
    <w:p w14:paraId="1185DF4B" w14:textId="77777777" w:rsidR="0088792B" w:rsidRDefault="0088792B">
      <w:pPr>
        <w:rPr>
          <w:rFonts w:hint="eastAsia"/>
        </w:rPr>
      </w:pPr>
      <w:r>
        <w:rPr>
          <w:rFonts w:hint="eastAsia"/>
        </w:rPr>
        <w:t>关于“旭”字的更多知识</w:t>
      </w:r>
    </w:p>
    <w:p w14:paraId="7B78B803" w14:textId="77777777" w:rsidR="0088792B" w:rsidRDefault="0088792B">
      <w:pPr>
        <w:rPr>
          <w:rFonts w:hint="eastAsia"/>
        </w:rPr>
      </w:pPr>
      <w:r>
        <w:rPr>
          <w:rFonts w:hint="eastAsia"/>
        </w:rPr>
        <w:t>深入了解“旭”字，我们还能发现它不仅仅在名字中被广泛使用，在文学作品和日常用语中也十分常见。比如，“旭日东升”就是一个非常著名的成语，形象地描绘了早晨太阳从东方缓缓升起的壮丽景象。许多企业和品牌也将“旭”字融入到它们的名字中，以传达积极向上、充满活力的品牌形象。</w:t>
      </w:r>
    </w:p>
    <w:p w14:paraId="44D32ED7" w14:textId="77777777" w:rsidR="0088792B" w:rsidRDefault="0088792B">
      <w:pPr>
        <w:rPr>
          <w:rFonts w:hint="eastAsia"/>
        </w:rPr>
      </w:pPr>
    </w:p>
    <w:p w14:paraId="72792273" w14:textId="77777777" w:rsidR="0088792B" w:rsidRDefault="00887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515FC" w14:textId="74B8D966" w:rsidR="001D7B96" w:rsidRDefault="001D7B96"/>
    <w:sectPr w:rsidR="001D7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96"/>
    <w:rsid w:val="001D7B96"/>
    <w:rsid w:val="008879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F01BB-F6AC-4914-994B-A742862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