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5C47" w14:textId="77777777" w:rsidR="00525331" w:rsidRDefault="00525331">
      <w:pPr>
        <w:rPr>
          <w:rFonts w:hint="eastAsia"/>
        </w:rPr>
      </w:pPr>
      <w:r>
        <w:rPr>
          <w:rFonts w:hint="eastAsia"/>
        </w:rPr>
        <w:t>橡皮的拼音怎么写</w:t>
      </w:r>
    </w:p>
    <w:p w14:paraId="5D377826" w14:textId="77777777" w:rsidR="00525331" w:rsidRDefault="00525331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在汉语的世界里，每一个汉字都有其独特的发音，而当这些汉字组合成词汇时，它们的拼音就成为学习者了解和记忆的重要工具。对于“橡皮”这个词来说，它的拼音写作 “xiàng pí”。橡，是一个多音字，在这里读作第四声，“xiàng”，而皮则简单地读作第一声，“pí”。这个简单的两个字组合在一起，便构成了我们日常生活中非常熟悉的一个小物件的名字。</w:t>
      </w:r>
    </w:p>
    <w:p w14:paraId="5D55E65D" w14:textId="77777777" w:rsidR="00525331" w:rsidRDefault="00525331">
      <w:pPr>
        <w:rPr>
          <w:rFonts w:hint="eastAsia"/>
        </w:rPr>
      </w:pPr>
    </w:p>
    <w:p w14:paraId="3B8DBFF1" w14:textId="77777777" w:rsidR="00525331" w:rsidRDefault="00525331">
      <w:pPr>
        <w:rPr>
          <w:rFonts w:hint="eastAsia"/>
        </w:rPr>
      </w:pPr>
      <w:r>
        <w:rPr>
          <w:rFonts w:hint="eastAsia"/>
        </w:rPr>
        <w:t>橡皮的历史渊源</w:t>
      </w:r>
    </w:p>
    <w:p w14:paraId="3D0CCEE1" w14:textId="77777777" w:rsidR="00525331" w:rsidRDefault="00525331">
      <w:pPr>
        <w:rPr>
          <w:rFonts w:hint="eastAsia"/>
        </w:rPr>
      </w:pPr>
      <w:r>
        <w:rPr>
          <w:rFonts w:hint="eastAsia"/>
        </w:rPr>
        <w:t>橡皮擦，英文为eraser，是书写或绘画过程中用来去除铅笔或钢笔痕迹的工具。然而，橡皮并非一开始就以我们现在所熟知的形式存在。最早的橡皮可以追溯到17世纪，那时人们使用面包屑来擦拭铅笔留下的痕迹。直到1770年，英国科学家约瑟夫·普里斯特利发现了天然橡胶的擦除功能，橡皮才开始逐渐演变成为我们今天看到的样子。随着时代的发展和技术的进步，橡皮的材质也从最初的天然橡胶发展到了现在的各种合成材料。</w:t>
      </w:r>
    </w:p>
    <w:p w14:paraId="7AB45F0E" w14:textId="77777777" w:rsidR="00525331" w:rsidRDefault="00525331">
      <w:pPr>
        <w:rPr>
          <w:rFonts w:hint="eastAsia"/>
        </w:rPr>
      </w:pPr>
    </w:p>
    <w:p w14:paraId="0D5F736A" w14:textId="77777777" w:rsidR="00525331" w:rsidRDefault="00525331">
      <w:pPr>
        <w:rPr>
          <w:rFonts w:hint="eastAsia"/>
        </w:rPr>
      </w:pPr>
      <w:r>
        <w:rPr>
          <w:rFonts w:hint="eastAsia"/>
        </w:rPr>
        <w:t>橡皮在中国文化中的角色</w:t>
      </w:r>
    </w:p>
    <w:p w14:paraId="71DF2D62" w14:textId="77777777" w:rsidR="00525331" w:rsidRDefault="00525331">
      <w:pPr>
        <w:rPr>
          <w:rFonts w:hint="eastAsia"/>
        </w:rPr>
      </w:pPr>
      <w:r>
        <w:rPr>
          <w:rFonts w:hint="eastAsia"/>
        </w:rPr>
        <w:t>在中国，橡皮不仅仅是一个文具用品，它还在某种程度上象征着一种可以改正错误的机会。学生时代，橡皮几乎是每个学生的必备品，陪伴他们度过了无数次考试和作业的时间。当一笔错写或者误画出现时，橡皮的存在让人们有机会去修正，去重新开始，这也在无形中传递了一种积极向上的信息：犯错并不可怕，重要的是能够勇于改正。这种精神与中国的传统文化相契合，强调个人修养和不断进步。</w:t>
      </w:r>
    </w:p>
    <w:p w14:paraId="4C26C0EF" w14:textId="77777777" w:rsidR="00525331" w:rsidRDefault="00525331">
      <w:pPr>
        <w:rPr>
          <w:rFonts w:hint="eastAsia"/>
        </w:rPr>
      </w:pPr>
    </w:p>
    <w:p w14:paraId="596E0240" w14:textId="77777777" w:rsidR="00525331" w:rsidRDefault="00525331">
      <w:pPr>
        <w:rPr>
          <w:rFonts w:hint="eastAsia"/>
        </w:rPr>
      </w:pPr>
      <w:r>
        <w:rPr>
          <w:rFonts w:hint="eastAsia"/>
        </w:rPr>
        <w:t>橡皮的多样性</w:t>
      </w:r>
    </w:p>
    <w:p w14:paraId="3577B047" w14:textId="77777777" w:rsidR="00525331" w:rsidRDefault="00525331">
      <w:pPr>
        <w:rPr>
          <w:rFonts w:hint="eastAsia"/>
        </w:rPr>
      </w:pPr>
      <w:r>
        <w:rPr>
          <w:rFonts w:hint="eastAsia"/>
        </w:rPr>
        <w:t>如今市场上的橡皮种类繁多，不仅有传统的长方体形状，还有各种卡通造型、彩色橡皮以及适用于不同用途的专业橡皮。例如，美术专用的橡皮质地更加柔软，适合细致的擦除工作；而一些高级绘图橡皮还可以根据需要调整硬度，以适应不同的绘画需求。随着环保意识的提升，可降解材料制成的橡皮也越来越受到人们的青睐。无论是哪种形式的橡皮，它们都承载着帮助人们纠正错误、追求完美的使命。</w:t>
      </w:r>
    </w:p>
    <w:p w14:paraId="13C65853" w14:textId="77777777" w:rsidR="00525331" w:rsidRDefault="00525331">
      <w:pPr>
        <w:rPr>
          <w:rFonts w:hint="eastAsia"/>
        </w:rPr>
      </w:pPr>
    </w:p>
    <w:p w14:paraId="27DF9B42" w14:textId="77777777" w:rsidR="00525331" w:rsidRDefault="00525331">
      <w:pPr>
        <w:rPr>
          <w:rFonts w:hint="eastAsia"/>
        </w:rPr>
      </w:pPr>
      <w:r>
        <w:rPr>
          <w:rFonts w:hint="eastAsia"/>
        </w:rPr>
        <w:t>最后的总结</w:t>
      </w:r>
    </w:p>
    <w:p w14:paraId="5A2C2EBA" w14:textId="77777777" w:rsidR="00525331" w:rsidRDefault="00525331">
      <w:pPr>
        <w:rPr>
          <w:rFonts w:hint="eastAsia"/>
        </w:rPr>
      </w:pPr>
      <w:r>
        <w:rPr>
          <w:rFonts w:hint="eastAsia"/>
        </w:rPr>
        <w:t>小小的橡皮，虽然看似不起眼，但它却蕴含着丰富的文化和历史内涵。从其拼音“xiàng pí”到背后的故事，再到它在现代社会中的多样性和重要性，橡皮已经远远超出了一个普通文具的意义。它见证了时代的变迁，伴随着一代又一代人的成长，同时也提醒着我们，人生就像是一张画卷，有时候需要勇敢地拿起橡皮，擦去不完美的地方，为更好的未来留下空间。</w:t>
      </w:r>
    </w:p>
    <w:p w14:paraId="44371BF5" w14:textId="77777777" w:rsidR="00525331" w:rsidRDefault="00525331">
      <w:pPr>
        <w:rPr>
          <w:rFonts w:hint="eastAsia"/>
        </w:rPr>
      </w:pPr>
    </w:p>
    <w:p w14:paraId="3CE99A4F" w14:textId="77777777" w:rsidR="00525331" w:rsidRDefault="00525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6F7F0" w14:textId="11386E3B" w:rsidR="006B3A71" w:rsidRDefault="006B3A71"/>
    <w:sectPr w:rsidR="006B3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71"/>
    <w:rsid w:val="00525331"/>
    <w:rsid w:val="006B3A7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6494C-E054-4523-94AB-0154DBFB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