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1A822" w14:textId="77777777" w:rsidR="00F971F9" w:rsidRDefault="00F971F9">
      <w:pPr>
        <w:rPr>
          <w:rFonts w:hint="eastAsia"/>
        </w:rPr>
      </w:pPr>
      <w:r>
        <w:rPr>
          <w:rFonts w:hint="eastAsia"/>
        </w:rPr>
        <w:t>燕的拼音汉字</w:t>
      </w:r>
    </w:p>
    <w:p w14:paraId="633B1B7D" w14:textId="77777777" w:rsidR="00F971F9" w:rsidRDefault="00F971F9">
      <w:pPr>
        <w:rPr>
          <w:rFonts w:hint="eastAsia"/>
        </w:rPr>
      </w:pPr>
      <w:r>
        <w:rPr>
          <w:rFonts w:hint="eastAsia"/>
        </w:rPr>
        <w:t>“燕”字在汉语中是一个非常独特且具有丰富文化内涵的字。它的拼音为“yàn”，这个字不仅代表着一种鸟类，还与古代中国的一个重要地区有着紧密联系，同时也在人名、地名以及许多成语和诗句中出现。</w:t>
      </w:r>
    </w:p>
    <w:p w14:paraId="57F35230" w14:textId="77777777" w:rsidR="00F971F9" w:rsidRDefault="00F971F9">
      <w:pPr>
        <w:rPr>
          <w:rFonts w:hint="eastAsia"/>
        </w:rPr>
      </w:pPr>
    </w:p>
    <w:p w14:paraId="4B04118D" w14:textId="77777777" w:rsidR="00F971F9" w:rsidRDefault="00F971F9">
      <w:pPr>
        <w:rPr>
          <w:rFonts w:hint="eastAsia"/>
        </w:rPr>
      </w:pPr>
      <w:r>
        <w:rPr>
          <w:rFonts w:hint="eastAsia"/>
        </w:rPr>
        <w:t>燕鸟之美</w:t>
      </w:r>
    </w:p>
    <w:p w14:paraId="16DDC5B2" w14:textId="77777777" w:rsidR="00F971F9" w:rsidRDefault="00F971F9">
      <w:pPr>
        <w:rPr>
          <w:rFonts w:hint="eastAsia"/>
        </w:rPr>
      </w:pPr>
      <w:r>
        <w:rPr>
          <w:rFonts w:hint="eastAsia"/>
        </w:rPr>
        <w:t>提到“燕”，很多人首先想到的是那种轻盈飞舞于春天田野间的鸟类。燕子以其优美的飞行姿态和对人类友好的习性而受到人们的喜爱。它们通常在春季返回北方，秋季则迁徙至南方过冬。在中国文化中，燕子常常被视为吉祥之物，象征着春天的到来和家庭的幸福。</w:t>
      </w:r>
    </w:p>
    <w:p w14:paraId="7B0B39EB" w14:textId="77777777" w:rsidR="00F971F9" w:rsidRDefault="00F971F9">
      <w:pPr>
        <w:rPr>
          <w:rFonts w:hint="eastAsia"/>
        </w:rPr>
      </w:pPr>
    </w:p>
    <w:p w14:paraId="0EB2E0CB" w14:textId="77777777" w:rsidR="00F971F9" w:rsidRDefault="00F971F9">
      <w:pPr>
        <w:rPr>
          <w:rFonts w:hint="eastAsia"/>
        </w:rPr>
      </w:pPr>
      <w:r>
        <w:rPr>
          <w:rFonts w:hint="eastAsia"/>
        </w:rPr>
        <w:t>燕地古韵</w:t>
      </w:r>
    </w:p>
    <w:p w14:paraId="3F349A98" w14:textId="77777777" w:rsidR="00F971F9" w:rsidRDefault="00F971F9">
      <w:pPr>
        <w:rPr>
          <w:rFonts w:hint="eastAsia"/>
        </w:rPr>
      </w:pPr>
      <w:r>
        <w:rPr>
          <w:rFonts w:hint="eastAsia"/>
        </w:rPr>
        <w:t>除了指代鸟类之外，“燕”还是中国古代一个重要的地理名词，指的是今天的北京及其周边地区，历史上曾是燕国的领土。燕国作为战国时期七雄之一，在中国历史上留下了深刻的印记。这一地区的文化和历史也因此而显得格外丰富多彩，拥有众多的历史遗迹和文化遗产。</w:t>
      </w:r>
    </w:p>
    <w:p w14:paraId="1C4D1EFA" w14:textId="77777777" w:rsidR="00F971F9" w:rsidRDefault="00F971F9">
      <w:pPr>
        <w:rPr>
          <w:rFonts w:hint="eastAsia"/>
        </w:rPr>
      </w:pPr>
    </w:p>
    <w:p w14:paraId="7C2B3825" w14:textId="77777777" w:rsidR="00F971F9" w:rsidRDefault="00F971F9">
      <w:pPr>
        <w:rPr>
          <w:rFonts w:hint="eastAsia"/>
        </w:rPr>
      </w:pPr>
      <w:r>
        <w:rPr>
          <w:rFonts w:hint="eastAsia"/>
        </w:rPr>
        <w:t>名字中的燕</w:t>
      </w:r>
    </w:p>
    <w:p w14:paraId="5CE84400" w14:textId="77777777" w:rsidR="00F971F9" w:rsidRDefault="00F971F9">
      <w:pPr>
        <w:rPr>
          <w:rFonts w:hint="eastAsia"/>
        </w:rPr>
      </w:pPr>
      <w:r>
        <w:rPr>
          <w:rFonts w:hint="eastAsia"/>
        </w:rPr>
        <w:t>“燕”作为一个常见汉字，也经常出现在人名之中。无论是男性还是女性，使用“燕”作为名字，往往寄托了父母对孩子美好未来的祝愿，寓意着如燕般自由飞翔、生活美满。以“燕”命名的地名也不少，这些地方往往有着独特的自然风光或深厚的文化背景。</w:t>
      </w:r>
    </w:p>
    <w:p w14:paraId="7F62E57D" w14:textId="77777777" w:rsidR="00F971F9" w:rsidRDefault="00F971F9">
      <w:pPr>
        <w:rPr>
          <w:rFonts w:hint="eastAsia"/>
        </w:rPr>
      </w:pPr>
    </w:p>
    <w:p w14:paraId="0F8B648B" w14:textId="77777777" w:rsidR="00F971F9" w:rsidRDefault="00F971F9">
      <w:pPr>
        <w:rPr>
          <w:rFonts w:hint="eastAsia"/>
        </w:rPr>
      </w:pPr>
      <w:r>
        <w:rPr>
          <w:rFonts w:hint="eastAsia"/>
        </w:rPr>
        <w:t>文学作品中的燕</w:t>
      </w:r>
    </w:p>
    <w:p w14:paraId="751BCF12" w14:textId="77777777" w:rsidR="00F971F9" w:rsidRDefault="00F971F9">
      <w:pPr>
        <w:rPr>
          <w:rFonts w:hint="eastAsia"/>
        </w:rPr>
      </w:pPr>
      <w:r>
        <w:rPr>
          <w:rFonts w:hint="eastAsia"/>
        </w:rPr>
        <w:t>在古典诗词和现代文学作品中，“燕”也是一个频繁出现的主题。从描绘燕子春归的美丽景象到借燕抒发思乡之情，再到用燕比喻人生百态，它在文学的世界里扮演着不可或缺的角色。比如，“旧时王谢堂前燕，飞入寻常百姓家”，这句诗通过燕子的变化，表达了世事变迁的感慨。</w:t>
      </w:r>
    </w:p>
    <w:p w14:paraId="2E1CF0C7" w14:textId="77777777" w:rsidR="00F971F9" w:rsidRDefault="00F971F9">
      <w:pPr>
        <w:rPr>
          <w:rFonts w:hint="eastAsia"/>
        </w:rPr>
      </w:pPr>
    </w:p>
    <w:p w14:paraId="6E201742" w14:textId="77777777" w:rsidR="00F971F9" w:rsidRDefault="00F971F9">
      <w:pPr>
        <w:rPr>
          <w:rFonts w:hint="eastAsia"/>
        </w:rPr>
      </w:pPr>
      <w:r>
        <w:rPr>
          <w:rFonts w:hint="eastAsia"/>
        </w:rPr>
        <w:t>最后的总结</w:t>
      </w:r>
    </w:p>
    <w:p w14:paraId="27169428" w14:textId="77777777" w:rsidR="00F971F9" w:rsidRDefault="00F971F9">
      <w:pPr>
        <w:rPr>
          <w:rFonts w:hint="eastAsia"/>
        </w:rPr>
      </w:pPr>
      <w:r>
        <w:rPr>
          <w:rFonts w:hint="eastAsia"/>
        </w:rPr>
        <w:t>“燕”这个字承载了太多的意义和情感，无论是在自然界中观察真实的燕子，还是探索其背后的文化意义，我们都能发现它所蕴含的独特魅力。希望通过对“燕”的了解，能够让更多人感受到中华文化的博大精深，以及自然与人文相结合的美好。</w:t>
      </w:r>
    </w:p>
    <w:p w14:paraId="008C8D88" w14:textId="77777777" w:rsidR="00F971F9" w:rsidRDefault="00F971F9">
      <w:pPr>
        <w:rPr>
          <w:rFonts w:hint="eastAsia"/>
        </w:rPr>
      </w:pPr>
    </w:p>
    <w:p w14:paraId="428520F5" w14:textId="77777777" w:rsidR="00F971F9" w:rsidRDefault="00F971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3DF4C" w14:textId="2B1E3FDF" w:rsidR="003E3FE5" w:rsidRDefault="003E3FE5"/>
    <w:sectPr w:rsidR="003E3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E5"/>
    <w:rsid w:val="003E3FE5"/>
    <w:rsid w:val="00B81CF2"/>
    <w:rsid w:val="00F9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CEBA5-1F46-43F0-A668-33BEBE2B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